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1C" w:rsidRDefault="00505FD5" w:rsidP="000026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88960" behindDoc="1" locked="0" layoutInCell="1" allowOverlap="1" wp14:anchorId="5DA71E94" wp14:editId="6F4CED9A">
            <wp:simplePos x="0" y="0"/>
            <wp:positionH relativeFrom="margin">
              <wp:align>right</wp:align>
            </wp:positionH>
            <wp:positionV relativeFrom="paragraph">
              <wp:posOffset>272415</wp:posOffset>
            </wp:positionV>
            <wp:extent cx="2319655" cy="1211333"/>
            <wp:effectExtent l="0" t="0" r="4445" b="8255"/>
            <wp:wrapNone/>
            <wp:docPr id="40" name="Slika 40" descr="Children Zumb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ldren Zumba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9" t="15472" r="15268" b="34824"/>
                    <a:stretch/>
                  </pic:blipFill>
                  <pic:spPr bwMode="auto">
                    <a:xfrm>
                      <a:off x="0" y="0"/>
                      <a:ext cx="2319655" cy="121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61C">
        <w:rPr>
          <w:rFonts w:ascii="Century Gothic" w:hAnsi="Century Gothic"/>
          <w:b/>
          <w:sz w:val="36"/>
          <w:szCs w:val="36"/>
        </w:rPr>
        <w:t>ŠPORT</w:t>
      </w:r>
    </w:p>
    <w:p w:rsidR="00505FD5" w:rsidRPr="00505FD5" w:rsidRDefault="00505FD5" w:rsidP="00505FD5">
      <w:pPr>
        <w:tabs>
          <w:tab w:val="left" w:pos="284"/>
        </w:tabs>
        <w:spacing w:line="259" w:lineRule="auto"/>
        <w:ind w:left="360"/>
        <w:rPr>
          <w:rFonts w:cstheme="minorHAnsi"/>
          <w:color w:val="FF0000"/>
          <w:sz w:val="28"/>
          <w:szCs w:val="32"/>
          <w:u w:val="single"/>
        </w:rPr>
      </w:pPr>
      <w:proofErr w:type="spellStart"/>
      <w:r w:rsidRPr="00505FD5">
        <w:rPr>
          <w:rFonts w:cstheme="minorHAnsi"/>
          <w:color w:val="FF0000"/>
          <w:sz w:val="28"/>
          <w:szCs w:val="32"/>
          <w:u w:val="single"/>
        </w:rPr>
        <w:t>Zumba</w:t>
      </w:r>
      <w:proofErr w:type="spellEnd"/>
      <w:r w:rsidRPr="00505FD5">
        <w:rPr>
          <w:rFonts w:cstheme="minorHAnsi"/>
          <w:color w:val="FF0000"/>
          <w:sz w:val="28"/>
          <w:szCs w:val="32"/>
          <w:u w:val="single"/>
        </w:rPr>
        <w:t xml:space="preserve"> ples</w:t>
      </w:r>
    </w:p>
    <w:p w:rsidR="00505FD5" w:rsidRPr="00505FD5" w:rsidRDefault="00505FD5" w:rsidP="00505FD5">
      <w:pPr>
        <w:tabs>
          <w:tab w:val="left" w:pos="284"/>
        </w:tabs>
        <w:spacing w:line="259" w:lineRule="auto"/>
        <w:ind w:left="360"/>
        <w:rPr>
          <w:rFonts w:cstheme="minorHAnsi"/>
          <w:sz w:val="26"/>
          <w:szCs w:val="26"/>
        </w:rPr>
      </w:pPr>
      <w:r w:rsidRPr="00505FD5">
        <w:rPr>
          <w:rFonts w:cstheme="minorHAnsi"/>
          <w:sz w:val="26"/>
          <w:szCs w:val="26"/>
        </w:rPr>
        <w:t xml:space="preserve">Sledi spodnji povezavi in se ob glasbi razmigaj. </w:t>
      </w:r>
      <w:r>
        <w:rPr>
          <w:rFonts w:cstheme="minorHAnsi"/>
          <w:sz w:val="26"/>
          <w:szCs w:val="26"/>
        </w:rPr>
        <w:t xml:space="preserve">                    </w:t>
      </w:r>
    </w:p>
    <w:p w:rsidR="00505FD5" w:rsidRDefault="00505FD5" w:rsidP="00505FD5">
      <w:pPr>
        <w:tabs>
          <w:tab w:val="left" w:pos="284"/>
        </w:tabs>
        <w:spacing w:line="259" w:lineRule="auto"/>
        <w:ind w:left="360"/>
        <w:rPr>
          <w:rFonts w:cstheme="minorHAnsi"/>
          <w:sz w:val="26"/>
          <w:szCs w:val="26"/>
        </w:rPr>
      </w:pPr>
      <w:r w:rsidRPr="00505FD5">
        <w:rPr>
          <w:rFonts w:cstheme="minorHAnsi"/>
          <w:sz w:val="26"/>
          <w:szCs w:val="26"/>
        </w:rPr>
        <w:t xml:space="preserve">Želim ti veliko užitka. </w:t>
      </w:r>
    </w:p>
    <w:p w:rsidR="00505FD5" w:rsidRPr="00505FD5" w:rsidRDefault="00505FD5" w:rsidP="00505FD5">
      <w:pPr>
        <w:tabs>
          <w:tab w:val="left" w:pos="284"/>
        </w:tabs>
        <w:spacing w:line="259" w:lineRule="auto"/>
        <w:ind w:left="360"/>
        <w:rPr>
          <w:rFonts w:cstheme="minorHAnsi"/>
          <w:sz w:val="26"/>
          <w:szCs w:val="26"/>
        </w:rPr>
      </w:pPr>
    </w:p>
    <w:p w:rsidR="00505FD5" w:rsidRPr="00505FD5" w:rsidRDefault="00505FD5" w:rsidP="00505FD5">
      <w:pPr>
        <w:tabs>
          <w:tab w:val="left" w:pos="284"/>
        </w:tabs>
        <w:spacing w:line="259" w:lineRule="auto"/>
        <w:ind w:left="360"/>
        <w:rPr>
          <w:rFonts w:cstheme="minorHAnsi"/>
          <w:sz w:val="26"/>
          <w:szCs w:val="26"/>
        </w:rPr>
      </w:pPr>
      <w:hyperlink r:id="rId6" w:history="1">
        <w:r w:rsidRPr="00505FD5">
          <w:rPr>
            <w:color w:val="0563C1" w:themeColor="hyperlink"/>
            <w:sz w:val="24"/>
            <w:u w:val="single"/>
          </w:rPr>
          <w:t>https://www.youtube.com/watch?v=FP0wgVhUC9w&amp;feature=emb_rel_pause</w:t>
        </w:r>
      </w:hyperlink>
    </w:p>
    <w:p w:rsidR="006A6D26" w:rsidRDefault="006A6D26"/>
    <w:p w:rsidR="0000261C" w:rsidRDefault="0000261C"/>
    <w:p w:rsidR="0000261C" w:rsidRPr="0000261C" w:rsidRDefault="0000261C" w:rsidP="000026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SLOVENŠČINA</w:t>
      </w:r>
    </w:p>
    <w:p w:rsidR="0000261C" w:rsidRPr="00237162" w:rsidRDefault="0000261C" w:rsidP="0000261C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H. Christian Andersen: Snežna kraljica</w:t>
      </w:r>
    </w:p>
    <w:p w:rsidR="0000261C" w:rsidRPr="0007587F" w:rsidRDefault="0000261C" w:rsidP="0000261C">
      <w:pPr>
        <w:rPr>
          <w:rFonts w:ascii="Century Gothic" w:hAnsi="Century Gothic"/>
          <w:sz w:val="24"/>
          <w:szCs w:val="24"/>
        </w:rPr>
      </w:pPr>
      <w:r w:rsidRPr="0007587F">
        <w:rPr>
          <w:rFonts w:ascii="Century Gothic" w:hAnsi="Century Gothic"/>
          <w:sz w:val="24"/>
          <w:szCs w:val="24"/>
        </w:rPr>
        <w:t>V berilu na strani 146 si še enkrat preberi zapis o Andersenu.</w:t>
      </w:r>
    </w:p>
    <w:p w:rsidR="0000261C" w:rsidRDefault="0000261C" w:rsidP="0000261C">
      <w:pPr>
        <w:rPr>
          <w:rFonts w:ascii="Century Gothic" w:hAnsi="Century Gothic"/>
          <w:sz w:val="24"/>
          <w:szCs w:val="24"/>
        </w:rPr>
      </w:pPr>
      <w:r w:rsidRPr="0007587F">
        <w:rPr>
          <w:noProof/>
          <w:bdr w:val="single" w:sz="4" w:space="0" w:color="auto"/>
          <w:lang w:eastAsia="sl-SI"/>
        </w:rPr>
        <w:drawing>
          <wp:anchor distT="0" distB="0" distL="114300" distR="114300" simplePos="0" relativeHeight="251659264" behindDoc="1" locked="0" layoutInCell="1" allowOverlap="1" wp14:anchorId="0E53E1BB" wp14:editId="430777C2">
            <wp:simplePos x="0" y="0"/>
            <wp:positionH relativeFrom="leftMargin">
              <wp:posOffset>290830</wp:posOffset>
            </wp:positionH>
            <wp:positionV relativeFrom="paragraph">
              <wp:posOffset>1059815</wp:posOffset>
            </wp:positionV>
            <wp:extent cx="637540" cy="649605"/>
            <wp:effectExtent l="0" t="0" r="0" b="0"/>
            <wp:wrapNone/>
            <wp:docPr id="5" name="Picture 5" descr="Livre de coloriage chouette: Amazon.fr: Appstore pour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re de coloriage chouette: Amazon.fr: Appstore pour Androi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" t="4018" r="5804" b="4464"/>
                    <a:stretch/>
                  </pic:blipFill>
                  <pic:spPr bwMode="auto">
                    <a:xfrm rot="10800000" flipV="1">
                      <a:off x="0" y="0"/>
                      <a:ext cx="63754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87F">
        <w:rPr>
          <w:rFonts w:ascii="Century Gothic" w:hAnsi="Century Gothic"/>
          <w:sz w:val="24"/>
          <w:szCs w:val="24"/>
        </w:rPr>
        <w:t>Danes boš spoznal odlomek njegove pravljice Snežna kraljica.</w:t>
      </w:r>
      <w:r>
        <w:rPr>
          <w:rFonts w:ascii="Century Gothic" w:hAnsi="Century Gothic"/>
          <w:sz w:val="24"/>
          <w:szCs w:val="24"/>
        </w:rPr>
        <w:t xml:space="preserve"> </w:t>
      </w:r>
      <w:r w:rsidRPr="0007587F">
        <w:rPr>
          <w:rFonts w:ascii="Century Gothic" w:hAnsi="Century Gothic"/>
          <w:sz w:val="24"/>
          <w:szCs w:val="24"/>
        </w:rPr>
        <w:t>Predno začneš z branjem odlomka pravljice</w:t>
      </w:r>
      <w:r>
        <w:rPr>
          <w:rFonts w:ascii="Century Gothic" w:hAnsi="Century Gothic"/>
          <w:sz w:val="24"/>
          <w:szCs w:val="24"/>
        </w:rPr>
        <w:t xml:space="preserve">, </w:t>
      </w:r>
      <w:r w:rsidRPr="0007587F">
        <w:rPr>
          <w:rFonts w:ascii="Century Gothic" w:hAnsi="Century Gothic"/>
          <w:sz w:val="24"/>
          <w:szCs w:val="24"/>
        </w:rPr>
        <w:t>na strani 147 zgoraj preberi kratko vsebino pravljice. Nato preberi odlomek, ki</w:t>
      </w:r>
      <w:r>
        <w:rPr>
          <w:rFonts w:ascii="Century Gothic" w:hAnsi="Century Gothic"/>
          <w:sz w:val="24"/>
          <w:szCs w:val="24"/>
        </w:rPr>
        <w:t xml:space="preserve"> je zapisan na treh straneh. Po</w:t>
      </w:r>
      <w:r w:rsidRPr="0007587F">
        <w:rPr>
          <w:rFonts w:ascii="Century Gothic" w:hAnsi="Century Gothic"/>
          <w:sz w:val="24"/>
          <w:szCs w:val="24"/>
        </w:rPr>
        <w:t xml:space="preserve"> drugem branju odlomka si preberi tudi razlago besed na srani 147 v stolpcu Stvarna pojasnila.</w:t>
      </w:r>
    </w:p>
    <w:p w:rsidR="0000261C" w:rsidRDefault="0000261C" w:rsidP="000026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Nariši Snežno kraljico s sanmi.</w:t>
      </w:r>
    </w:p>
    <w:p w:rsidR="0000261C" w:rsidRDefault="0000261C" w:rsidP="0000261C">
      <w:pPr>
        <w:rPr>
          <w:rFonts w:ascii="Century Gothic" w:hAnsi="Century Gothic"/>
        </w:rPr>
      </w:pPr>
      <w:r>
        <w:rPr>
          <w:rFonts w:ascii="Century Gothic" w:hAnsi="Century Gothic"/>
          <w:bdr w:val="single" w:sz="4" w:space="0" w:color="auto"/>
        </w:rPr>
        <w:t>Dodatni nalogi</w:t>
      </w:r>
      <w:r w:rsidRPr="00911D03">
        <w:rPr>
          <w:rFonts w:ascii="Century Gothic" w:hAnsi="Century Gothic"/>
          <w:bdr w:val="single" w:sz="4" w:space="0" w:color="auto"/>
        </w:rPr>
        <w:t>:</w:t>
      </w:r>
      <w:r w:rsidRPr="00911D03">
        <w:rPr>
          <w:rFonts w:ascii="Century Gothic" w:hAnsi="Century Gothic"/>
        </w:rPr>
        <w:t xml:space="preserve"> </w:t>
      </w:r>
      <w:hyperlink r:id="rId8" w:history="1">
        <w:r w:rsidRPr="00911D03">
          <w:rPr>
            <w:rStyle w:val="Hiperpovezava"/>
            <w:rFonts w:ascii="Century Gothic" w:hAnsi="Century Gothic"/>
          </w:rPr>
          <w:t>https://www.youtube.com/watch?v=991Yt6e1NxI</w:t>
        </w:r>
      </w:hyperlink>
      <w:r w:rsidRPr="00911D03">
        <w:rPr>
          <w:rFonts w:ascii="Century Gothic" w:hAnsi="Century Gothic"/>
        </w:rPr>
        <w:t xml:space="preserve"> Na povezavi si lahko ogledaš risanko Snežna kraljica. </w:t>
      </w:r>
    </w:p>
    <w:p w:rsidR="0000261C" w:rsidRDefault="0000261C" w:rsidP="0000261C">
      <w:pPr>
        <w:rPr>
          <w:rFonts w:ascii="Century Gothic" w:hAnsi="Century Gothic"/>
        </w:rPr>
      </w:pPr>
      <w:r w:rsidRPr="00911D03">
        <w:rPr>
          <w:rFonts w:ascii="Century Gothic" w:hAnsi="Century Gothic"/>
        </w:rPr>
        <w:t xml:space="preserve">Na povezavi </w:t>
      </w:r>
      <w:hyperlink r:id="rId9" w:history="1">
        <w:r w:rsidRPr="00911D03">
          <w:rPr>
            <w:rStyle w:val="Hiperpovezava"/>
            <w:rFonts w:ascii="Century Gothic" w:hAnsi="Century Gothic"/>
          </w:rPr>
          <w:t>https://www.youtube.com/watch?v=WzcFti-pAQI</w:t>
        </w:r>
      </w:hyperlink>
      <w:r>
        <w:rPr>
          <w:rFonts w:ascii="Century Gothic" w:hAnsi="Century Gothic"/>
        </w:rPr>
        <w:t xml:space="preserve"> pa si lahko ogledaš, kako je nastajala operna</w:t>
      </w:r>
      <w:r w:rsidRPr="00911D03">
        <w:rPr>
          <w:rFonts w:ascii="Century Gothic" w:hAnsi="Century Gothic"/>
        </w:rPr>
        <w:t xml:space="preserve"> predstavo z istim naslovom, ki so jo predvajali v Cankarjevem domu v Ljubljani v mesecu decembru 2019.</w:t>
      </w:r>
    </w:p>
    <w:p w:rsidR="0000261C" w:rsidRDefault="0000261C"/>
    <w:p w:rsidR="00505FD5" w:rsidRDefault="00505FD5"/>
    <w:p w:rsidR="00505FD5" w:rsidRDefault="00505FD5"/>
    <w:p w:rsidR="00505FD5" w:rsidRDefault="00505FD5"/>
    <w:p w:rsidR="00505FD5" w:rsidRDefault="00505FD5"/>
    <w:p w:rsidR="00505FD5" w:rsidRDefault="00505FD5"/>
    <w:p w:rsidR="00505FD5" w:rsidRDefault="00505FD5"/>
    <w:p w:rsidR="00505FD5" w:rsidRDefault="00505FD5"/>
    <w:p w:rsidR="00505FD5" w:rsidRDefault="00505FD5"/>
    <w:p w:rsidR="0000261C" w:rsidRDefault="0000261C"/>
    <w:p w:rsidR="0000261C" w:rsidRDefault="0000261C" w:rsidP="000026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lastRenderedPageBreak/>
        <w:t>MATEMATIKA</w:t>
      </w:r>
    </w:p>
    <w:p w:rsidR="00505FD5" w:rsidRDefault="00505FD5" w:rsidP="00505FD5">
      <w:pPr>
        <w:tabs>
          <w:tab w:val="left" w:pos="284"/>
        </w:tabs>
        <w:spacing w:line="259" w:lineRule="auto"/>
        <w:rPr>
          <w:rFonts w:cstheme="minorHAnsi"/>
          <w:sz w:val="26"/>
          <w:szCs w:val="26"/>
        </w:rPr>
      </w:pPr>
    </w:p>
    <w:p w:rsidR="00505FD5" w:rsidRPr="00505FD5" w:rsidRDefault="00505FD5" w:rsidP="00505FD5">
      <w:pPr>
        <w:numPr>
          <w:ilvl w:val="0"/>
          <w:numId w:val="12"/>
        </w:numPr>
        <w:tabs>
          <w:tab w:val="left" w:pos="284"/>
        </w:tabs>
        <w:spacing w:line="259" w:lineRule="auto"/>
        <w:ind w:left="426"/>
        <w:contextualSpacing/>
        <w:rPr>
          <w:rFonts w:cstheme="minorHAnsi"/>
          <w:color w:val="FF0000"/>
          <w:sz w:val="28"/>
          <w:szCs w:val="32"/>
          <w:u w:val="single"/>
        </w:rPr>
      </w:pPr>
      <w:r w:rsidRPr="00505FD5">
        <w:rPr>
          <w:rFonts w:cstheme="minorHAnsi"/>
          <w:noProof/>
          <w:color w:val="0070C0"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B8711C" wp14:editId="29D83F13">
                <wp:simplePos x="0" y="0"/>
                <wp:positionH relativeFrom="margin">
                  <wp:posOffset>4259772</wp:posOffset>
                </wp:positionH>
                <wp:positionV relativeFrom="paragraph">
                  <wp:posOffset>31659</wp:posOffset>
                </wp:positionV>
                <wp:extent cx="2149475" cy="1621790"/>
                <wp:effectExtent l="19050" t="19050" r="41275" b="416560"/>
                <wp:wrapNone/>
                <wp:docPr id="32" name="Ovalni oblač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75" cy="1621790"/>
                        </a:xfrm>
                        <a:prstGeom prst="wedgeEllipseCallout">
                          <a:avLst>
                            <a:gd name="adj1" fmla="val 24316"/>
                            <a:gd name="adj2" fmla="val 7313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5FD5" w:rsidRPr="00C55B0A" w:rsidRDefault="00505FD5" w:rsidP="00505FD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C55B0A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>Ne pozabi na ravnilo!</w:t>
                            </w:r>
                          </w:p>
                          <w:p w:rsidR="00505FD5" w:rsidRPr="00C55B0A" w:rsidRDefault="00505FD5" w:rsidP="00505FD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C55B0A">
                              <w:rPr>
                                <w:rFonts w:ascii="Century Gothic" w:hAnsi="Century Gothic"/>
                                <w:b/>
                                <w:color w:val="00B050"/>
                                <w:sz w:val="20"/>
                                <w:szCs w:val="20"/>
                              </w:rPr>
                              <w:t>Bodi natančen/a pri podpisovanju.</w:t>
                            </w:r>
                          </w:p>
                          <w:p w:rsidR="00505FD5" w:rsidRPr="00C55B0A" w:rsidRDefault="00505FD5" w:rsidP="00505FD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C55B0A">
                              <w:rPr>
                                <w:rFonts w:ascii="Century Gothic" w:hAnsi="Century Gothic"/>
                                <w:b/>
                                <w:color w:val="C00000"/>
                                <w:sz w:val="20"/>
                                <w:szCs w:val="20"/>
                              </w:rPr>
                              <w:t>Ne pozabi prišteti, kar šteješ naprej.</w:t>
                            </w:r>
                          </w:p>
                          <w:p w:rsidR="00505FD5" w:rsidRDefault="00505FD5" w:rsidP="00505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8711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32" o:spid="_x0000_s1026" type="#_x0000_t63" style="position:absolute;left:0;text-align:left;margin-left:335.4pt;margin-top:2.5pt;width:169.25pt;height:127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2hvwIAAHUFAAAOAAAAZHJzL2Uyb0RvYy54bWysVNtu2zAMfR+wfxD0vvoSt2mDOkWWLsOA&#10;oi3QDn1WZNnWptskJXb2D/urfdgo2bl029MwP8ikSFE8h6Sub3op0JZZx7UqcXaWYsQU1RVXTYk/&#10;P6/eXWLkPFEVEVqxEu+Ywzfzt2+uOzNjuW61qJhFEES5WWdK3HpvZkniaMskcWfaMAXGWltJPKi2&#10;SSpLOoguRZKn6UXSaVsZqylzDnZvByOex/h1zah/qGvHPBIlhtx8XG1c12FN5tdk1lhiWk7HNMg/&#10;ZCEJV3DpIdQt8QRtLP8jlOTUaqdrf0a1THRdc8oiBkCTpb+heWqJYRELkOPMgSb3/8LS++2jRbwq&#10;8STHSBEJNXrYEqE40mtBfv5gXxFYgKbOuBl4P5lHO2oOxIC5r60Mf0CD+kjt7kAt6z2isJlnxVUx&#10;PceIgi27yLPpVSQ/OR431vmPTEsUhBJ3rGrYByG4cWxJhNAbHxkm2zvnI9XVmC+pvmQY1VJA5SB1&#10;lBeT7GKs7IkP4Dv6TCfZpAg+kMAYEaR9CiG804JXKy5EVHZuKSyC6JAYV5XuMBLEedgs8Sp+Y7BX&#10;x4RCHcDNpyn0HiXQ37UgHkRpgHGnGoyIaGBwqLcR3KvTzjbrw61p+j4931P2yi0kfUtcO2QXTQN4&#10;yT3MluCyxJdp+MYUhQqQWJwO4DKQEIo7lDNIvl/3Y43XutpBg1g9TI4zdMXhvjvA/kgsEA7AYPz9&#10;Ayy10IBWjxJGrbbf/7Yf/KGDwYpRB6MHTHzbEMuA0k8KevsqK4owq1Epzqc5KPbUsj61qI1caigL&#10;tABkF8Xg78VerK2WL/BKLMKtYCKKwt0D56Oy9MOTAO8MZYtFdIP5NMTfqSdDQ/BAWWD6uX8h1ow9&#10;6qG97/V+TMdOGprq6BtOKr3YeF3zA9kDryPzMNuxEcd3KDwep3r0Or6W818AAAD//wMAUEsDBBQA&#10;BgAIAAAAIQAm0k2e3gAAAAoBAAAPAAAAZHJzL2Rvd25yZXYueG1sTI/BTsMwEETvSPyDtUjcqE2h&#10;AUI2VYmASw+Qwge48TaJsNdR7Lbp3+Oe4Dia0cybYjk5Kw40ht4zwu1MgSBuvOm5Rfj+ert5BBGi&#10;ZqOtZ0I4UYBleXlR6Nz4I9d02MRWpBIOuUboYhxyKUPTkdNh5gfi5O386HRMcmylGfUxlTsr50pl&#10;0ume00KnB6o6an42e4dgXsNn3dp1szqpaiFf6t17lX0gXl9Nq2cQkab4F4YzfkKHMjFt/Z5NEBYh&#10;e1AJPSIs0qWzr9TTHYgtwjxT9yDLQv6/UP4CAAD//wMAUEsBAi0AFAAGAAgAAAAhALaDOJL+AAAA&#10;4QEAABMAAAAAAAAAAAAAAAAAAAAAAFtDb250ZW50X1R5cGVzXS54bWxQSwECLQAUAAYACAAAACEA&#10;OP0h/9YAAACUAQAACwAAAAAAAAAAAAAAAAAvAQAAX3JlbHMvLnJlbHNQSwECLQAUAAYACAAAACEA&#10;4yDdob8CAAB1BQAADgAAAAAAAAAAAAAAAAAuAgAAZHJzL2Uyb0RvYy54bWxQSwECLQAUAAYACAAA&#10;ACEAJtJNnt4AAAAKAQAADwAAAAAAAAAAAAAAAAAZBQAAZHJzL2Rvd25yZXYueG1sUEsFBgAAAAAE&#10;AAQA8wAAACQGAAAAAA==&#10;" adj="16052,26597" fillcolor="window" strokecolor="#00b050" strokeweight="1pt">
                <v:textbox>
                  <w:txbxContent>
                    <w:p w:rsidR="00505FD5" w:rsidRPr="00C55B0A" w:rsidRDefault="00505FD5" w:rsidP="00505FD5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C55B0A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>Ne pozabi na ravnilo!</w:t>
                      </w:r>
                    </w:p>
                    <w:p w:rsidR="00505FD5" w:rsidRPr="00C55B0A" w:rsidRDefault="00505FD5" w:rsidP="00505FD5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C55B0A">
                        <w:rPr>
                          <w:rFonts w:ascii="Century Gothic" w:hAnsi="Century Gothic"/>
                          <w:b/>
                          <w:color w:val="00B050"/>
                          <w:sz w:val="20"/>
                          <w:szCs w:val="20"/>
                        </w:rPr>
                        <w:t>Bodi natančen/a pri podpisovanju.</w:t>
                      </w:r>
                    </w:p>
                    <w:p w:rsidR="00505FD5" w:rsidRPr="00C55B0A" w:rsidRDefault="00505FD5" w:rsidP="00505FD5">
                      <w:pPr>
                        <w:jc w:val="center"/>
                        <w:rPr>
                          <w:rFonts w:ascii="Century Gothic" w:hAnsi="Century Gothic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C55B0A">
                        <w:rPr>
                          <w:rFonts w:ascii="Century Gothic" w:hAnsi="Century Gothic"/>
                          <w:b/>
                          <w:color w:val="C00000"/>
                          <w:sz w:val="20"/>
                          <w:szCs w:val="20"/>
                        </w:rPr>
                        <w:t>Ne pozabi prišteti, kar šteješ naprej.</w:t>
                      </w:r>
                    </w:p>
                    <w:p w:rsidR="00505FD5" w:rsidRDefault="00505FD5" w:rsidP="00505FD5"/>
                  </w:txbxContent>
                </v:textbox>
                <w10:wrap anchorx="margin"/>
              </v:shape>
            </w:pict>
          </mc:Fallback>
        </mc:AlternateContent>
      </w:r>
      <w:r w:rsidRPr="00505FD5">
        <w:rPr>
          <w:rFonts w:cstheme="minorHAnsi"/>
          <w:color w:val="FF0000"/>
          <w:sz w:val="28"/>
          <w:szCs w:val="32"/>
          <w:u w:val="single"/>
        </w:rPr>
        <w:t>ura: PISNO MNOŽENJE – utrjevanje</w:t>
      </w:r>
    </w:p>
    <w:p w:rsidR="00505FD5" w:rsidRPr="00505FD5" w:rsidRDefault="00505FD5" w:rsidP="00505FD5">
      <w:pPr>
        <w:tabs>
          <w:tab w:val="left" w:pos="284"/>
        </w:tabs>
        <w:spacing w:line="259" w:lineRule="auto"/>
        <w:ind w:left="426"/>
        <w:contextualSpacing/>
        <w:rPr>
          <w:rFonts w:cstheme="minorHAnsi"/>
          <w:color w:val="FF0000"/>
          <w:sz w:val="26"/>
          <w:szCs w:val="26"/>
        </w:rPr>
      </w:pPr>
    </w:p>
    <w:p w:rsidR="00505FD5" w:rsidRPr="00505FD5" w:rsidRDefault="00505FD5" w:rsidP="00505FD5">
      <w:pPr>
        <w:tabs>
          <w:tab w:val="left" w:pos="284"/>
        </w:tabs>
        <w:spacing w:line="259" w:lineRule="auto"/>
        <w:contextualSpacing/>
        <w:rPr>
          <w:rFonts w:cstheme="minorHAnsi"/>
          <w:color w:val="002060"/>
          <w:sz w:val="26"/>
          <w:szCs w:val="26"/>
        </w:rPr>
      </w:pPr>
      <w:r w:rsidRPr="00505FD5">
        <w:rPr>
          <w:rFonts w:cstheme="minorHAnsi"/>
          <w:color w:val="002060"/>
          <w:sz w:val="26"/>
          <w:szCs w:val="26"/>
        </w:rPr>
        <w:t xml:space="preserve">Danes je na vrsti ponavljanje in utrjevanje pisnega množenja. </w:t>
      </w:r>
    </w:p>
    <w:p w:rsidR="00505FD5" w:rsidRPr="00505FD5" w:rsidRDefault="00505FD5" w:rsidP="00505FD5">
      <w:pPr>
        <w:tabs>
          <w:tab w:val="left" w:pos="284"/>
        </w:tabs>
        <w:spacing w:line="259" w:lineRule="auto"/>
        <w:contextualSpacing/>
        <w:rPr>
          <w:rFonts w:cstheme="minorHAnsi"/>
          <w:color w:val="002060"/>
          <w:sz w:val="26"/>
          <w:szCs w:val="26"/>
        </w:rPr>
      </w:pPr>
    </w:p>
    <w:p w:rsidR="00505FD5" w:rsidRPr="00505FD5" w:rsidRDefault="00505FD5" w:rsidP="00505FD5">
      <w:pPr>
        <w:numPr>
          <w:ilvl w:val="0"/>
          <w:numId w:val="13"/>
        </w:numPr>
        <w:tabs>
          <w:tab w:val="left" w:pos="284"/>
        </w:tabs>
        <w:spacing w:line="360" w:lineRule="auto"/>
        <w:ind w:left="426"/>
        <w:contextualSpacing/>
        <w:rPr>
          <w:rFonts w:cstheme="minorHAnsi"/>
          <w:color w:val="002060"/>
          <w:sz w:val="26"/>
          <w:szCs w:val="26"/>
        </w:rPr>
      </w:pPr>
      <w:r w:rsidRPr="00505FD5">
        <w:rPr>
          <w:rFonts w:cstheme="minorHAnsi"/>
          <w:noProof/>
          <w:color w:val="002060"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F89810" wp14:editId="46EE87B0">
                <wp:simplePos x="0" y="0"/>
                <wp:positionH relativeFrom="column">
                  <wp:posOffset>3641401</wp:posOffset>
                </wp:positionH>
                <wp:positionV relativeFrom="paragraph">
                  <wp:posOffset>197745</wp:posOffset>
                </wp:positionV>
                <wp:extent cx="874929" cy="585480"/>
                <wp:effectExtent l="19050" t="38100" r="40005" b="24130"/>
                <wp:wrapNone/>
                <wp:docPr id="35" name="Raven puščični povezoval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929" cy="5854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B0C6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5" o:spid="_x0000_s1026" type="#_x0000_t32" style="position:absolute;margin-left:286.7pt;margin-top:15.55pt;width:68.9pt;height:46.1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WtAAIAALsDAAAOAAAAZHJzL2Uyb0RvYy54bWysU0tu2zAQ3RfoHQjuazlu3DiC5Szsppui&#10;DfrbjylSIsofhoxk9w45RO+S3qtDyjXSdldUC4LD4byZ9/i0vjlYwwaJUXvX8IvZnDPphG+16xr+&#10;+dPtixVnMYFrwXgnG36Ukd9snj9bj6GWC99700pkBOJiPYaG9ymFuqqi6KWFOPNBOkoqjxYShdhV&#10;LcJI6NZUi/n8VTV6bAN6IWOk092U5JuCr5QU6b1SUSZmGk6zpbJiWfd5rTZrqDuE0GtxGgP+YQoL&#10;2lHTM9QOErB71H9BWS3QR6/STHhbeaW0kIUDsbmY/8HmYw9BFi4kTgxnmeL/gxXvhjtkum34yyVn&#10;Diy90QcYpGPh/sf3xwf9+OA0C36Q3/wAxumvjC6SamOINRVv3R2eohjuMEtwUGiZMjp8IUMUUYgm&#10;OxTNj2fN5SExQYerq8vrxTVnglLL1fJyVd6kmmAyXMCY3khvWd40PCYE3fVp652j1/U4tYDhbUw0&#10;CBX+KsjFzt9qY8ojG8fGhi9WyysiKoC8pgwk2tpA7KPrOAPTkYlFwjJ19Ea3uTwDRez2W4OMNGj4&#10;dp6/rAK1++1a7r2D2E/3SmqymNWJfG60JcbnaqgTaPPatSwdAwmfUIPrjDwhG5c7y+LiE7us+qRz&#10;3u19eyzyVzkih5SBTm7OFnwa0/7pP7f5CQAA//8DAFBLAwQUAAYACAAAACEAMc+cPdwAAAAKAQAA&#10;DwAAAGRycy9kb3ducmV2LnhtbEyPwU7DMBBE70j8g7VI3KjjGAgKcapSBHdaOHBzY5NYxOvIdtrw&#10;9ywnelzN08zbZr34kR1tTC6gArEqgFnsgnHYK3jfv9w8AEtZo9FjQKvgxyZYt5cXja5NOOGbPe5y&#10;z6gEU60VDDlPNeepG6zXaRUmi5R9heh1pjP23ER9onI/8rIo7rnXDmlh0JPdDrb73s1ewbz/jEFG&#10;Lvvl4+nVpcp1m+etUtdXy+YRWLZL/ofhT5/UoSWnQ5jRJDYquKvkLaEKpBDACKiEKIEdiCylBN42&#10;/PyF9hcAAP//AwBQSwECLQAUAAYACAAAACEAtoM4kv4AAADhAQAAEwAAAAAAAAAAAAAAAAAAAAAA&#10;W0NvbnRlbnRfVHlwZXNdLnhtbFBLAQItABQABgAIAAAAIQA4/SH/1gAAAJQBAAALAAAAAAAAAAAA&#10;AAAAAC8BAABfcmVscy8ucmVsc1BLAQItABQABgAIAAAAIQAd4eWtAAIAALsDAAAOAAAAAAAAAAAA&#10;AAAAAC4CAABkcnMvZTJvRG9jLnhtbFBLAQItABQABgAIAAAAIQAxz5w93AAAAAoBAAAPAAAAAAAA&#10;AAAAAAAAAFoEAABkcnMvZG93bnJldi54bWxQSwUGAAAAAAQABADzAAAAYwUAAAAA&#10;" strokecolor="#c00000" strokeweight="2.25pt">
                <v:stroke endarrow="block" joinstyle="miter"/>
              </v:shape>
            </w:pict>
          </mc:Fallback>
        </mc:AlternateContent>
      </w:r>
      <w:r w:rsidRPr="00505FD5">
        <w:rPr>
          <w:rFonts w:cstheme="minorHAnsi"/>
          <w:color w:val="002060"/>
          <w:sz w:val="26"/>
          <w:szCs w:val="26"/>
        </w:rPr>
        <w:t>Reši 2. nalogo v SDZ, str.49.</w:t>
      </w:r>
    </w:p>
    <w:p w:rsidR="00505FD5" w:rsidRPr="00505FD5" w:rsidRDefault="00505FD5" w:rsidP="00505FD5">
      <w:pPr>
        <w:tabs>
          <w:tab w:val="left" w:pos="284"/>
        </w:tabs>
        <w:spacing w:line="360" w:lineRule="auto"/>
        <w:ind w:left="426"/>
        <w:contextualSpacing/>
        <w:rPr>
          <w:rFonts w:cstheme="minorHAnsi"/>
          <w:color w:val="002060"/>
          <w:sz w:val="10"/>
          <w:szCs w:val="26"/>
        </w:rPr>
      </w:pPr>
    </w:p>
    <w:p w:rsidR="00505FD5" w:rsidRPr="00505FD5" w:rsidRDefault="00505FD5" w:rsidP="00505FD5">
      <w:pPr>
        <w:numPr>
          <w:ilvl w:val="0"/>
          <w:numId w:val="13"/>
        </w:numPr>
        <w:tabs>
          <w:tab w:val="left" w:pos="284"/>
        </w:tabs>
        <w:spacing w:line="360" w:lineRule="auto"/>
        <w:ind w:left="426"/>
        <w:contextualSpacing/>
        <w:rPr>
          <w:rFonts w:cstheme="minorHAnsi"/>
          <w:color w:val="002060"/>
          <w:sz w:val="26"/>
          <w:szCs w:val="26"/>
        </w:rPr>
      </w:pPr>
      <w:r w:rsidRPr="00505FD5">
        <w:rPr>
          <w:rFonts w:cstheme="minorHAnsi"/>
          <w:color w:val="002060"/>
          <w:sz w:val="26"/>
          <w:szCs w:val="26"/>
        </w:rPr>
        <w:t xml:space="preserve">V karo zvezek napiši </w:t>
      </w:r>
      <w:r w:rsidRPr="00505FD5">
        <w:rPr>
          <w:rFonts w:cstheme="minorHAnsi"/>
          <w:b/>
          <w:color w:val="C00000"/>
          <w:sz w:val="26"/>
          <w:szCs w:val="26"/>
        </w:rPr>
        <w:t>Vaja</w:t>
      </w:r>
      <w:r w:rsidRPr="00505FD5">
        <w:rPr>
          <w:rFonts w:cstheme="minorHAnsi"/>
          <w:color w:val="002060"/>
          <w:sz w:val="26"/>
          <w:szCs w:val="26"/>
        </w:rPr>
        <w:t xml:space="preserve"> in datum.</w:t>
      </w:r>
    </w:p>
    <w:p w:rsidR="00505FD5" w:rsidRPr="00505FD5" w:rsidRDefault="00505FD5" w:rsidP="00505FD5">
      <w:pPr>
        <w:numPr>
          <w:ilvl w:val="0"/>
          <w:numId w:val="2"/>
        </w:numPr>
        <w:tabs>
          <w:tab w:val="left" w:pos="284"/>
        </w:tabs>
        <w:spacing w:line="360" w:lineRule="auto"/>
        <w:ind w:left="426"/>
        <w:contextualSpacing/>
        <w:rPr>
          <w:rFonts w:cstheme="minorHAnsi"/>
          <w:color w:val="002060"/>
          <w:sz w:val="26"/>
          <w:szCs w:val="26"/>
        </w:rPr>
      </w:pPr>
      <w:r w:rsidRPr="00505FD5">
        <w:rPr>
          <w:rFonts w:cstheme="minorHAnsi"/>
          <w:b/>
          <w:noProof/>
          <w:color w:val="00B050"/>
          <w:sz w:val="26"/>
          <w:szCs w:val="26"/>
          <w:lang w:eastAsia="sl-SI"/>
        </w:rPr>
        <w:drawing>
          <wp:anchor distT="0" distB="0" distL="114300" distR="114300" simplePos="0" relativeHeight="251684864" behindDoc="1" locked="0" layoutInCell="1" allowOverlap="1" wp14:anchorId="47D837AA" wp14:editId="4CDC4E99">
            <wp:simplePos x="0" y="0"/>
            <wp:positionH relativeFrom="column">
              <wp:posOffset>5545171</wp:posOffset>
            </wp:positionH>
            <wp:positionV relativeFrom="paragraph">
              <wp:posOffset>178471</wp:posOffset>
            </wp:positionV>
            <wp:extent cx="1138824" cy="1184828"/>
            <wp:effectExtent l="0" t="0" r="4445" b="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824" cy="118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5FD5">
        <w:rPr>
          <w:rFonts w:cstheme="minorHAnsi"/>
          <w:color w:val="002060"/>
          <w:sz w:val="26"/>
          <w:szCs w:val="26"/>
        </w:rPr>
        <w:t>3. nalogo reši v karo zvezek. Račune pregledno piši.</w:t>
      </w:r>
    </w:p>
    <w:p w:rsidR="00505FD5" w:rsidRPr="00505FD5" w:rsidRDefault="00505FD5" w:rsidP="00505FD5">
      <w:pPr>
        <w:numPr>
          <w:ilvl w:val="0"/>
          <w:numId w:val="2"/>
        </w:numPr>
        <w:tabs>
          <w:tab w:val="left" w:pos="284"/>
        </w:tabs>
        <w:spacing w:line="360" w:lineRule="auto"/>
        <w:ind w:left="426"/>
        <w:contextualSpacing/>
        <w:rPr>
          <w:rFonts w:cstheme="minorHAnsi"/>
          <w:i/>
          <w:color w:val="002060"/>
          <w:sz w:val="26"/>
          <w:szCs w:val="26"/>
        </w:rPr>
      </w:pPr>
      <w:r w:rsidRPr="00505FD5">
        <w:rPr>
          <w:rFonts w:cstheme="minorHAnsi"/>
          <w:i/>
          <w:color w:val="002060"/>
          <w:sz w:val="26"/>
          <w:szCs w:val="26"/>
          <w:u w:val="single"/>
        </w:rPr>
        <w:t>*Kdor želi</w:t>
      </w:r>
      <w:r w:rsidRPr="00505FD5">
        <w:rPr>
          <w:rFonts w:cstheme="minorHAnsi"/>
          <w:i/>
          <w:color w:val="002060"/>
          <w:sz w:val="26"/>
          <w:szCs w:val="26"/>
        </w:rPr>
        <w:t>, lahko reši še 4., 5. in 6. nalogo. V karo zvezek napiši račun in odgovor.</w:t>
      </w:r>
    </w:p>
    <w:p w:rsidR="00505FD5" w:rsidRPr="00505FD5" w:rsidRDefault="00505FD5" w:rsidP="00505FD5">
      <w:pPr>
        <w:tabs>
          <w:tab w:val="left" w:pos="284"/>
        </w:tabs>
        <w:spacing w:line="259" w:lineRule="auto"/>
        <w:ind w:left="426"/>
        <w:contextualSpacing/>
        <w:rPr>
          <w:color w:val="002060"/>
          <w:sz w:val="26"/>
          <w:szCs w:val="26"/>
        </w:rPr>
      </w:pPr>
    </w:p>
    <w:p w:rsidR="00505FD5" w:rsidRPr="00505FD5" w:rsidRDefault="00505FD5" w:rsidP="00505FD5">
      <w:pPr>
        <w:spacing w:line="276" w:lineRule="auto"/>
        <w:ind w:left="720"/>
        <w:contextualSpacing/>
        <w:rPr>
          <w:color w:val="00B050"/>
          <w:sz w:val="26"/>
          <w:szCs w:val="26"/>
        </w:rPr>
      </w:pPr>
    </w:p>
    <w:p w:rsidR="0000261C" w:rsidRPr="00505FD5" w:rsidRDefault="00505FD5" w:rsidP="0050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7CEF"/>
        <w:spacing w:line="276" w:lineRule="auto"/>
        <w:rPr>
          <w:b/>
          <w:sz w:val="28"/>
          <w:szCs w:val="28"/>
        </w:rPr>
      </w:pPr>
      <w:r w:rsidRPr="00505FD5">
        <w:rPr>
          <w:b/>
          <w:sz w:val="28"/>
          <w:szCs w:val="28"/>
        </w:rPr>
        <w:t xml:space="preserve">Rešene naloge </w:t>
      </w:r>
      <w:r w:rsidRPr="00505FD5">
        <w:rPr>
          <w:b/>
          <w:sz w:val="28"/>
          <w:szCs w:val="28"/>
          <w:u w:val="single"/>
        </w:rPr>
        <w:t>v karo zvezku</w:t>
      </w:r>
      <w:r w:rsidRPr="00505FD5">
        <w:rPr>
          <w:b/>
          <w:sz w:val="28"/>
          <w:szCs w:val="28"/>
        </w:rPr>
        <w:t xml:space="preserve"> mi pošlji na moj e-naslov do </w:t>
      </w:r>
      <w:r w:rsidRPr="00505FD5">
        <w:rPr>
          <w:b/>
          <w:sz w:val="28"/>
          <w:szCs w:val="28"/>
          <w:u w:val="single"/>
        </w:rPr>
        <w:t>petka, 17. 4. 2020</w:t>
      </w:r>
      <w:r w:rsidRPr="00505FD5">
        <w:rPr>
          <w:b/>
          <w:sz w:val="28"/>
          <w:szCs w:val="28"/>
        </w:rPr>
        <w:t>.                              V predalček ZADEVA napiši: MAT pisno množenje in svoje ime.</w:t>
      </w:r>
    </w:p>
    <w:p w:rsidR="0000261C" w:rsidRDefault="0000261C" w:rsidP="000026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DRUŽBA</w:t>
      </w:r>
    </w:p>
    <w:p w:rsidR="0000261C" w:rsidRDefault="0000261C"/>
    <w:p w:rsidR="00C92103" w:rsidRPr="00C92103" w:rsidRDefault="00C92103" w:rsidP="00C92103">
      <w:pPr>
        <w:numPr>
          <w:ilvl w:val="0"/>
          <w:numId w:val="8"/>
        </w:numPr>
        <w:tabs>
          <w:tab w:val="left" w:pos="142"/>
        </w:tabs>
        <w:spacing w:line="259" w:lineRule="auto"/>
        <w:ind w:left="284"/>
        <w:contextualSpacing/>
        <w:rPr>
          <w:rFonts w:cstheme="minorHAnsi"/>
          <w:color w:val="FF0000"/>
          <w:sz w:val="28"/>
          <w:szCs w:val="32"/>
          <w:u w:val="single"/>
        </w:rPr>
      </w:pPr>
      <w:r w:rsidRPr="00C92103">
        <w:rPr>
          <w:rFonts w:cstheme="minorHAnsi"/>
          <w:color w:val="FF0000"/>
          <w:sz w:val="28"/>
          <w:szCs w:val="32"/>
          <w:u w:val="single"/>
        </w:rPr>
        <w:t>OBLIKE POVRŠJA - RELIEF</w:t>
      </w:r>
    </w:p>
    <w:p w:rsidR="00C92103" w:rsidRPr="00C92103" w:rsidRDefault="00C92103" w:rsidP="00C92103">
      <w:pPr>
        <w:tabs>
          <w:tab w:val="left" w:pos="284"/>
        </w:tabs>
        <w:spacing w:line="259" w:lineRule="auto"/>
        <w:ind w:left="142"/>
        <w:contextualSpacing/>
        <w:rPr>
          <w:rFonts w:cstheme="minorHAnsi"/>
          <w:b/>
          <w:color w:val="FF0000"/>
          <w:sz w:val="32"/>
          <w:szCs w:val="32"/>
          <w:u w:val="single"/>
        </w:rPr>
      </w:pPr>
    </w:p>
    <w:p w:rsidR="00C92103" w:rsidRPr="00C92103" w:rsidRDefault="00C92103" w:rsidP="00C92103">
      <w:pPr>
        <w:numPr>
          <w:ilvl w:val="0"/>
          <w:numId w:val="8"/>
        </w:numPr>
        <w:tabs>
          <w:tab w:val="left" w:pos="0"/>
          <w:tab w:val="left" w:pos="284"/>
        </w:tabs>
        <w:spacing w:line="259" w:lineRule="auto"/>
        <w:ind w:left="142" w:hanging="142"/>
        <w:contextualSpacing/>
        <w:rPr>
          <w:rFonts w:cstheme="minorHAnsi"/>
          <w:color w:val="000000" w:themeColor="text1"/>
          <w:sz w:val="26"/>
          <w:szCs w:val="26"/>
        </w:rPr>
      </w:pPr>
      <w:r w:rsidRPr="00C92103">
        <w:rPr>
          <w:rFonts w:cstheme="minorHAnsi"/>
          <w:color w:val="000000" w:themeColor="text1"/>
          <w:sz w:val="26"/>
          <w:szCs w:val="26"/>
        </w:rPr>
        <w:t>Prejšnjo uro si prerisal/a skico različnih oblik površja v zvezek.</w:t>
      </w:r>
    </w:p>
    <w:p w:rsidR="00C92103" w:rsidRPr="00C92103" w:rsidRDefault="00C92103" w:rsidP="00C92103">
      <w:pPr>
        <w:tabs>
          <w:tab w:val="left" w:pos="142"/>
        </w:tabs>
        <w:spacing w:line="259" w:lineRule="auto"/>
        <w:ind w:left="142" w:hanging="142"/>
        <w:contextualSpacing/>
        <w:rPr>
          <w:rFonts w:cstheme="minorHAnsi"/>
          <w:color w:val="000000" w:themeColor="text1"/>
          <w:sz w:val="26"/>
          <w:szCs w:val="26"/>
        </w:rPr>
      </w:pPr>
      <w:r w:rsidRPr="00C92103">
        <w:rPr>
          <w:rFonts w:cstheme="minorHAnsi"/>
          <w:color w:val="000000" w:themeColor="text1"/>
          <w:sz w:val="26"/>
          <w:szCs w:val="26"/>
        </w:rPr>
        <w:t xml:space="preserve">Nato sem ti zastavila vprašanje: </w:t>
      </w:r>
    </w:p>
    <w:p w:rsidR="00C92103" w:rsidRDefault="00C92103" w:rsidP="00C92103">
      <w:pPr>
        <w:tabs>
          <w:tab w:val="left" w:pos="142"/>
        </w:tabs>
        <w:spacing w:line="259" w:lineRule="auto"/>
        <w:ind w:left="142" w:hanging="142"/>
        <w:contextualSpacing/>
        <w:rPr>
          <w:i/>
          <w:color w:val="0070C0"/>
          <w:sz w:val="26"/>
          <w:szCs w:val="26"/>
        </w:rPr>
      </w:pPr>
      <w:r w:rsidRPr="00C92103">
        <w:rPr>
          <w:i/>
          <w:color w:val="0070C0"/>
          <w:sz w:val="26"/>
          <w:szCs w:val="26"/>
        </w:rPr>
        <w:t>Ali prepoznaš na spodnjih fotografijah posamezne oblike površja?</w:t>
      </w:r>
    </w:p>
    <w:p w:rsidR="00505FD5" w:rsidRDefault="00505FD5" w:rsidP="00C92103">
      <w:pPr>
        <w:tabs>
          <w:tab w:val="left" w:pos="142"/>
        </w:tabs>
        <w:spacing w:line="259" w:lineRule="auto"/>
        <w:ind w:left="142" w:hanging="142"/>
        <w:contextualSpacing/>
        <w:rPr>
          <w:i/>
          <w:color w:val="0070C0"/>
          <w:sz w:val="26"/>
          <w:szCs w:val="26"/>
        </w:rPr>
      </w:pPr>
    </w:p>
    <w:p w:rsidR="00505FD5" w:rsidRDefault="00505FD5" w:rsidP="00C92103">
      <w:pPr>
        <w:tabs>
          <w:tab w:val="left" w:pos="142"/>
        </w:tabs>
        <w:spacing w:line="259" w:lineRule="auto"/>
        <w:ind w:left="142" w:hanging="142"/>
        <w:contextualSpacing/>
        <w:rPr>
          <w:i/>
          <w:color w:val="0070C0"/>
          <w:sz w:val="26"/>
          <w:szCs w:val="26"/>
        </w:rPr>
      </w:pPr>
    </w:p>
    <w:p w:rsidR="00505FD5" w:rsidRDefault="00505FD5" w:rsidP="00C92103">
      <w:pPr>
        <w:tabs>
          <w:tab w:val="left" w:pos="142"/>
        </w:tabs>
        <w:spacing w:line="259" w:lineRule="auto"/>
        <w:ind w:left="142" w:hanging="142"/>
        <w:contextualSpacing/>
        <w:rPr>
          <w:i/>
          <w:color w:val="0070C0"/>
          <w:sz w:val="26"/>
          <w:szCs w:val="26"/>
        </w:rPr>
      </w:pPr>
    </w:p>
    <w:p w:rsidR="00505FD5" w:rsidRDefault="00505FD5" w:rsidP="00C92103">
      <w:pPr>
        <w:tabs>
          <w:tab w:val="left" w:pos="142"/>
        </w:tabs>
        <w:spacing w:line="259" w:lineRule="auto"/>
        <w:ind w:left="142" w:hanging="142"/>
        <w:contextualSpacing/>
        <w:rPr>
          <w:i/>
          <w:color w:val="0070C0"/>
          <w:sz w:val="26"/>
          <w:szCs w:val="26"/>
        </w:rPr>
      </w:pPr>
    </w:p>
    <w:p w:rsidR="00505FD5" w:rsidRDefault="00505FD5" w:rsidP="00C92103">
      <w:pPr>
        <w:tabs>
          <w:tab w:val="left" w:pos="142"/>
        </w:tabs>
        <w:spacing w:line="259" w:lineRule="auto"/>
        <w:ind w:left="142" w:hanging="142"/>
        <w:contextualSpacing/>
        <w:rPr>
          <w:i/>
          <w:color w:val="0070C0"/>
          <w:sz w:val="26"/>
          <w:szCs w:val="26"/>
        </w:rPr>
      </w:pPr>
    </w:p>
    <w:p w:rsidR="00505FD5" w:rsidRDefault="00505FD5" w:rsidP="00C92103">
      <w:pPr>
        <w:tabs>
          <w:tab w:val="left" w:pos="142"/>
        </w:tabs>
        <w:spacing w:line="259" w:lineRule="auto"/>
        <w:ind w:left="142" w:hanging="142"/>
        <w:contextualSpacing/>
        <w:rPr>
          <w:i/>
          <w:color w:val="0070C0"/>
          <w:sz w:val="26"/>
          <w:szCs w:val="26"/>
        </w:rPr>
      </w:pPr>
    </w:p>
    <w:p w:rsidR="00505FD5" w:rsidRDefault="00505FD5" w:rsidP="00C92103">
      <w:pPr>
        <w:tabs>
          <w:tab w:val="left" w:pos="142"/>
        </w:tabs>
        <w:spacing w:line="259" w:lineRule="auto"/>
        <w:ind w:left="142" w:hanging="142"/>
        <w:contextualSpacing/>
        <w:rPr>
          <w:i/>
          <w:color w:val="0070C0"/>
          <w:sz w:val="26"/>
          <w:szCs w:val="26"/>
        </w:rPr>
      </w:pPr>
    </w:p>
    <w:p w:rsidR="00505FD5" w:rsidRDefault="00505FD5" w:rsidP="00C92103">
      <w:pPr>
        <w:tabs>
          <w:tab w:val="left" w:pos="142"/>
        </w:tabs>
        <w:spacing w:line="259" w:lineRule="auto"/>
        <w:ind w:left="142" w:hanging="142"/>
        <w:contextualSpacing/>
        <w:rPr>
          <w:i/>
          <w:color w:val="0070C0"/>
          <w:sz w:val="26"/>
          <w:szCs w:val="26"/>
        </w:rPr>
      </w:pPr>
    </w:p>
    <w:p w:rsidR="00505FD5" w:rsidRDefault="00505FD5" w:rsidP="00C92103">
      <w:pPr>
        <w:tabs>
          <w:tab w:val="left" w:pos="142"/>
        </w:tabs>
        <w:spacing w:line="259" w:lineRule="auto"/>
        <w:ind w:left="142" w:hanging="142"/>
        <w:contextualSpacing/>
        <w:rPr>
          <w:i/>
          <w:color w:val="0070C0"/>
          <w:sz w:val="26"/>
          <w:szCs w:val="26"/>
        </w:rPr>
      </w:pPr>
    </w:p>
    <w:p w:rsidR="00505FD5" w:rsidRDefault="00505FD5" w:rsidP="00C92103">
      <w:pPr>
        <w:tabs>
          <w:tab w:val="left" w:pos="142"/>
        </w:tabs>
        <w:spacing w:line="259" w:lineRule="auto"/>
        <w:ind w:left="142" w:hanging="142"/>
        <w:contextualSpacing/>
        <w:rPr>
          <w:i/>
          <w:color w:val="0070C0"/>
          <w:sz w:val="26"/>
          <w:szCs w:val="26"/>
        </w:rPr>
      </w:pPr>
    </w:p>
    <w:p w:rsidR="00505FD5" w:rsidRDefault="00505FD5" w:rsidP="00C92103">
      <w:pPr>
        <w:tabs>
          <w:tab w:val="left" w:pos="142"/>
        </w:tabs>
        <w:spacing w:line="259" w:lineRule="auto"/>
        <w:ind w:left="142" w:hanging="142"/>
        <w:contextualSpacing/>
        <w:rPr>
          <w:i/>
          <w:color w:val="0070C0"/>
          <w:sz w:val="26"/>
          <w:szCs w:val="26"/>
        </w:rPr>
      </w:pPr>
    </w:p>
    <w:p w:rsidR="00505FD5" w:rsidRDefault="00505FD5" w:rsidP="00C92103">
      <w:pPr>
        <w:tabs>
          <w:tab w:val="left" w:pos="142"/>
        </w:tabs>
        <w:spacing w:line="259" w:lineRule="auto"/>
        <w:ind w:left="142" w:hanging="142"/>
        <w:contextualSpacing/>
        <w:rPr>
          <w:i/>
          <w:color w:val="0070C0"/>
          <w:sz w:val="26"/>
          <w:szCs w:val="26"/>
        </w:rPr>
      </w:pPr>
    </w:p>
    <w:p w:rsidR="00505FD5" w:rsidRDefault="00505FD5" w:rsidP="00C92103">
      <w:pPr>
        <w:tabs>
          <w:tab w:val="left" w:pos="142"/>
        </w:tabs>
        <w:spacing w:line="259" w:lineRule="auto"/>
        <w:ind w:left="142" w:hanging="142"/>
        <w:contextualSpacing/>
        <w:rPr>
          <w:i/>
          <w:color w:val="0070C0"/>
          <w:sz w:val="26"/>
          <w:szCs w:val="26"/>
        </w:rPr>
      </w:pPr>
    </w:p>
    <w:p w:rsidR="00505FD5" w:rsidRPr="00C92103" w:rsidRDefault="00505FD5" w:rsidP="00C92103">
      <w:pPr>
        <w:tabs>
          <w:tab w:val="left" w:pos="142"/>
        </w:tabs>
        <w:spacing w:line="259" w:lineRule="auto"/>
        <w:ind w:left="142" w:hanging="142"/>
        <w:contextualSpacing/>
        <w:rPr>
          <w:i/>
          <w:color w:val="0070C0"/>
          <w:sz w:val="26"/>
          <w:szCs w:val="26"/>
        </w:rPr>
      </w:pPr>
    </w:p>
    <w:p w:rsidR="00C92103" w:rsidRPr="00C92103" w:rsidRDefault="00C92103" w:rsidP="00C92103">
      <w:pPr>
        <w:spacing w:line="259" w:lineRule="auto"/>
        <w:rPr>
          <w:sz w:val="26"/>
          <w:szCs w:val="26"/>
        </w:rPr>
      </w:pPr>
      <w:r w:rsidRPr="00C92103">
        <w:rPr>
          <w:sz w:val="26"/>
          <w:szCs w:val="26"/>
        </w:rPr>
        <w:lastRenderedPageBreak/>
        <w:t>Danes ti ponujam odgovor:</w:t>
      </w:r>
    </w:p>
    <w:p w:rsidR="00C92103" w:rsidRPr="00C92103" w:rsidRDefault="00C92103" w:rsidP="00C92103">
      <w:pPr>
        <w:spacing w:line="259" w:lineRule="auto"/>
        <w:rPr>
          <w:sz w:val="28"/>
        </w:rPr>
      </w:pPr>
      <w:r w:rsidRPr="00C9210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EA130C" wp14:editId="4AE98CE6">
                <wp:simplePos x="0" y="0"/>
                <wp:positionH relativeFrom="column">
                  <wp:posOffset>5276850</wp:posOffset>
                </wp:positionH>
                <wp:positionV relativeFrom="paragraph">
                  <wp:posOffset>1379855</wp:posOffset>
                </wp:positionV>
                <wp:extent cx="167640" cy="312420"/>
                <wp:effectExtent l="38100" t="19050" r="22860" b="49530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31242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27C95" id="Raven puščični povezovalnik 20" o:spid="_x0000_s1026" type="#_x0000_t32" style="position:absolute;margin-left:415.5pt;margin-top:108.65pt;width:13.2pt;height:24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/jAgIAALsDAAAOAAAAZHJzL2Uyb0RvYy54bWysU0tu2zAQ3RfoHQjua8luYhuG5Szspl0U&#10;rdE2BxhTlESUPwwZye4dcojeJb1XhpRrJO2uqBYEh8N5M+/xaX1zNJr1EoNytuLTScmZtMLVyrYV&#10;v/t2+2bJWYhga9DOyoqfZOA3m9ev1oNfyZnrnK4lMgKxYTX4incx+lVRBNFJA2HivLSUbBwaiBRi&#10;W9QIA6EbXczKcl4MDmuPTsgQ6HQ3Jvkm4zeNFPFz0wQZma44zRbzink9pLXYrGHVIvhOifMY8A9T&#10;GFCWml6gdhCB3aP6C8oogS64Jk6EM4VrGiVk5kBspuUfbL524GXmQuIEf5Ep/D9Y8anfI1N1xWck&#10;jwVDb/QFemmZv//18/FBPT5Yxbzr5Q/Xg7bqO6OLpNrgw4qKt3aP5yj4PSYJjg0a1mjlP5AhsihE&#10;kx2z5qeL5vIYmaDD6Xwxv6LWglJvp7OrEb0YYRKcxxDfS2dY2lQ8RATVdnHrrKXXdTi2gP5jiDQI&#10;Ff4uSMXW3Sqt8yNrywZiubxeXFM3IK81GiJtjSf2wbacgW7JxCJinjo4repUnoACtoetRkYaEIVy&#10;UW6zCtTuxbXUewehG+/l1GgxoyL5XCtT8WWZvvE4gtLvbM3iyZPwERXYVsuUI2RtU2eZXXxml1Qf&#10;dU67g6tPWf4iReSQXHZ2c7Lg85j2z/+5zRMAAAD//wMAUEsDBBQABgAIAAAAIQBvYRFG4wAAAAsB&#10;AAAPAAAAZHJzL2Rvd25yZXYueG1sTI/BTsMwEETvSPyDtUjcqJOGpmmIUyEEEkIREoELNzfeJlHt&#10;dYidNv173BMcZ2c0+6bYzkazI46utyQgXkTAkBqremoFfH2+3GXAnJekpLaEAs7oYFteXxUyV/ZE&#10;H3isfctCCblcCui8H3LOXdOhkW5hB6Tg7e1opA9ybLka5SmUG82XUZRyI3sKHzo54FOHzaGejIDn&#10;6vzzfaj3b69KJ5uqitT7pDdC3N7Mjw/APM7+LwwX/IAOZWDa2YmUY1pAlsRhixewjNcJsJDIVut7&#10;YLtwSdMV8LLg/zeUvwAAAP//AwBQSwECLQAUAAYACAAAACEAtoM4kv4AAADhAQAAEwAAAAAAAAAA&#10;AAAAAAAAAAAAW0NvbnRlbnRfVHlwZXNdLnhtbFBLAQItABQABgAIAAAAIQA4/SH/1gAAAJQBAAAL&#10;AAAAAAAAAAAAAAAAAC8BAABfcmVscy8ucmVsc1BLAQItABQABgAIAAAAIQAnzC/jAgIAALsDAAAO&#10;AAAAAAAAAAAAAAAAAC4CAABkcnMvZTJvRG9jLnhtbFBLAQItABQABgAIAAAAIQBvYRFG4wAAAAsB&#10;AAAPAAAAAAAAAAAAAAAAAFwEAABkcnMvZG93bnJldi54bWxQSwUGAAAAAAQABADzAAAAbAUAAAAA&#10;" strokecolor="#0070c0" strokeweight="2.25pt">
                <v:stroke endarrow="block" joinstyle="miter"/>
              </v:shape>
            </w:pict>
          </mc:Fallback>
        </mc:AlternateContent>
      </w:r>
      <w:r w:rsidRPr="00C9210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F2FB7" wp14:editId="3366695B">
                <wp:simplePos x="0" y="0"/>
                <wp:positionH relativeFrom="column">
                  <wp:posOffset>5109210</wp:posOffset>
                </wp:positionH>
                <wp:positionV relativeFrom="paragraph">
                  <wp:posOffset>1127760</wp:posOffset>
                </wp:positionV>
                <wp:extent cx="739140" cy="251460"/>
                <wp:effectExtent l="0" t="0" r="22860" b="1524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2103" w:rsidRDefault="00C92103" w:rsidP="00C92103">
                            <w:r>
                              <w:t>GRIČEVJE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F2FB7"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7" type="#_x0000_t202" style="position:absolute;margin-left:402.3pt;margin-top:88.8pt;width:58.2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UTXQIAAMMEAAAOAAAAZHJzL2Uyb0RvYy54bWysVE1v2zAMvQ/YfxB0X52kX1sQp8haZBhQ&#10;tAXaoWdFlhttsqhJSuz01+9JTtK03WlYDgpFUo/kI+nJRdcYtlY+aLIlHx4NOFNWUqXtU8l/PMw/&#10;feYsRGErYciqkm9U4BfTjx8mrRurES3JVMozgNgwbl3JlzG6cVEEuVSNCEfklIWxJt+IiKt/Kiov&#10;WqA3phgNBmdFS75ynqQKAdqr3sinGb+ulYy3dR1UZKbkyC3m0+dzkc5iOhHjJy/cUsttGuIfsmiE&#10;tgi6h7oSUbCV1++gGi09BarjkaSmoLrWUuUaUM1w8Kaa+6VwKtcCcoLb0xT+H6y8Wd95piv0bsiZ&#10;FQ16dEfmp2LPbKGCqrShhsEGoloXxvC/d3gRu6/U4dFOH6BM9Xe1b9I/KmOwg/LNnmbVRSahPD/+&#10;MjyBRcI0Oh2enOU2FC+PnQ/xm0LcJJTco4uZXLG+DhGJwHXnkmIFMrqaa2PyZRMujWdrgYZjTipq&#10;OTMiRChLPs+/lDMgXj0zlrUlPzs+HeRIr2wp1h5zYYT89R4BeMYCNnHUc5Gk2C26ntwdTwuqNqDP&#10;Uz+Jwcm5Bvw1MrwTHqMHXrBO8RZHbQg50VbibEn++W/65I+JgJWzFqNc8vB7JbxC4d8tZgVsJ7pj&#10;vpycno9w8YeWxaHFrppLAnkYB2SXxeQfzU6sPTWP2LpZigqTsBKxSx534mXsFwxbK9Vslp0w7U7E&#10;a3vvZIJOnUq0PnSPwrttnyMG5IZ2Qy/Gb9rd+6aXlmarSLXOs5B47lnd0o9Nyf3dbnVaxcN79nr5&#10;9kz/AAAA//8DAFBLAwQUAAYACAAAACEAhH/4gt4AAAALAQAADwAAAGRycy9kb3ducmV2LnhtbEyP&#10;wU7DMBBE70j8g7VI3KiTCLVpiFMhJI4IEXqAm2sviSFeR7Gbhn49ywluO5qn2Zl6t/hBzDhFF0hB&#10;vspAIJlgHXUK9q+PNyWImDRZPQRCBd8YYddcXtS6suFELzi3qRMcQrHSCvqUxkrKaHr0Oq7CiMTe&#10;R5i8TiynTtpJnzjcD7LIsrX02hF/6PWIDz2ar/boFVh6C2Te3dPZUWvc9vxcfppZqeur5f4ORMIl&#10;/cHwW5+rQ8OdDuFINopBQZndrhllY7Phg4ltkfO6g4Ii3xQgm1r+39D8AAAA//8DAFBLAQItABQA&#10;BgAIAAAAIQC2gziS/gAAAOEBAAATAAAAAAAAAAAAAAAAAAAAAABbQ29udGVudF9UeXBlc10ueG1s&#10;UEsBAi0AFAAGAAgAAAAhADj9If/WAAAAlAEAAAsAAAAAAAAAAAAAAAAALwEAAF9yZWxzLy5yZWxz&#10;UEsBAi0AFAAGAAgAAAAhAGnp5RNdAgAAwwQAAA4AAAAAAAAAAAAAAAAALgIAAGRycy9lMm9Eb2Mu&#10;eG1sUEsBAi0AFAAGAAgAAAAhAIR/+ILeAAAACwEAAA8AAAAAAAAAAAAAAAAAtwQAAGRycy9kb3du&#10;cmV2LnhtbFBLBQYAAAAABAAEAPMAAADCBQAAAAA=&#10;" fillcolor="window" strokeweight=".5pt">
                <v:textbox>
                  <w:txbxContent>
                    <w:p w:rsidR="00C92103" w:rsidRDefault="00C92103" w:rsidP="00C92103">
                      <w:r>
                        <w:t>GRIČEVJE</w:t>
                      </w:r>
                    </w:p>
                  </w:txbxContent>
                </v:textbox>
              </v:shape>
            </w:pict>
          </mc:Fallback>
        </mc:AlternateContent>
      </w:r>
      <w:r w:rsidRPr="00C92103"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7AE494DB" wp14:editId="2E2F9CBB">
            <wp:simplePos x="0" y="0"/>
            <wp:positionH relativeFrom="column">
              <wp:posOffset>4070350</wp:posOffset>
            </wp:positionH>
            <wp:positionV relativeFrom="paragraph">
              <wp:posOffset>146988</wp:posOffset>
            </wp:positionV>
            <wp:extent cx="1885767" cy="1263650"/>
            <wp:effectExtent l="0" t="0" r="635" b="0"/>
            <wp:wrapNone/>
            <wp:docPr id="4" name="Slika 4" descr="Krajinski park Goričko - Izle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ajinski park Goričko - Izletk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767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10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9C7F7B" wp14:editId="55D391CF">
                <wp:simplePos x="0" y="0"/>
                <wp:positionH relativeFrom="column">
                  <wp:posOffset>1177290</wp:posOffset>
                </wp:positionH>
                <wp:positionV relativeFrom="paragraph">
                  <wp:posOffset>1257935</wp:posOffset>
                </wp:positionV>
                <wp:extent cx="190500" cy="510540"/>
                <wp:effectExtent l="57150" t="19050" r="19050" b="41910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5105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F265E" id="Raven puščični povezovalnik 15" o:spid="_x0000_s1026" type="#_x0000_t32" style="position:absolute;margin-left:92.7pt;margin-top:99.05pt;width:15pt;height:40.2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1DAQIAALsDAAAOAAAAZHJzL2Uyb0RvYy54bWysU0uOEzEQ3SNxB8t70p2IMCFKZxYJAwsE&#10;Iz4HqLjtbgv/VPZ0J9xhDsFdhntRdmeiAXaIXlhVLtereq+qN9dHa9ggMWrvGj6f1ZxJJ3yrXdfw&#10;r19uXqw4iwlcC8Y72fCTjPx6+/zZZgxrufC9N61ERiAursfQ8D6lsK6qKHppIc58kI6CyqOFRC52&#10;VYswEro11aKuX1WjxzagFzJGut1PQb4t+EpJkT4qFWVipuHUWyonlvOQz2q7gXWHEHotzm3AP3Rh&#10;QTsqeoHaQwJ2h/ovKKsF+uhVmglvK6+UFrJwIDbz+g82n3sIsnAhcWK4yBT/H6z4MNwi0y3NbsmZ&#10;A0sz+gSDdCzc/fzxcK8f7p1mwQ/yux/AOP2N0UNSbQxxTck7d4tnL4ZbzBIcFVqmjA7vCLSIQjTZ&#10;sWh+umguj4kJupy/rpc1TUZQaDmvly/LTKoJJsMFjOmt9JZlo+ExIeiuTzvvHE3X41QChvcxUSOU&#10;+JiQk52/0caUIRvHxoYvVssrIiqAdk0ZSGTaQOyj6zgD09ESi4Sl6+iNbnN6BorYHXYGGWlAFOqr&#10;evfY52/Pcu09xH56V0LTilmdaM+Ntg1f1fmbrhNo88a1LJ0CCZ9Qg+uMzDEiYlyuLMsWn9ll1Sed&#10;s3Xw7anIX2WPNqSknbc5r+BTn+yn/9z2FwAAAP//AwBQSwMEFAAGAAgAAAAhAAKc0dHhAAAACwEA&#10;AA8AAABkcnMvZG93bnJldi54bWxMj09Lw0AQxe9Cv8Mygje7SbU1idmUIgoiodDoxds2O01C90/M&#10;btr02zs96e29mceb3+TryWh2wsF3zgqI5xEwtLVTnW0EfH2+3SfAfJBWSe0sCrigh3Uxu8llptzZ&#10;7vBUhYZRifWZFNCG0Gec+7pFI/3c9Whpd3CDkYHs0HA1yDOVG80XUbTiRnaWLrSyx5cW62M1GgGv&#10;5eXn+1gdPt6VfkjLMlLbUadC3N1Om2dgAafwF4YrPqFDQUx7N1rlmSafLB8pSiJNYmCUWMTXyZ7E&#10;U7IEXuT8/w/FLwAAAP//AwBQSwECLQAUAAYACAAAACEAtoM4kv4AAADhAQAAEwAAAAAAAAAAAAAA&#10;AAAAAAAAW0NvbnRlbnRfVHlwZXNdLnhtbFBLAQItABQABgAIAAAAIQA4/SH/1gAAAJQBAAALAAAA&#10;AAAAAAAAAAAAAC8BAABfcmVscy8ucmVsc1BLAQItABQABgAIAAAAIQC+lo1DAQIAALsDAAAOAAAA&#10;AAAAAAAAAAAAAC4CAABkcnMvZTJvRG9jLnhtbFBLAQItABQABgAIAAAAIQACnNHR4QAAAAsBAAAP&#10;AAAAAAAAAAAAAAAAAFsEAABkcnMvZG93bnJldi54bWxQSwUGAAAAAAQABADzAAAAaQUAAAAA&#10;" strokecolor="#0070c0" strokeweight="2.25pt">
                <v:stroke endarrow="block" joinstyle="miter"/>
              </v:shape>
            </w:pict>
          </mc:Fallback>
        </mc:AlternateContent>
      </w:r>
      <w:r w:rsidRPr="00C9210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DA36B" wp14:editId="44C304F4">
                <wp:simplePos x="0" y="0"/>
                <wp:positionH relativeFrom="column">
                  <wp:posOffset>979170</wp:posOffset>
                </wp:positionH>
                <wp:positionV relativeFrom="paragraph">
                  <wp:posOffset>1006475</wp:posOffset>
                </wp:positionV>
                <wp:extent cx="777240" cy="251460"/>
                <wp:effectExtent l="0" t="0" r="22860" b="1524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2103" w:rsidRDefault="00C92103" w:rsidP="00C92103">
                            <w:r>
                              <w:t>GOROVJE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DA36B" id="Polje z besedilom 9" o:spid="_x0000_s1028" type="#_x0000_t202" style="position:absolute;margin-left:77.1pt;margin-top:79.25pt;width:61.2pt;height:19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LHXwIAAMEEAAAOAAAAZHJzL2Uyb0RvYy54bWysVE1v2zAMvQ/YfxB0X51kabMGcYqsRYYB&#10;RVugHXpWZDnRJouapMROf/2elI9+7TQsB4UiqUfykfTkomsM2ygfNNmS9096nCkrqdJ2WfIfD/NP&#10;XzgLUdhKGLKq5FsV+MX044dJ68ZqQCsylfIMIDaMW1fyVYxuXBRBrlQjwgk5ZWGsyTci4uqXReVF&#10;C/TGFINe76xoyVfOk1QhQHu1M/Jpxq9rJeNtXQcVmSk5cov59PlcpLOYTsR46YVbablPQ/xDFo3Q&#10;FkGPUFciCrb2+h1Uo6WnQHU8kdQUVNdaqlwDqun33lRzvxJO5VpATnBHmsL/g5U3mzvPdFXyc86s&#10;aNCiOzI/FXtiCxVUpQ017DzR1Lowhve9g3/svlKHdh/0AcpUfVf7Jv2jLgY7CN8eSVZdZBLK0Wg0&#10;GMIiYRqc9odnuQnF82PnQ/ymEDYJJffoYaZWbK5DRCJwPbikWIGMrubamHzZhkvj2Uag3ZiSilrO&#10;jAgRypLP8y/lDIhXz4xlbcnPPp/2cqRXthTriLkwQv56jwA8YwGbONpxkaTYLbpM7eDA04KqLejz&#10;tJvD4ORcA/4aGd4Jj8EDL1imeIujNoScaC9xtiL/9Dd98sc8wMpZi0Euefi9Fl6h8O8Wk3LeHya6&#10;Y74MT0cDXPxLy+Klxa6bSwJ5faytk1lM/tEcxNpT84idm6WoMAkrEbvk8SBext16YWelms2yE2bd&#10;iXht751M0KlTidaH7lF4t+9zxIDc0GHkxfhNu3e+6aWl2TpSrfMsJJ53rO7px57k/u53Oi3iy3v2&#10;ev7yTP8AAAD//wMAUEsDBBQABgAIAAAAIQA+YEG43gAAAAsBAAAPAAAAZHJzL2Rvd25yZXYueG1s&#10;TI9BT8MwDIXvSPyHyEjcWLqKja40nRASR4ToOMAtS0wbaJyqybqyX493gpuf/fT8vWo7+15MOEYX&#10;SMFykYFAMsE6ahW87Z5uChAxabK6D4QKfjDCtr68qHRpw5FecWpSKziEYqkVdCkNpZTRdOh1XIQB&#10;iW+fYfQ6sRxbaUd95HDfyzzL1tJrR/yh0wM+dmi+m4NXYOk9kPlwzydHjXGb00vxZSalrq/mh3sQ&#10;Cef0Z4YzPqNDzUz7cCAbRc96dZuz9TwUKxDsyO/WaxB73myKJci6kv871L8AAAD//wMAUEsBAi0A&#10;FAAGAAgAAAAhALaDOJL+AAAA4QEAABMAAAAAAAAAAAAAAAAAAAAAAFtDb250ZW50X1R5cGVzXS54&#10;bWxQSwECLQAUAAYACAAAACEAOP0h/9YAAACUAQAACwAAAAAAAAAAAAAAAAAvAQAAX3JlbHMvLnJl&#10;bHNQSwECLQAUAAYACAAAACEAdMQSx18CAADBBAAADgAAAAAAAAAAAAAAAAAuAgAAZHJzL2Uyb0Rv&#10;Yy54bWxQSwECLQAUAAYACAAAACEAPmBBuN4AAAALAQAADwAAAAAAAAAAAAAAAAC5BAAAZHJzL2Rv&#10;d25yZXYueG1sUEsFBgAAAAAEAAQA8wAAAMQFAAAAAA==&#10;" fillcolor="window" strokeweight=".5pt">
                <v:textbox>
                  <w:txbxContent>
                    <w:p w:rsidR="00C92103" w:rsidRDefault="00C92103" w:rsidP="00C92103">
                      <w:r>
                        <w:t>GOROVJE</w:t>
                      </w:r>
                    </w:p>
                  </w:txbxContent>
                </v:textbox>
              </v:shape>
            </w:pict>
          </mc:Fallback>
        </mc:AlternateContent>
      </w:r>
      <w:r w:rsidRPr="00C9210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A1F09E" wp14:editId="4798870F">
                <wp:simplePos x="0" y="0"/>
                <wp:positionH relativeFrom="column">
                  <wp:posOffset>3067050</wp:posOffset>
                </wp:positionH>
                <wp:positionV relativeFrom="paragraph">
                  <wp:posOffset>1059815</wp:posOffset>
                </wp:positionV>
                <wp:extent cx="701040" cy="250190"/>
                <wp:effectExtent l="0" t="0" r="22860" b="1651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2103" w:rsidRDefault="00C92103" w:rsidP="00C92103">
                            <w:r>
                              <w:t>DOLINA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1F09E" id="Polje z besedilom 10" o:spid="_x0000_s1029" type="#_x0000_t202" style="position:absolute;margin-left:241.5pt;margin-top:83.45pt;width:55.2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/xXQIAAMMEAAAOAAAAZHJzL2Uyb0RvYy54bWysVMluGzEMvRfoPwi6N2M7W2N4HLgJXBQI&#10;EgNJkbOs0dhqNaIqyZ5xvj5P8pKtp6I+yBRJPZKP5Iwuu8awtfJBky15/6jHmbKSKm0XJf/5MP3y&#10;lbMQha2EIatKvlGBX44/fxq1bqgGtCRTKc8AYsOwdSVfxuiGRRHkUjUiHJFTFsaafCMirn5RVF60&#10;QG9MMej1zoqWfOU8SRUCtNdbIx9n/LpWMt7VdVCRmZIjt5hPn895OovxSAwXXrillrs0xD9k0Qht&#10;EfQAdS2iYCuvP0A1WnoKVMcjSU1Bda2lyjWgmn7vXTX3S+FUrgXkBHegKfw/WHm7nnmmK/QO9FjR&#10;oEczMr8Ue2JzFVSlDTUMNhDVujCE/73Di9h9ow6P9voAZaq/q32T/lEZgx2YmwPNqotMQnmOSk9g&#10;kTANTnv9i4xevDx2PsTvCnGTUHKPLmZyxfomRCQC171LihXI6GqqjcmXTbgynq0FGo45qajlzIgQ&#10;oSz5NP9SzoB488xY1pb87Pi0lyO9saVYB8y5EfL3RwTgGQvYxNGWiyTFbt5lco/3PM2p2oA+T9tJ&#10;DE5ONeBvkOFMeIweeME6xTsctSHkRDuJsyX5p7/pkz8mAlbOWoxyycOflfAKhf+wmJWL/kmiO+bL&#10;yen5ABf/2jJ/bbGr5opAXh+L62QWk380e7H21Dxi6yYpKkzCSsQuedyLV3G7YNhaqSaT7IRpdyLe&#10;2HsnE3TqVKL1oXsU3u36HDEgt7QfejF81+6tb3ppabKKVOs8C4nnLas7+rEpub+7rU6r+PqevV6+&#10;PeNnAAAA//8DAFBLAwQUAAYACAAAACEAZj+trd8AAAALAQAADwAAAGRycy9kb3ducmV2LnhtbEyP&#10;wU7DMBBE70j8g7VI3KhDU6IkxKkQEkeEKBzg5tpLYojXUeymoV/PcoLjaEYzb5rt4gcx4xRdIAXX&#10;qwwEkgnWUafg9eXhqgQRkyarh0Co4BsjbNvzs0bXNhzpGedd6gSXUKy1gj6lsZYymh69jqswIrH3&#10;ESavE8upk3bSRy73g1xnWSG9dsQLvR7xvkfztTt4BZbeApl393hytDOuOj2Vn2ZW6vJiubsFkXBJ&#10;f2H4xWd0aJlpHw5koxgUbMqcvyQ2iqICwYmbKt+A2CtYZ0UOsm3k/w/tDwAAAP//AwBQSwECLQAU&#10;AAYACAAAACEAtoM4kv4AAADhAQAAEwAAAAAAAAAAAAAAAAAAAAAAW0NvbnRlbnRfVHlwZXNdLnht&#10;bFBLAQItABQABgAIAAAAIQA4/SH/1gAAAJQBAAALAAAAAAAAAAAAAAAAAC8BAABfcmVscy8ucmVs&#10;c1BLAQItABQABgAIAAAAIQAvSy/xXQIAAMMEAAAOAAAAAAAAAAAAAAAAAC4CAABkcnMvZTJvRG9j&#10;LnhtbFBLAQItABQABgAIAAAAIQBmP62t3wAAAAsBAAAPAAAAAAAAAAAAAAAAALcEAABkcnMvZG93&#10;bnJldi54bWxQSwUGAAAAAAQABADzAAAAwwUAAAAA&#10;" fillcolor="window" strokeweight=".5pt">
                <v:textbox>
                  <w:txbxContent>
                    <w:p w:rsidR="00C92103" w:rsidRDefault="00C92103" w:rsidP="00C92103">
                      <w:r>
                        <w:t>DOLINA</w:t>
                      </w:r>
                    </w:p>
                  </w:txbxContent>
                </v:textbox>
              </v:shape>
            </w:pict>
          </mc:Fallback>
        </mc:AlternateContent>
      </w:r>
      <w:r w:rsidRPr="00C92103">
        <w:rPr>
          <w:noProof/>
          <w:lang w:eastAsia="sl-SI"/>
        </w:rPr>
        <w:drawing>
          <wp:inline distT="0" distB="0" distL="0" distR="0" wp14:anchorId="418223FD" wp14:editId="38AB7D13">
            <wp:extent cx="1940251" cy="1378886"/>
            <wp:effectExtent l="0" t="0" r="3175" b="0"/>
            <wp:docPr id="3" name="Slika 3" descr="Lepa glava (2049 m) in Pot saškega kralja | Gore-ljud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pa glava (2049 m) in Pot saškega kralja | Gore-ljudj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721" cy="138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103">
        <w:rPr>
          <w:sz w:val="28"/>
        </w:rPr>
        <w:t xml:space="preserve"> </w:t>
      </w:r>
      <w:r w:rsidRPr="00C92103">
        <w:rPr>
          <w:noProof/>
          <w:lang w:eastAsia="sl-SI"/>
        </w:rPr>
        <w:drawing>
          <wp:inline distT="0" distB="0" distL="0" distR="0" wp14:anchorId="25EA056A" wp14:editId="1DDE803D">
            <wp:extent cx="1896222" cy="1266617"/>
            <wp:effectExtent l="0" t="0" r="8890" b="0"/>
            <wp:docPr id="6" name="Slika 6" descr="pod Poncami..... - Doživetja v nar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d Poncami..... - Doživetja v narav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4156" cy="127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103" w:rsidRPr="00C92103" w:rsidRDefault="00C92103" w:rsidP="00C92103">
      <w:pPr>
        <w:spacing w:line="259" w:lineRule="auto"/>
        <w:rPr>
          <w:sz w:val="28"/>
        </w:rPr>
      </w:pPr>
      <w:r w:rsidRPr="00C9210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EA57A2" wp14:editId="6830D9E2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1866900" cy="853440"/>
                <wp:effectExtent l="0" t="0" r="19050" b="22860"/>
                <wp:wrapSquare wrapText="bothSides"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2103" w:rsidRPr="009E1935" w:rsidRDefault="00C92103" w:rsidP="00C92103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ind w:left="284" w:hanging="218"/>
                            </w:pPr>
                            <w:r>
                              <w:t>n</w:t>
                            </w:r>
                            <w:r w:rsidRPr="009E1935">
                              <w:t>ajnižje vzpetine</w:t>
                            </w:r>
                          </w:p>
                          <w:p w:rsidR="00C92103" w:rsidRDefault="00C92103" w:rsidP="00C92103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ind w:left="284" w:hanging="218"/>
                            </w:pPr>
                            <w:r>
                              <w:t>p</w:t>
                            </w:r>
                            <w:r w:rsidRPr="009E1935">
                              <w:t>oseljene</w:t>
                            </w:r>
                            <w:r>
                              <w:t>, poraščene</w:t>
                            </w:r>
                          </w:p>
                          <w:p w:rsidR="00C92103" w:rsidRPr="009E1935" w:rsidRDefault="00C92103" w:rsidP="00C92103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ind w:left="284" w:hanging="218"/>
                              <w:rPr>
                                <w:sz w:val="28"/>
                              </w:rPr>
                            </w:pPr>
                            <w:r>
                              <w:t>o</w:t>
                            </w:r>
                            <w:r w:rsidRPr="009E1935">
                              <w:t>bdelane</w:t>
                            </w:r>
                            <w:r w:rsidRPr="009E1935">
                              <w:rPr>
                                <w:sz w:val="18"/>
                              </w:rPr>
                              <w:t xml:space="preserve"> </w:t>
                            </w:r>
                            <w:r w:rsidRPr="009E1935">
                              <w:t>površine</w:t>
                            </w:r>
                            <w:r>
                              <w:t xml:space="preserve"> (njive, vinograd)</w:t>
                            </w:r>
                          </w:p>
                          <w:p w:rsidR="00C92103" w:rsidRPr="00A653FC" w:rsidRDefault="00C92103" w:rsidP="00C9210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A57A2" id="Polje z besedilom 19" o:spid="_x0000_s1030" type="#_x0000_t202" style="position:absolute;margin-left:95.8pt;margin-top:17.05pt;width:147pt;height:67.2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jeTAIAAIsEAAAOAAAAZHJzL2Uyb0RvYy54bWysVE1PGzEQvVfqf7B8L5uEkEKUDUpBVJUQ&#10;IEHF2fF6iVuvx7Wd7MKv77M3CxHtqerFO+P58Mx7M7s47xrDdsoHTbbk46MRZ8pKqrR9Kvn3h6tP&#10;p5yFKGwlDFlV8mcV+Pny44dF6+ZqQhsylfIMSWyYt67kmxjdvCiC3KhGhCNyysJYk29EhOqfisqL&#10;FtkbU0xGo1nRkq+cJ6lCwO1lb+TLnL+ulYy3dR1UZKbkqC3m0+dznc5iuRDzJy/cRst9GeIfqmiE&#10;tnj0NdWliIJtvf4jVaOlp0B1PJLUFFTXWqrcA7oZj951c78RTuVeAE5wrzCF/5dW3uzuPNMVuDvj&#10;zIoGHN2R+aHYC1uroCptqGGwAajWhTn87x0iYveFOgQN9wGXqf+u9k36ojMGOyB/foVZdZHJFHQ6&#10;m52NYJKwnZ4cT6eZh+It2vkQvyo8nISSe9CY0RW76xBRCVwHl/SYpSttTKbSWNaWfHZ8MsoBgYyu&#10;kjG5pZAL49lOYBjWRsifqXrkOvCCZiwuU699T0mK3brLIE2HftdUPQMGT/1EBSevNNJfixDvhMcI&#10;oT2sRbzFURtCTbSXONuQf/nbffIHs7By1mIkSx5+bYVXnJlvFpyfjRNSLGZlevJ5AsUfWtaHFrtt&#10;LgiNjrGATmYx+UcziLWn5hHbs0qvwiSsxNslj4N4EftFwfZJtVplJ0ytE/Ha3juZUg+wPnSPwrs9&#10;XRFE39AwvGL+jrXet+dttY1U60xpwrlHdQ8/Jj6zs9/OtFKHevZ6+4csfwMAAP//AwBQSwMEFAAG&#10;AAgAAAAhAGTEMwnfAAAABwEAAA8AAABkcnMvZG93bnJldi54bWxMj8FOwzAQRO9I/IO1SNyo09KW&#10;EuJUCNEDEqpEQZSjEy9xhL0OsZsGvp7lBMfZGc28Ldajd2LAPraBFEwnGQikOpiWGgUvz5uLFYiY&#10;NBntAqGCL4ywLk9PCp2bcKQnHHapEVxCMdcKbEpdLmWsLXodJ6FDYu899F4nln0jTa+PXO6dnGXZ&#10;UnrdEi9Y3eGdxfpjd/AKHl/3n/eb7Vu2x8q1i8Fd2YfvSqnzs/H2BkTCMf2F4Ref0aFkpiocyETh&#10;FPAjScHlfAqC3dn1nA8Vx5arBciykP/5yx8AAAD//wMAUEsBAi0AFAAGAAgAAAAhALaDOJL+AAAA&#10;4QEAABMAAAAAAAAAAAAAAAAAAAAAAFtDb250ZW50X1R5cGVzXS54bWxQSwECLQAUAAYACAAAACEA&#10;OP0h/9YAAACUAQAACwAAAAAAAAAAAAAAAAAvAQAAX3JlbHMvLnJlbHNQSwECLQAUAAYACAAAACEA&#10;HQfY3kwCAACLBAAADgAAAAAAAAAAAAAAAAAuAgAAZHJzL2Uyb0RvYy54bWxQSwECLQAUAAYACAAA&#10;ACEAZMQzCd8AAAAHAQAADwAAAAAAAAAAAAAAAACmBAAAZHJzL2Rvd25yZXYueG1sUEsFBgAAAAAE&#10;AAQA8wAAALIFAAAAAA==&#10;" filled="f" strokeweight=".5pt">
                <v:textbox>
                  <w:txbxContent>
                    <w:p w:rsidR="00C92103" w:rsidRPr="009E1935" w:rsidRDefault="00C92103" w:rsidP="00C92103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ind w:left="284" w:hanging="218"/>
                      </w:pPr>
                      <w:r>
                        <w:t>n</w:t>
                      </w:r>
                      <w:r w:rsidRPr="009E1935">
                        <w:t>ajnižje vzpetine</w:t>
                      </w:r>
                    </w:p>
                    <w:p w:rsidR="00C92103" w:rsidRDefault="00C92103" w:rsidP="00C92103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ind w:left="284" w:hanging="218"/>
                      </w:pPr>
                      <w:r>
                        <w:t>p</w:t>
                      </w:r>
                      <w:r w:rsidRPr="009E1935">
                        <w:t>oseljene</w:t>
                      </w:r>
                      <w:r>
                        <w:t>, poraščene</w:t>
                      </w:r>
                    </w:p>
                    <w:p w:rsidR="00C92103" w:rsidRPr="009E1935" w:rsidRDefault="00C92103" w:rsidP="00C92103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ind w:left="284" w:hanging="218"/>
                        <w:rPr>
                          <w:sz w:val="28"/>
                        </w:rPr>
                      </w:pPr>
                      <w:r>
                        <w:t>o</w:t>
                      </w:r>
                      <w:r w:rsidRPr="009E1935">
                        <w:t>bdelane</w:t>
                      </w:r>
                      <w:r w:rsidRPr="009E1935">
                        <w:rPr>
                          <w:sz w:val="18"/>
                        </w:rPr>
                        <w:t xml:space="preserve"> </w:t>
                      </w:r>
                      <w:r w:rsidRPr="009E1935">
                        <w:t>površine</w:t>
                      </w:r>
                      <w:r>
                        <w:t xml:space="preserve"> (njive, vinograd)</w:t>
                      </w:r>
                    </w:p>
                    <w:p w:rsidR="00C92103" w:rsidRPr="00A653FC" w:rsidRDefault="00C92103" w:rsidP="00C9210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2103"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23B301" wp14:editId="35970987">
                <wp:simplePos x="0" y="0"/>
                <wp:positionH relativeFrom="column">
                  <wp:posOffset>-34290</wp:posOffset>
                </wp:positionH>
                <wp:positionV relativeFrom="paragraph">
                  <wp:posOffset>297815</wp:posOffset>
                </wp:positionV>
                <wp:extent cx="1767840" cy="655320"/>
                <wp:effectExtent l="0" t="0" r="22860" b="1143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655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2103" w:rsidRDefault="00C92103" w:rsidP="00C92103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ind w:left="142" w:hanging="76"/>
                            </w:pPr>
                            <w:r>
                              <w:t>skalnat svet</w:t>
                            </w:r>
                          </w:p>
                          <w:p w:rsidR="00C92103" w:rsidRDefault="00C92103" w:rsidP="00C92103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ind w:left="142" w:hanging="76"/>
                            </w:pPr>
                            <w:r>
                              <w:t>neporaščen, neposeljen</w:t>
                            </w:r>
                          </w:p>
                          <w:p w:rsidR="00C92103" w:rsidRDefault="00C92103" w:rsidP="00C92103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ind w:left="142" w:hanging="76"/>
                            </w:pPr>
                            <w:r>
                              <w:t>nad 2000 m nad morjem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3B301" id="Polje z besedilom 14" o:spid="_x0000_s1031" type="#_x0000_t202" style="position:absolute;margin-left:-2.7pt;margin-top:23.45pt;width:139.2pt;height:51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TNXwIAAMQEAAAOAAAAZHJzL2Uyb0RvYy54bWysVE1PGzEQvVfqf7B8L5tAAjTKBqWgVJUQ&#10;IEHF2fF6iVuvx7Wd7IZfz7PzQYCequbgjD0zb2bezOz4omsMWykfNNmS9496nCkrqdL2qeQ/H2Zf&#10;zjkLUdhKGLKq5GsV+MXk86dx60bqmBZkKuUZQGwYta7kixjdqCiCXKhGhCNyykJZk29ExNU/FZUX&#10;LdAbUxz3eqdFS75ynqQKAa9XGyWfZPy6VjLe1nVQkZmSI7eYT5/PeTqLyViMnrxwCy23aYh/yKIR&#10;2iLoHupKRMGWXn+AarT0FKiOR5KagupaS5VrQDX93rtq7hfCqVwLyAluT1P4f7DyZnXnma7QuwFn&#10;VjTo0R2ZX4o9s7kKqtKGGgYdiGpdGMH+3sEjdt+og9PuPeAx1d/Vvkn/qIxBD8rXe5pVF5lMTmen&#10;Z+cDqCR0p8PhyXHuQ/Hq7XyI3xUCJ6HkHm3M7IrVdYjIBKY7kxQskNHVTBuTL+twaTxbCXQcg1JR&#10;y5kRIeKx5LP8S0kD4o2bsaxFNifDXo70Rpdi7THnRsjfHxGAZyxgE0kbMpIUu3mX2R3uiJpTtQZ/&#10;njajGJycacBfI8M74TF74AX7FG9x1IaQE20lzhbkn//2nuwxEtBy1mKWSx7+LIVXKPyHxbB87Q8S&#10;3TFfBsMz8M38oWZ+qLHL5pJAXh+b62QWk300O7H21Dxi7aYpKlTCSsQuedyJl3GzYVhbqabTbIRx&#10;dyJe23snE3TqVKL1oXsU3m37HDEhN7SbejF61+6NbfK0NF1GqnWehcTzhtUt/ViV3N/tWqddPLxn&#10;q9ePz+QFAAD//wMAUEsDBBQABgAIAAAAIQCwCrwi3QAAAAkBAAAPAAAAZHJzL2Rvd25yZXYueG1s&#10;TI/LTsMwEEX3SPyDNUjsWqelzxCnQkgsESKwoDvXHhJDPI5iNw39eoZVWY7u0Z1zi93oWzFgH10g&#10;BbNpBgLJBOuoVvD+9jTZgIhJk9VtIFTwgxF25fVVoXMbTvSKQ5VqwSUUc62gSanLpYymQa/jNHRI&#10;nH2G3uvEZ19L2+sTl/tWzrNsJb12xB8a3eFjg+a7OnoFlj4Cmb17PjuqjNueXzZfZlDq9mZ8uAeR&#10;cEwXGP70WR1KdjqEI9koWgWT5YJJBYvVFgTn8/UdbzswuMxmIMtC/l9Q/gIAAP//AwBQSwECLQAU&#10;AAYACAAAACEAtoM4kv4AAADhAQAAEwAAAAAAAAAAAAAAAAAAAAAAW0NvbnRlbnRfVHlwZXNdLnht&#10;bFBLAQItABQABgAIAAAAIQA4/SH/1gAAAJQBAAALAAAAAAAAAAAAAAAAAC8BAABfcmVscy8ucmVs&#10;c1BLAQItABQABgAIAAAAIQAlqLTNXwIAAMQEAAAOAAAAAAAAAAAAAAAAAC4CAABkcnMvZTJvRG9j&#10;LnhtbFBLAQItABQABgAIAAAAIQCwCrwi3QAAAAkBAAAPAAAAAAAAAAAAAAAAALkEAABkcnMvZG93&#10;bnJldi54bWxQSwUGAAAAAAQABADzAAAAwwUAAAAA&#10;" fillcolor="window" strokeweight=".5pt">
                <v:textbox>
                  <w:txbxContent>
                    <w:p w:rsidR="00C92103" w:rsidRDefault="00C92103" w:rsidP="00C92103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ind w:left="142" w:hanging="76"/>
                      </w:pPr>
                      <w:r>
                        <w:t>skalnat svet</w:t>
                      </w:r>
                    </w:p>
                    <w:p w:rsidR="00C92103" w:rsidRDefault="00C92103" w:rsidP="00C92103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ind w:left="142" w:hanging="76"/>
                      </w:pPr>
                      <w:r>
                        <w:t>neporaščen, neposeljen</w:t>
                      </w:r>
                    </w:p>
                    <w:p w:rsidR="00C92103" w:rsidRDefault="00C92103" w:rsidP="00C92103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ind w:left="142" w:hanging="76"/>
                      </w:pPr>
                      <w:r>
                        <w:t>nad 2000 m nad morjem</w:t>
                      </w:r>
                    </w:p>
                  </w:txbxContent>
                </v:textbox>
              </v:shape>
            </w:pict>
          </mc:Fallback>
        </mc:AlternateContent>
      </w:r>
    </w:p>
    <w:p w:rsidR="00C92103" w:rsidRPr="00C92103" w:rsidRDefault="00C92103" w:rsidP="00C92103">
      <w:pPr>
        <w:spacing w:line="259" w:lineRule="auto"/>
        <w:rPr>
          <w:sz w:val="28"/>
        </w:rPr>
      </w:pPr>
    </w:p>
    <w:p w:rsidR="00C92103" w:rsidRPr="00C92103" w:rsidRDefault="00C92103" w:rsidP="00C92103">
      <w:pPr>
        <w:spacing w:line="259" w:lineRule="auto"/>
        <w:rPr>
          <w:sz w:val="28"/>
        </w:rPr>
      </w:pPr>
    </w:p>
    <w:p w:rsidR="00C92103" w:rsidRPr="00C92103" w:rsidRDefault="00C92103" w:rsidP="00C92103">
      <w:pPr>
        <w:spacing w:line="259" w:lineRule="auto"/>
        <w:rPr>
          <w:sz w:val="28"/>
        </w:rPr>
      </w:pPr>
      <w:r w:rsidRPr="00C92103"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7E55438D" wp14:editId="280D6B50">
            <wp:simplePos x="0" y="0"/>
            <wp:positionH relativeFrom="column">
              <wp:posOffset>3775075</wp:posOffset>
            </wp:positionH>
            <wp:positionV relativeFrom="paragraph">
              <wp:posOffset>209550</wp:posOffset>
            </wp:positionV>
            <wp:extent cx="2468880" cy="1645920"/>
            <wp:effectExtent l="0" t="0" r="7620" b="0"/>
            <wp:wrapNone/>
            <wp:docPr id="8" name="Slika 8" descr="Posavsko hribovje s kmetijami in zaselki - poveč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savsko hribovje s kmetijami in zaselki - povečav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2103"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25DAB5E7" wp14:editId="52813097">
            <wp:simplePos x="0" y="0"/>
            <wp:positionH relativeFrom="column">
              <wp:posOffset>-423545</wp:posOffset>
            </wp:positionH>
            <wp:positionV relativeFrom="paragraph">
              <wp:posOffset>162560</wp:posOffset>
            </wp:positionV>
            <wp:extent cx="4067175" cy="1159145"/>
            <wp:effectExtent l="0" t="0" r="0" b="3175"/>
            <wp:wrapNone/>
            <wp:docPr id="7" name="Slika 7" descr="Površ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ršj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5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2103" w:rsidRPr="00C92103" w:rsidRDefault="00C92103" w:rsidP="00C92103">
      <w:pPr>
        <w:spacing w:line="259" w:lineRule="auto"/>
        <w:rPr>
          <w:sz w:val="28"/>
        </w:rPr>
      </w:pPr>
    </w:p>
    <w:p w:rsidR="00C92103" w:rsidRPr="00C92103" w:rsidRDefault="00C92103" w:rsidP="00C92103">
      <w:pPr>
        <w:spacing w:line="259" w:lineRule="auto"/>
        <w:rPr>
          <w:sz w:val="28"/>
        </w:rPr>
      </w:pPr>
      <w:r w:rsidRPr="00C9210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31EA3F" wp14:editId="32F4411D">
                <wp:simplePos x="0" y="0"/>
                <wp:positionH relativeFrom="column">
                  <wp:posOffset>2426970</wp:posOffset>
                </wp:positionH>
                <wp:positionV relativeFrom="paragraph">
                  <wp:posOffset>196215</wp:posOffset>
                </wp:positionV>
                <wp:extent cx="754380" cy="228600"/>
                <wp:effectExtent l="0" t="0" r="26670" b="1905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2103" w:rsidRDefault="00C92103" w:rsidP="00C92103">
                            <w:r>
                              <w:t>RAVNINA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EA3F" id="Polje z besedilom 12" o:spid="_x0000_s1032" type="#_x0000_t202" style="position:absolute;margin-left:191.1pt;margin-top:15.45pt;width:59.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6pTYAIAAMMEAAAOAAAAZHJzL2Uyb0RvYy54bWysVE1v2zAMvQ/YfxB0X52kaZoFdYqsRYYB&#10;RVugHXpWZLnRJouapMROf32flI9+7TQsB4UiqUfykfTZedcYtlY+aLIl7x/1OFNWUqXtY8l/3s+/&#10;jDkLUdhKGLKq5BsV+Pn086ez1k3UgJZkKuUZQGyYtK7kyxjdpCiCXKpGhCNyysJYk29ExNU/FpUX&#10;LdAbUwx6vVHRkq+cJ6lCgPZya+TTjF/XSsabug4qMlNy5Bbz6fO5SGcxPROTRy/cUstdGuIfsmiE&#10;tgh6gLoUUbCV1x+gGi09BarjkaSmoLrWUuUaUE2/966au6VwKtcCcoI70BT+H6y8Xt96piv0bsCZ&#10;FQ16dEvml2JPbKGCqrShhsEGoloXJvC/c3gRu2/U4dFeH6BM9Xe1b9I/KmOwg/LNgWbVRSahPD0Z&#10;Ho9hkTANBuNRL7eheHnsfIjfFeImoeQeXczkivVViEgErnuXFCuQ0dVcG5Mvm3BhPFsLNBxzUlHL&#10;mREhQlnyef6lnAHx5pmxrC356PiklyO9saVYB8yFEfL3RwTgGQvYxNGWiyTFbtFlckd7nhZUbUCf&#10;p+0kBifnGvBXyPBWeIweeME6xRsctSHkRDuJsyX5p7/pkz8mAlbOWoxyycOflfAKhf+wmJWv/eEw&#10;zX6+DE9OB7j415bFa4tdNRcE8vpYXCezmPyj2Yu1p+YBWzdLUWESViJ2yeNevIjbBcPWSjWbZSdM&#10;uxPxyt45maBTpxKt992D8G7X54gBuab90IvJu3ZvfdNLS7NVpFrnWUg8b1nd0Y9Nyf3dbXVaxdf3&#10;7PXy7Zk+AwAA//8DAFBLAwQUAAYACAAAACEAk/eXGdwAAAAJAQAADwAAAGRycy9kb3ducmV2Lnht&#10;bEyPwU6EMBCG7ya+QzMm3tyyGAkgZWNMPBojetBbtx2hSqeEdlncp3c86W0m8+Wf7292qx/FgnN0&#10;gRRsNxkIJBOso17B68vDVQkiJk1Wj4FQwTdG2LXnZ42ubTjSMy5d6gWHUKy1giGlqZYymgG9jpsw&#10;IfHtI8xeJ17nXtpZHzncjzLPskJ67Yg/DHrC+wHNV3fwCiy9BTLv7vHkqDOuOj2Vn2ZR6vJivbsF&#10;kXBNfzD86rM6tOy0DweyUYwKrss8Z5SHrALBwE225XJ7BUVRgWwb+b9B+wMAAP//AwBQSwECLQAU&#10;AAYACAAAACEAtoM4kv4AAADhAQAAEwAAAAAAAAAAAAAAAAAAAAAAW0NvbnRlbnRfVHlwZXNdLnht&#10;bFBLAQItABQABgAIAAAAIQA4/SH/1gAAAJQBAAALAAAAAAAAAAAAAAAAAC8BAABfcmVscy8ucmVs&#10;c1BLAQItABQABgAIAAAAIQCj+6pTYAIAAMMEAAAOAAAAAAAAAAAAAAAAAC4CAABkcnMvZTJvRG9j&#10;LnhtbFBLAQItABQABgAIAAAAIQCT95cZ3AAAAAkBAAAPAAAAAAAAAAAAAAAAALoEAABkcnMvZG93&#10;bnJldi54bWxQSwUGAAAAAAQABADzAAAAwwUAAAAA&#10;" fillcolor="window" strokeweight=".5pt">
                <v:textbox>
                  <w:txbxContent>
                    <w:p w:rsidR="00C92103" w:rsidRDefault="00C92103" w:rsidP="00C92103">
                      <w:r>
                        <w:t>RAVNINA</w:t>
                      </w:r>
                    </w:p>
                  </w:txbxContent>
                </v:textbox>
              </v:shape>
            </w:pict>
          </mc:Fallback>
        </mc:AlternateContent>
      </w:r>
    </w:p>
    <w:p w:rsidR="00C92103" w:rsidRPr="00C92103" w:rsidRDefault="00C92103" w:rsidP="00C92103">
      <w:pPr>
        <w:spacing w:line="259" w:lineRule="auto"/>
        <w:rPr>
          <w:sz w:val="28"/>
        </w:rPr>
      </w:pPr>
      <w:r w:rsidRPr="00C9210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72C149" wp14:editId="506DFFDC">
                <wp:simplePos x="0" y="0"/>
                <wp:positionH relativeFrom="column">
                  <wp:posOffset>2327910</wp:posOffset>
                </wp:positionH>
                <wp:positionV relativeFrom="paragraph">
                  <wp:posOffset>111760</wp:posOffset>
                </wp:positionV>
                <wp:extent cx="327660" cy="403860"/>
                <wp:effectExtent l="38100" t="19050" r="15240" b="53340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40386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C30EA" id="Raven puščični povezovalnik 22" o:spid="_x0000_s1026" type="#_x0000_t32" style="position:absolute;margin-left:183.3pt;margin-top:8.8pt;width:25.8pt;height:31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JwRAAIAALsDAAAOAAAAZHJzL2Uyb0RvYy54bWysU0tu2zAQ3RfoHQjuaylOYxuC5Szspl0U&#10;rdHPAcYUJRHlD0NGsnuHHKJ3Se/VIeUYabsrqgUxQ3LezHt8Wt8ejWaDxKCcrfnVrORMWuEaZbua&#10;f/1y92rFWYhgG9DOypqfZOC3m5cv1qOv5Nz1TjcSGYHYUI2+5n2MviqKIHppIMycl5YOW4cGIqXY&#10;FQ3CSOhGF/OyXBSjw8ajEzIE2t1Nh3yT8dtWivixbYOMTNecZot5xbwe0lps1lB1CL5X4jwG/MMU&#10;BpSlpheoHURg96j+gjJKoAuujTPhTOHaVgmZORCbq/IPNp978DJzIXGCv8gU/h+s+DDskamm5vM5&#10;ZxYMvdEnGKRl/v7nj8cH9fhgFfNukN/dANqqb4wukmqjDxUVb+0ez1nwe0wSHFs0rNXKvyNDZFGI&#10;JjtmzU8XzeUxMkGb1/PlYkEvI+jodXm9opjwigkmwXkM8a10hqWg5iEiqK6PW2ctva7DqQUM70Oc&#10;Cp8KUrF1d0pr2odKWzYSy9XN8oa6AXmt1RApNJ7YB9txBrojE4uIeergtGpSeaoO2B22GhlpQBTK&#10;Zbl9mvO3a6n3DkI/3ctHk8WMiuRzrUzNV2X6pu0ISr+xDYsnT8JHVGA7Lc8KaJs6y+ziM7uk+qRz&#10;ig6uOWX5i5SRQ7JwZzcnCz7PKX7+z21+AQAA//8DAFBLAwQUAAYACAAAACEATCcgpeAAAAAJAQAA&#10;DwAAAGRycy9kb3ducmV2LnhtbEyPTUvDQBCG70L/wzJCb3aTVGIasylFKogEwejF2zY7TUL3I2Y3&#10;bfrvHU96Gob34Z1niu1sNDvj6HtnBcSrCBjaxqnetgI+P57vMmA+SKukdhYFXNHDtlzcFDJX7mLf&#10;8VyHllGJ9bkU0IUw5Jz7pkMj/coNaCk7utHIQOvYcjXKC5UbzZMoSrmRvaULnRzwqcPmVE9GwL66&#10;fn+d6uPri9LrTVVF6m3SGyGWt/PuEVjAOfzB8KtP6lCS08FNVnmmBazTNCWUggeaBNzHWQLsICCL&#10;E+Blwf9/UP4AAAD//wMAUEsBAi0AFAAGAAgAAAAhALaDOJL+AAAA4QEAABMAAAAAAAAAAAAAAAAA&#10;AAAAAFtDb250ZW50X1R5cGVzXS54bWxQSwECLQAUAAYACAAAACEAOP0h/9YAAACUAQAACwAAAAAA&#10;AAAAAAAAAAAvAQAAX3JlbHMvLnJlbHNQSwECLQAUAAYACAAAACEAZOycEQACAAC7AwAADgAAAAAA&#10;AAAAAAAAAAAuAgAAZHJzL2Uyb0RvYy54bWxQSwECLQAUAAYACAAAACEATCcgpeAAAAAJAQAADwAA&#10;AAAAAAAAAAAAAABaBAAAZHJzL2Rvd25yZXYueG1sUEsFBgAAAAAEAAQA8wAAAGcFAAAAAA==&#10;" strokecolor="#0070c0" strokeweight="2.25pt">
                <v:stroke endarrow="block" joinstyle="miter"/>
              </v:shape>
            </w:pict>
          </mc:Fallback>
        </mc:AlternateContent>
      </w:r>
    </w:p>
    <w:p w:rsidR="00C92103" w:rsidRPr="00C92103" w:rsidRDefault="00C92103" w:rsidP="00C92103">
      <w:pPr>
        <w:tabs>
          <w:tab w:val="left" w:pos="284"/>
        </w:tabs>
        <w:spacing w:line="259" w:lineRule="auto"/>
        <w:ind w:left="142"/>
        <w:contextualSpacing/>
        <w:rPr>
          <w:rFonts w:cstheme="minorHAnsi"/>
          <w:b/>
          <w:color w:val="FF0000"/>
          <w:sz w:val="32"/>
          <w:szCs w:val="32"/>
          <w:u w:val="single"/>
        </w:rPr>
      </w:pPr>
      <w:r w:rsidRPr="00C92103"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D7BCE" wp14:editId="6583625A">
                <wp:simplePos x="0" y="0"/>
                <wp:positionH relativeFrom="column">
                  <wp:posOffset>5284470</wp:posOffset>
                </wp:positionH>
                <wp:positionV relativeFrom="paragraph">
                  <wp:posOffset>218440</wp:posOffset>
                </wp:positionV>
                <wp:extent cx="757555" cy="228600"/>
                <wp:effectExtent l="0" t="0" r="23495" b="1905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2103" w:rsidRDefault="00C92103" w:rsidP="00C92103">
                            <w:r>
                              <w:t>HRIBOVJE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7BCE" id="Polje z besedilom 13" o:spid="_x0000_s1033" type="#_x0000_t202" style="position:absolute;left:0;text-align:left;margin-left:416.1pt;margin-top:17.2pt;width:59.6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dPYQIAAMMEAAAOAAAAZHJzL2Uyb0RvYy54bWysVE1v2zAMvQ/YfxB0X52kTdMFdYqsRYYB&#10;RRugHXpWZLnRJouapMROf32flI9+7TQsB4UiqUfykfT5RdcYtlY+aLIl7x/1OFNWUqXtY8l/3s++&#10;nHEWorCVMGRVyTcq8IvJ50/nrRurAS3JVMozgNgwbl3JlzG6cVEEuVSNCEfklIWxJt+IiKt/LCov&#10;WqA3phj0eqdFS75ynqQKAdqrrZFPMn5dKxlv6zqoyEzJkVvMp8/nIp3F5FyMH71wSy13aYh/yKIR&#10;2iLoAepKRMFWXn+AarT0FKiOR5KagupaS5VrQDX93rtq7pbCqVwLyAnuQFP4f7DyZj33TFfo3TFn&#10;VjTo0ZzML8We2EIFVWlDDYMNRLUujOF/5/Aidt+ow6O9PkCZ6u9q36R/VMZgB+WbA82qi0xCORqO&#10;hsMhZxKmweDstJfbULw8dj7E7wpxk1Byjy5mcsX6OkQkAte9S4oVyOhqpo3Jl024NJ6tBRqOOamo&#10;5cyIEKEs+Sz/Us6AePPMWNaW/PR42MuR3thSrAPmwgj5+yMC8IwFbOJoy0WSYrfoMrmjPU8Lqjag&#10;z9N2EoOTMw34a2Q4Fx6jB8awTvEWR20IOdFO4mxJ/ulv+uSPiYCVsxajXPLwZyW8QuE/LGbla//k&#10;JM1+vpwMRwNc/GvL4rXFrppLAnl9LK6TWUz+0ezF2lPzgK2bpqgwCSsRu+RxL17G7YJha6WaTrMT&#10;pt2JeG3vnEzQqVOJ1vvuQXi363PEgNzQfujF+F27t77ppaXpKlKt8ywknres7ujHpuT+7rY6reLr&#10;e/Z6+fZMngEAAP//AwBQSwMEFAAGAAgAAAAhAA59kvreAAAACQEAAA8AAABkcnMvZG93bnJldi54&#10;bWxMj8FOwzAQRO9I/IO1SNyo0zSFNGRTISSOCBE4wM21l8QQr6PYTUu/HnOC42qeZt7W26MbxExT&#10;sJ4RlosMBLH2xnKH8PrycFWCCFGxUYNnQvimANvm/KxWlfEHfqa5jZ1IJRwqhdDHOFZSBt2TU2Hh&#10;R+KUffjJqZjOqZNmUodU7gaZZ9m1dMpyWujVSPc96a927xAMv3nW7/bxZLnVdnN6Kj/1jHh5cby7&#10;BRHpGP9g+NVP6tAkp53fswliQChXeZ5QhFVRgEjAZr1cg9gh3GQFyKaW/z9ofgAAAP//AwBQSwEC&#10;LQAUAAYACAAAACEAtoM4kv4AAADhAQAAEwAAAAAAAAAAAAAAAAAAAAAAW0NvbnRlbnRfVHlwZXNd&#10;LnhtbFBLAQItABQABgAIAAAAIQA4/SH/1gAAAJQBAAALAAAAAAAAAAAAAAAAAC8BAABfcmVscy8u&#10;cmVsc1BLAQItABQABgAIAAAAIQBZhqdPYQIAAMMEAAAOAAAAAAAAAAAAAAAAAC4CAABkcnMvZTJv&#10;RG9jLnhtbFBLAQItABQABgAIAAAAIQAOfZL63gAAAAkBAAAPAAAAAAAAAAAAAAAAALsEAABkcnMv&#10;ZG93bnJldi54bWxQSwUGAAAAAAQABADzAAAAxgUAAAAA&#10;" fillcolor="window" strokeweight=".5pt">
                <v:textbox>
                  <w:txbxContent>
                    <w:p w:rsidR="00C92103" w:rsidRDefault="00C92103" w:rsidP="00C92103">
                      <w:r>
                        <w:t>HRIBOVJE</w:t>
                      </w:r>
                    </w:p>
                  </w:txbxContent>
                </v:textbox>
              </v:shape>
            </w:pict>
          </mc:Fallback>
        </mc:AlternateContent>
      </w:r>
      <w:r w:rsidRPr="00C92103">
        <w:rPr>
          <w:rFonts w:cstheme="minorHAnsi"/>
          <w:b/>
          <w:noProof/>
          <w:color w:val="FF0000"/>
          <w:sz w:val="32"/>
          <w:szCs w:val="32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6112B3" wp14:editId="33174E78">
                <wp:simplePos x="0" y="0"/>
                <wp:positionH relativeFrom="column">
                  <wp:posOffset>293370</wp:posOffset>
                </wp:positionH>
                <wp:positionV relativeFrom="paragraph">
                  <wp:posOffset>202565</wp:posOffset>
                </wp:positionV>
                <wp:extent cx="2552700" cy="510540"/>
                <wp:effectExtent l="0" t="0" r="19050" b="22860"/>
                <wp:wrapNone/>
                <wp:docPr id="21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2103" w:rsidRDefault="00C92103" w:rsidP="00C92103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ind w:left="142" w:hanging="218"/>
                            </w:pPr>
                            <w:r>
                              <w:t>velika poseljenost</w:t>
                            </w:r>
                          </w:p>
                          <w:p w:rsidR="00C92103" w:rsidRDefault="00C92103" w:rsidP="00C92103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ind w:left="142" w:hanging="218"/>
                            </w:pPr>
                            <w:r>
                              <w:t>obdelane površine (polja, travniki)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112B3" id="Polje z besedilom 21" o:spid="_x0000_s1034" type="#_x0000_t202" style="position:absolute;left:0;text-align:left;margin-left:23.1pt;margin-top:15.95pt;width:201pt;height:40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e4PYAIAAMQEAAAOAAAAZHJzL2Uyb0RvYy54bWysVE1v2zAMvQ/YfxB0X+1kTdsFdYqsRYYB&#10;RRugHXpWZLnRJouapMROf/2elI9+7TQsB4UiqUfykfT5Rd8atlY+aLIVHxyVnCkrqdb2seI/7mef&#10;zjgLUdhaGLKq4hsV+MXk44fzzo3VkJZkauUZQGwYd67iyxjduCiCXKpWhCNyysLYkG9FxNU/FrUX&#10;HdBbUwzL8qToyNfOk1QhQHu1NfJJxm8aJeNt0wQVmak4cov59PlcpLOYnIvxoxduqeUuDfEPWbRC&#10;WwQ9QF2JKNjK63dQrZaeAjXxSFJbUNNoqXINqGZQvqnmbimcyrWAnOAONIX/Bytv1nPPdF3x4YAz&#10;K1r0aE7mp2JPbKGCqrWhlsEGojoXxvC/c3gR+6/Uo+F7fYAy1d83vk3/qIzBDso3B5pVH5mEcjga&#10;DU9LmCRso0E5Os59KJ5fOx/iN4XASai4Rxszu2J9HSIygeveJQULZHQ908bkyyZcGs/WAh3HoNTU&#10;cWZEiFBWfJZ/KWlAvHpmLOsqfvJ5VOZIr2wp1gFzYYT89R4BeMYCNpG0JSNJsV/0md2zPVELqjfg&#10;z9N2FIOTMw34a2Q4Fx6zB16wT/EWR2MIOdFO4mxJ/ulv+uSPkYCVsw6zXPHweyW8QuHfLYbly+AY&#10;FLOYL8ej0yEu/qVl8dJiV+0lgTzMA7LLYvKPZi82ntoHrN00RYVJWInYFY978TJuNwxrK9V0mp0w&#10;7k7Ea3vnZIJOnUq03vcPwrtdnyMm5Ib2Uy/Gb9q99U0vLU1XkRqdZyHxvGV1Rz9WJfd3t9ZpF1/e&#10;s9fzx2fyBwAA//8DAFBLAwQUAAYACAAAACEACxBditwAAAAJAQAADwAAAGRycy9kb3ducmV2Lnht&#10;bEyPwU7DMAyG70i8Q2QkbixtN01daTohJI4IUTjALUtMG2icqsm6sqfHnOBo/59+f673ix/EjFN0&#10;gRTkqwwEkgnWUafg9eXhpgQRkyarh0Co4Bsj7JvLi1pXNpzoGec2dYJLKFZaQZ/SWEkZTY9ex1UY&#10;kTj7CJPXicepk3bSJy73gyyybCu9dsQXej3ifY/mqz16BZbeApl393h21Bq3Oz+Vn2ZW6vpqubsF&#10;kXBJfzD86rM6NOx0CEeyUQwKNtuCSQXrfAeC882m5MWBwbxYg2xq+f+D5gcAAP//AwBQSwECLQAU&#10;AAYACAAAACEAtoM4kv4AAADhAQAAEwAAAAAAAAAAAAAAAAAAAAAAW0NvbnRlbnRfVHlwZXNdLnht&#10;bFBLAQItABQABgAIAAAAIQA4/SH/1gAAAJQBAAALAAAAAAAAAAAAAAAAAC8BAABfcmVscy8ucmVs&#10;c1BLAQItABQABgAIAAAAIQB4Be4PYAIAAMQEAAAOAAAAAAAAAAAAAAAAAC4CAABkcnMvZTJvRG9j&#10;LnhtbFBLAQItABQABgAIAAAAIQALEF2K3AAAAAkBAAAPAAAAAAAAAAAAAAAAALoEAABkcnMvZG93&#10;bnJldi54bWxQSwUGAAAAAAQABADzAAAAwwUAAAAA&#10;" fillcolor="window" strokeweight=".5pt">
                <v:textbox>
                  <w:txbxContent>
                    <w:p w:rsidR="00C92103" w:rsidRDefault="00C92103" w:rsidP="00C92103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ind w:left="142" w:hanging="218"/>
                      </w:pPr>
                      <w:r>
                        <w:t>velika poseljenost</w:t>
                      </w:r>
                    </w:p>
                    <w:p w:rsidR="00C92103" w:rsidRDefault="00C92103" w:rsidP="00C92103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ind w:left="142" w:hanging="218"/>
                      </w:pPr>
                      <w:r>
                        <w:t>obdelane površine (polja, travniki)</w:t>
                      </w:r>
                    </w:p>
                  </w:txbxContent>
                </v:textbox>
              </v:shape>
            </w:pict>
          </mc:Fallback>
        </mc:AlternateContent>
      </w:r>
    </w:p>
    <w:p w:rsidR="00C92103" w:rsidRPr="00C92103" w:rsidRDefault="00C92103" w:rsidP="00C92103">
      <w:pPr>
        <w:tabs>
          <w:tab w:val="left" w:pos="284"/>
        </w:tabs>
        <w:spacing w:line="259" w:lineRule="auto"/>
        <w:ind w:left="142"/>
        <w:contextualSpacing/>
        <w:rPr>
          <w:rFonts w:cstheme="minorHAnsi"/>
          <w:b/>
          <w:color w:val="FF0000"/>
          <w:sz w:val="32"/>
          <w:szCs w:val="32"/>
          <w:u w:val="single"/>
        </w:rPr>
      </w:pPr>
      <w:r w:rsidRPr="00C9210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2A2BBC" wp14:editId="0CDC927B">
                <wp:simplePos x="0" y="0"/>
                <wp:positionH relativeFrom="column">
                  <wp:posOffset>5265420</wp:posOffset>
                </wp:positionH>
                <wp:positionV relativeFrom="paragraph">
                  <wp:posOffset>164465</wp:posOffset>
                </wp:positionV>
                <wp:extent cx="327660" cy="403860"/>
                <wp:effectExtent l="38100" t="19050" r="15240" b="53340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40386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B3EA" id="Raven puščični povezovalnik 24" o:spid="_x0000_s1026" type="#_x0000_t32" style="position:absolute;margin-left:414.6pt;margin-top:12.95pt;width:25.8pt;height:31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3BpAAIAALsDAAAOAAAAZHJzL2Uyb0RvYy54bWysU0tu2zAQ3RfoHQjuaylOYhuC5Szspl0U&#10;bdDPAcYUJRHlD0NGsnuHHKJ3Se+VIeUYabsrqgUxQ3LezHt8Wt8cjGaDxKCcrfnFrORMWuEaZbua&#10;f/t6+2bFWYhgG9DOypofZeA3m9ev1qOv5Nz1TjcSGYHYUI2+5n2MviqKIHppIMycl5YOW4cGIqXY&#10;FQ3CSOhGF/OyXBSjw8ajEzIE2t1Nh3yT8dtWivipbYOMTNecZot5xbzu01ps1lB1CL5X4jQG/MMU&#10;BpSlpmeoHURg96j+gjJKoAuujTPhTOHaVgmZORCbi/IPNl968DJzIXGCP8sU/h+s+DjcIVNNzedX&#10;nFkw9EafYZCW+ftfPx8f1OODVcy7Qf5wA2irvjO6SKqNPlRUvLV3eMqCv8MkwaFFw1qt/HsyRBaF&#10;aLJD1vx41lweIhO0eTlfLhb0MoKOrsrLFcWEV0wwCc5jiO+kMywFNQ8RQXV93Dpr6XUdTi1g+BDi&#10;VPhckIqtu1Va0z5U2rKRWK6ul9fUDchrrYZIofHEPtiOM9AdmVhEzFMHp1WTylN1wG6/1chIA6JQ&#10;Lsvt85y/XUu9dxD66V4+mixmVCSfa2VqvirTN21HUPqtbVg8ehI+ogLbaXlSQNvUWWYXn9gl1Sed&#10;U7R3zTHLX6SMHJKFO7k5WfBlTvHLf27zBAAA//8DAFBLAwQUAAYACAAAACEA7AEH1d8AAAAJAQAA&#10;DwAAAGRycy9kb3ducmV2LnhtbEyPTUvEMBCG74L/IYzgzU2srDS16SKiIFIEqxdv2Wa2LZuP2qS7&#10;3X/veHJvM8zDO89bbhZn2QGnOASv4HYlgKFvgxl8p+Dr8+UmBxaT9kbb4FHBCSNsqsuLUhcmHP0H&#10;HprUMQrxsdAK+pTGgvPY9uh0XIURPd12YXI60Tp13Ez6SOHO8kyIe+704OlDr0d86rHdN7NT8Fyf&#10;fr73ze7t1dg7WdfCvM9WKnV9tTw+AEu4pH8Y/vRJHSpy2obZm8isgjyTGaEKsrUERkCeC+qypUGu&#10;gVclP29Q/QIAAP//AwBQSwECLQAUAAYACAAAACEAtoM4kv4AAADhAQAAEwAAAAAAAAAAAAAAAAAA&#10;AAAAW0NvbnRlbnRfVHlwZXNdLnhtbFBLAQItABQABgAIAAAAIQA4/SH/1gAAAJQBAAALAAAAAAAA&#10;AAAAAAAAAC8BAABfcmVscy8ucmVsc1BLAQItABQABgAIAAAAIQBx13BpAAIAALsDAAAOAAAAAAAA&#10;AAAAAAAAAC4CAABkcnMvZTJvRG9jLnhtbFBLAQItABQABgAIAAAAIQDsAQfV3wAAAAkBAAAPAAAA&#10;AAAAAAAAAAAAAFoEAABkcnMvZG93bnJldi54bWxQSwUGAAAAAAQABADzAAAAZgUAAAAA&#10;" strokecolor="#0070c0" strokeweight="2.25pt">
                <v:stroke endarrow="block" joinstyle="miter"/>
              </v:shape>
            </w:pict>
          </mc:Fallback>
        </mc:AlternateContent>
      </w:r>
    </w:p>
    <w:p w:rsidR="00C92103" w:rsidRPr="00C92103" w:rsidRDefault="00C92103" w:rsidP="00C92103">
      <w:pPr>
        <w:tabs>
          <w:tab w:val="left" w:pos="284"/>
        </w:tabs>
        <w:spacing w:line="259" w:lineRule="auto"/>
        <w:ind w:left="142"/>
        <w:contextualSpacing/>
        <w:rPr>
          <w:rFonts w:cstheme="minorHAnsi"/>
          <w:b/>
          <w:color w:val="FF0000"/>
          <w:sz w:val="32"/>
          <w:szCs w:val="32"/>
          <w:u w:val="single"/>
        </w:rPr>
      </w:pPr>
    </w:p>
    <w:p w:rsidR="00C92103" w:rsidRPr="00C92103" w:rsidRDefault="00C92103" w:rsidP="00C92103">
      <w:pPr>
        <w:tabs>
          <w:tab w:val="left" w:pos="284"/>
        </w:tabs>
        <w:spacing w:line="259" w:lineRule="auto"/>
        <w:ind w:left="142"/>
        <w:contextualSpacing/>
        <w:rPr>
          <w:rFonts w:cstheme="minorHAnsi"/>
          <w:b/>
          <w:color w:val="FF0000"/>
          <w:sz w:val="32"/>
          <w:szCs w:val="32"/>
          <w:u w:val="single"/>
        </w:rPr>
      </w:pPr>
      <w:r w:rsidRPr="00C92103">
        <w:rPr>
          <w:rFonts w:cstheme="minorHAnsi"/>
          <w:b/>
          <w:noProof/>
          <w:color w:val="FF0000"/>
          <w:sz w:val="32"/>
          <w:szCs w:val="32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EC4198" wp14:editId="769D0D93">
                <wp:simplePos x="0" y="0"/>
                <wp:positionH relativeFrom="column">
                  <wp:posOffset>3981450</wp:posOffset>
                </wp:positionH>
                <wp:positionV relativeFrom="paragraph">
                  <wp:posOffset>46990</wp:posOffset>
                </wp:positionV>
                <wp:extent cx="1711325" cy="472440"/>
                <wp:effectExtent l="0" t="0" r="22225" b="22860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2103" w:rsidRDefault="00C92103" w:rsidP="00C92103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ind w:left="142" w:hanging="218"/>
                            </w:pPr>
                            <w:r>
                              <w:t>vzpetine so poraščene</w:t>
                            </w:r>
                          </w:p>
                          <w:p w:rsidR="00C92103" w:rsidRDefault="00C92103" w:rsidP="00C92103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ind w:left="142" w:hanging="218"/>
                            </w:pPr>
                            <w:r>
                              <w:t>redko poseljena pobočja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C4198" id="Polje z besedilom 23" o:spid="_x0000_s1035" type="#_x0000_t202" style="position:absolute;left:0;text-align:left;margin-left:313.5pt;margin-top:3.7pt;width:134.75pt;height:3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ZLJYQIAAMQEAAAOAAAAZHJzL2Uyb0RvYy54bWysVMluGzEMvRfoPwi6N+MtSWNkHLgJXBQI&#10;kgBJkbOs0dhqNaIqyZ5xvj5P8pKtp6I+yJRIPpKP5JxfdI1ha+WDJlvy/lGPM2UlVdouSv7zYfbl&#10;K2chClsJQ1aVfKMCv5h8/nTeurEa0JJMpTwDiA3j1pV8GaMbF0WQS9WIcEROWShr8o2IuPpFUXnR&#10;Ar0xxaDXOyla8pXzJFUIeL3aKvkk49e1kvG2roOKzJQcucV8+nzO01lMzsV44YVbarlLQ/xDFo3Q&#10;FkEPUFciCrby+gNUo6WnQHU8ktQUVNdaqlwDqun33lVzvxRO5VpATnAHmsL/g5U36zvPdFXywZAz&#10;Kxr06I7ML8We2FwFVWlDDYMORLUujGF/7+ARu2/UoeH794DHVH9X+yb9ozIGPSjfHGhWXWQyOZ32&#10;+8PBMWcSutHpYDTKfShevJ0P8btC4CSU3KONmV2xvg4RmcB0b5KCBTK6mmlj8mUTLo1na4GOY1Aq&#10;ajkzIkQ8lnyWfylpQLxxM5a1JT8ZHvdypDe6FOuAOTdC/v6IADxjAZtI2pKRpNjNu8zu2Z6oOVUb&#10;8OdpO4rByZkG/DUyvBMeswfKsE/xFkdtCDnRTuJsSf7pb+/JHiMBLWctZrnk4c9KeIXCf1gMy1k/&#10;UcxivoyOTwe4+Nea+WuNXTWXBPL62Fwns5jso9mLtafmEWs3TVGhElYidsnjXryM2w3D2ko1nWYj&#10;jLsT8dreO5mgU6cSrQ/do/Bu1+eICbmh/dSL8bt2b22Tp6XpKlKt8ywknres7ujHquT+7tY67eLr&#10;e7Z6+fhMngEAAP//AwBQSwMEFAAGAAgAAAAhABvO11LdAAAACAEAAA8AAABkcnMvZG93bnJldi54&#10;bWxMj8FOwzAQRO9I/IO1SNyo0wrSNMSpEBJHVBE4wM21l8QQr6PYTdN+PcsJbrOa1cybajv7Xkw4&#10;RhdIwXKRgUAywTpqFby9Pt0UIGLSZHUfCBWcMMK2vryodGnDkV5walIrOIRiqRV0KQ2llNF06HVc&#10;hAGJvc8wep34HFtpR33kcN/LVZbl0mtH3NDpAR87NN/NwSuw9B7IfLjns6PGuM15V3yZSanrq/nh&#10;HkTCOf09wy8+o0PNTPtwIBtFryBfrXlLUrC+BcF+scnvQOxZLAuQdSX/D6h/AAAA//8DAFBLAQIt&#10;ABQABgAIAAAAIQC2gziS/gAAAOEBAAATAAAAAAAAAAAAAAAAAAAAAABbQ29udGVudF9UeXBlc10u&#10;eG1sUEsBAi0AFAAGAAgAAAAhADj9If/WAAAAlAEAAAsAAAAAAAAAAAAAAAAALwEAAF9yZWxzLy5y&#10;ZWxzUEsBAi0AFAAGAAgAAAAhAHjlkslhAgAAxAQAAA4AAAAAAAAAAAAAAAAALgIAAGRycy9lMm9E&#10;b2MueG1sUEsBAi0AFAAGAAgAAAAhABvO11LdAAAACAEAAA8AAAAAAAAAAAAAAAAAuwQAAGRycy9k&#10;b3ducmV2LnhtbFBLBQYAAAAABAAEAPMAAADFBQAAAAA=&#10;" fillcolor="window" strokeweight=".5pt">
                <v:textbox>
                  <w:txbxContent>
                    <w:p w:rsidR="00C92103" w:rsidRDefault="00C92103" w:rsidP="00C92103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ind w:left="142" w:hanging="218"/>
                      </w:pPr>
                      <w:r>
                        <w:t>vzpetine so poraščene</w:t>
                      </w:r>
                    </w:p>
                    <w:p w:rsidR="00C92103" w:rsidRDefault="00C92103" w:rsidP="00C92103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ind w:left="142" w:hanging="218"/>
                      </w:pPr>
                      <w:r>
                        <w:t>redko poseljena pobočja</w:t>
                      </w:r>
                    </w:p>
                  </w:txbxContent>
                </v:textbox>
              </v:shape>
            </w:pict>
          </mc:Fallback>
        </mc:AlternateContent>
      </w:r>
    </w:p>
    <w:p w:rsidR="00C92103" w:rsidRPr="00C92103" w:rsidRDefault="00C92103" w:rsidP="00C92103">
      <w:pPr>
        <w:tabs>
          <w:tab w:val="left" w:pos="284"/>
        </w:tabs>
        <w:spacing w:line="259" w:lineRule="auto"/>
        <w:ind w:left="142"/>
        <w:contextualSpacing/>
        <w:rPr>
          <w:rFonts w:cstheme="minorHAnsi"/>
          <w:b/>
          <w:color w:val="FF0000"/>
          <w:sz w:val="32"/>
          <w:szCs w:val="32"/>
          <w:u w:val="single"/>
        </w:rPr>
      </w:pPr>
    </w:p>
    <w:p w:rsidR="00C92103" w:rsidRDefault="00C92103"/>
    <w:p w:rsidR="00C92103" w:rsidRPr="00C92103" w:rsidRDefault="00C92103" w:rsidP="00C92103">
      <w:pPr>
        <w:tabs>
          <w:tab w:val="left" w:pos="284"/>
        </w:tabs>
        <w:spacing w:line="259" w:lineRule="auto"/>
        <w:ind w:left="720"/>
        <w:contextualSpacing/>
        <w:rPr>
          <w:rFonts w:cstheme="minorHAnsi"/>
          <w:color w:val="FF0000"/>
          <w:sz w:val="28"/>
          <w:szCs w:val="32"/>
          <w:u w:val="single"/>
        </w:rPr>
      </w:pPr>
      <w:r w:rsidRPr="00C92103">
        <w:rPr>
          <w:rFonts w:cstheme="minorHAnsi"/>
          <w:color w:val="FF0000"/>
          <w:sz w:val="28"/>
          <w:szCs w:val="32"/>
          <w:u w:val="single"/>
        </w:rPr>
        <w:t>DEL POKRAJINE SMO TUDI MI</w:t>
      </w:r>
    </w:p>
    <w:p w:rsidR="00C92103" w:rsidRPr="00C92103" w:rsidRDefault="00C92103" w:rsidP="00C92103">
      <w:pPr>
        <w:tabs>
          <w:tab w:val="left" w:pos="284"/>
        </w:tabs>
        <w:spacing w:line="259" w:lineRule="auto"/>
        <w:ind w:left="720"/>
        <w:contextualSpacing/>
        <w:rPr>
          <w:rFonts w:cstheme="minorHAnsi"/>
          <w:b/>
          <w:color w:val="FF0000"/>
          <w:sz w:val="32"/>
          <w:szCs w:val="32"/>
          <w:u w:val="single"/>
        </w:rPr>
      </w:pPr>
    </w:p>
    <w:p w:rsidR="00C92103" w:rsidRPr="00C92103" w:rsidRDefault="00C92103" w:rsidP="00C92103">
      <w:pPr>
        <w:numPr>
          <w:ilvl w:val="0"/>
          <w:numId w:val="10"/>
        </w:numPr>
        <w:tabs>
          <w:tab w:val="left" w:pos="284"/>
        </w:tabs>
        <w:spacing w:line="276" w:lineRule="auto"/>
        <w:ind w:left="426"/>
        <w:contextualSpacing/>
        <w:rPr>
          <w:rFonts w:cstheme="minorHAnsi"/>
          <w:sz w:val="26"/>
          <w:szCs w:val="26"/>
        </w:rPr>
      </w:pPr>
      <w:r w:rsidRPr="00C92103">
        <w:rPr>
          <w:rFonts w:cstheme="minorHAnsi"/>
          <w:sz w:val="26"/>
          <w:szCs w:val="26"/>
        </w:rPr>
        <w:t>Ponovi: Naštej naravne pojave v domači pokrajini.</w:t>
      </w:r>
    </w:p>
    <w:p w:rsidR="00C92103" w:rsidRPr="00C92103" w:rsidRDefault="00C92103" w:rsidP="00C92103">
      <w:pPr>
        <w:tabs>
          <w:tab w:val="left" w:pos="284"/>
        </w:tabs>
        <w:spacing w:line="276" w:lineRule="auto"/>
        <w:ind w:left="426"/>
        <w:contextualSpacing/>
        <w:rPr>
          <w:rFonts w:cstheme="minorHAnsi"/>
          <w:sz w:val="10"/>
          <w:szCs w:val="26"/>
        </w:rPr>
      </w:pPr>
    </w:p>
    <w:p w:rsidR="00C92103" w:rsidRPr="00C92103" w:rsidRDefault="00C92103" w:rsidP="00C92103">
      <w:pPr>
        <w:numPr>
          <w:ilvl w:val="0"/>
          <w:numId w:val="10"/>
        </w:numPr>
        <w:tabs>
          <w:tab w:val="left" w:pos="284"/>
        </w:tabs>
        <w:spacing w:line="276" w:lineRule="auto"/>
        <w:ind w:left="426"/>
        <w:contextualSpacing/>
        <w:rPr>
          <w:rFonts w:cstheme="minorHAnsi"/>
          <w:sz w:val="26"/>
          <w:szCs w:val="26"/>
        </w:rPr>
      </w:pPr>
      <w:r w:rsidRPr="00C92103">
        <w:rPr>
          <w:rFonts w:cstheme="minorHAnsi"/>
          <w:sz w:val="26"/>
          <w:szCs w:val="26"/>
        </w:rPr>
        <w:t xml:space="preserve">Poleg naravnih pojavov v pokrajini opazujemo tudi pojave, ki so povezani z ljudmi. </w:t>
      </w:r>
    </w:p>
    <w:p w:rsidR="00C92103" w:rsidRPr="00C92103" w:rsidRDefault="00C92103" w:rsidP="00C92103">
      <w:pPr>
        <w:tabs>
          <w:tab w:val="left" w:pos="284"/>
        </w:tabs>
        <w:spacing w:line="276" w:lineRule="auto"/>
        <w:ind w:left="426"/>
        <w:contextualSpacing/>
        <w:rPr>
          <w:rFonts w:cstheme="minorHAnsi"/>
          <w:sz w:val="26"/>
          <w:szCs w:val="26"/>
        </w:rPr>
      </w:pPr>
      <w:r w:rsidRPr="00C92103">
        <w:rPr>
          <w:rFonts w:cstheme="minorHAnsi"/>
          <w:sz w:val="26"/>
          <w:szCs w:val="26"/>
        </w:rPr>
        <w:t xml:space="preserve">Odpri UČB, str. 56. Preberi besedilo pod naslovom </w:t>
      </w:r>
      <w:r w:rsidRPr="00C92103">
        <w:rPr>
          <w:rFonts w:cstheme="minorHAnsi"/>
          <w:b/>
          <w:i/>
          <w:sz w:val="26"/>
          <w:szCs w:val="26"/>
        </w:rPr>
        <w:t>Ljudje spreminjamo pokrajine</w:t>
      </w:r>
      <w:r w:rsidRPr="00C92103">
        <w:rPr>
          <w:rFonts w:cstheme="minorHAnsi"/>
          <w:sz w:val="26"/>
          <w:szCs w:val="26"/>
        </w:rPr>
        <w:t>.</w:t>
      </w:r>
    </w:p>
    <w:p w:rsidR="00C92103" w:rsidRPr="00C92103" w:rsidRDefault="00C92103" w:rsidP="00C92103">
      <w:pPr>
        <w:tabs>
          <w:tab w:val="left" w:pos="284"/>
        </w:tabs>
        <w:spacing w:line="276" w:lineRule="auto"/>
        <w:ind w:left="426"/>
        <w:contextualSpacing/>
        <w:rPr>
          <w:rFonts w:cstheme="minorHAnsi"/>
          <w:sz w:val="10"/>
          <w:szCs w:val="26"/>
        </w:rPr>
      </w:pPr>
    </w:p>
    <w:p w:rsidR="00C92103" w:rsidRPr="00C92103" w:rsidRDefault="00C92103" w:rsidP="00C92103">
      <w:pPr>
        <w:numPr>
          <w:ilvl w:val="0"/>
          <w:numId w:val="10"/>
        </w:numPr>
        <w:tabs>
          <w:tab w:val="left" w:pos="284"/>
        </w:tabs>
        <w:spacing w:line="276" w:lineRule="auto"/>
        <w:ind w:left="426"/>
        <w:contextualSpacing/>
        <w:rPr>
          <w:rFonts w:cstheme="minorHAnsi"/>
          <w:sz w:val="26"/>
          <w:szCs w:val="26"/>
        </w:rPr>
      </w:pPr>
      <w:r w:rsidRPr="00C92103">
        <w:rPr>
          <w:rFonts w:cstheme="minorHAnsi"/>
          <w:sz w:val="26"/>
          <w:szCs w:val="26"/>
        </w:rPr>
        <w:t>Oglej si sliko pod besedilom. Povej, kaj vse vidiš na njej. Bodi dober opazovalec/</w:t>
      </w:r>
      <w:proofErr w:type="spellStart"/>
      <w:r w:rsidRPr="00C92103">
        <w:rPr>
          <w:rFonts w:cstheme="minorHAnsi"/>
          <w:sz w:val="26"/>
          <w:szCs w:val="26"/>
        </w:rPr>
        <w:t>ka</w:t>
      </w:r>
      <w:proofErr w:type="spellEnd"/>
      <w:r w:rsidRPr="00C92103">
        <w:rPr>
          <w:rFonts w:cstheme="minorHAnsi"/>
          <w:sz w:val="26"/>
          <w:szCs w:val="26"/>
        </w:rPr>
        <w:t xml:space="preserve">. </w:t>
      </w:r>
      <w:r w:rsidRPr="00C92103">
        <w:rPr>
          <w:rFonts w:cstheme="minorHAnsi"/>
          <w:sz w:val="26"/>
          <w:szCs w:val="26"/>
        </w:rPr>
        <w:sym w:font="Wingdings" w:char="F04A"/>
      </w:r>
    </w:p>
    <w:p w:rsidR="00C92103" w:rsidRPr="00C92103" w:rsidRDefault="00C92103" w:rsidP="00C92103">
      <w:pPr>
        <w:tabs>
          <w:tab w:val="left" w:pos="284"/>
        </w:tabs>
        <w:spacing w:line="276" w:lineRule="auto"/>
        <w:ind w:left="426"/>
        <w:contextualSpacing/>
        <w:rPr>
          <w:rFonts w:cstheme="minorHAnsi"/>
          <w:sz w:val="26"/>
          <w:szCs w:val="26"/>
        </w:rPr>
      </w:pPr>
    </w:p>
    <w:p w:rsidR="00C92103" w:rsidRPr="00C92103" w:rsidRDefault="00C92103" w:rsidP="00C92103">
      <w:pPr>
        <w:numPr>
          <w:ilvl w:val="0"/>
          <w:numId w:val="10"/>
        </w:numPr>
        <w:tabs>
          <w:tab w:val="left" w:pos="284"/>
        </w:tabs>
        <w:spacing w:line="276" w:lineRule="auto"/>
        <w:ind w:left="426"/>
        <w:contextualSpacing/>
        <w:rPr>
          <w:rFonts w:cstheme="minorHAnsi"/>
          <w:sz w:val="26"/>
          <w:szCs w:val="26"/>
        </w:rPr>
      </w:pPr>
      <w:r w:rsidRPr="00C92103">
        <w:rPr>
          <w:rFonts w:cstheme="minorHAnsi"/>
          <w:sz w:val="26"/>
          <w:szCs w:val="26"/>
        </w:rPr>
        <w:t>Torej, naravni pojavi nam omogočajo pogoje za življenje. Kaj to pomeni? Npr.:</w:t>
      </w:r>
    </w:p>
    <w:p w:rsidR="00C92103" w:rsidRPr="00C92103" w:rsidRDefault="00C92103" w:rsidP="00C92103">
      <w:pPr>
        <w:numPr>
          <w:ilvl w:val="0"/>
          <w:numId w:val="2"/>
        </w:numPr>
        <w:tabs>
          <w:tab w:val="left" w:pos="284"/>
        </w:tabs>
        <w:spacing w:line="276" w:lineRule="auto"/>
        <w:contextualSpacing/>
        <w:rPr>
          <w:rFonts w:cstheme="minorHAnsi"/>
          <w:sz w:val="26"/>
          <w:szCs w:val="26"/>
        </w:rPr>
      </w:pPr>
      <w:r w:rsidRPr="00C92103">
        <w:rPr>
          <w:rFonts w:cstheme="minorHAnsi"/>
          <w:sz w:val="26"/>
          <w:szCs w:val="26"/>
        </w:rPr>
        <w:t xml:space="preserve">Na ravnini si ustvarimo polja, njive za pridelovanje hrane, ceste. </w:t>
      </w:r>
    </w:p>
    <w:p w:rsidR="00C92103" w:rsidRPr="00C92103" w:rsidRDefault="00C92103" w:rsidP="00C92103">
      <w:pPr>
        <w:numPr>
          <w:ilvl w:val="0"/>
          <w:numId w:val="2"/>
        </w:numPr>
        <w:tabs>
          <w:tab w:val="left" w:pos="284"/>
        </w:tabs>
        <w:spacing w:line="276" w:lineRule="auto"/>
        <w:contextualSpacing/>
        <w:rPr>
          <w:rFonts w:cstheme="minorHAnsi"/>
          <w:sz w:val="26"/>
          <w:szCs w:val="26"/>
        </w:rPr>
      </w:pPr>
      <w:r w:rsidRPr="00C92103">
        <w:rPr>
          <w:rFonts w:cstheme="minorHAnsi"/>
          <w:sz w:val="26"/>
          <w:szCs w:val="26"/>
        </w:rPr>
        <w:t xml:space="preserve">Gozdovi nam dajo les za gradnjo, kurjavo. </w:t>
      </w:r>
    </w:p>
    <w:p w:rsidR="00C92103" w:rsidRPr="00C92103" w:rsidRDefault="00C92103" w:rsidP="00C92103">
      <w:pPr>
        <w:numPr>
          <w:ilvl w:val="0"/>
          <w:numId w:val="2"/>
        </w:numPr>
        <w:tabs>
          <w:tab w:val="left" w:pos="284"/>
        </w:tabs>
        <w:spacing w:line="276" w:lineRule="auto"/>
        <w:contextualSpacing/>
        <w:rPr>
          <w:rFonts w:cstheme="minorHAnsi"/>
          <w:sz w:val="26"/>
          <w:szCs w:val="26"/>
        </w:rPr>
      </w:pPr>
      <w:r w:rsidRPr="00C92103">
        <w:rPr>
          <w:rFonts w:cstheme="minorHAnsi"/>
          <w:sz w:val="26"/>
          <w:szCs w:val="26"/>
        </w:rPr>
        <w:lastRenderedPageBreak/>
        <w:t xml:space="preserve">V morjih lovimo ribe za prehranjevanje, po morju prevažamo različne tovore in potujemo z ladjami. </w:t>
      </w:r>
    </w:p>
    <w:p w:rsidR="00C92103" w:rsidRPr="00C92103" w:rsidRDefault="00C92103" w:rsidP="00C92103">
      <w:pPr>
        <w:tabs>
          <w:tab w:val="left" w:pos="284"/>
        </w:tabs>
        <w:spacing w:line="276" w:lineRule="auto"/>
        <w:ind w:left="1080"/>
        <w:contextualSpacing/>
        <w:rPr>
          <w:rFonts w:cstheme="minorHAnsi"/>
          <w:sz w:val="26"/>
          <w:szCs w:val="26"/>
        </w:rPr>
      </w:pPr>
    </w:p>
    <w:p w:rsidR="00C92103" w:rsidRPr="00C92103" w:rsidRDefault="00C92103" w:rsidP="00C92103">
      <w:pPr>
        <w:tabs>
          <w:tab w:val="left" w:pos="284"/>
        </w:tabs>
        <w:spacing w:line="276" w:lineRule="auto"/>
        <w:ind w:left="284"/>
        <w:contextualSpacing/>
        <w:rPr>
          <w:rFonts w:cstheme="minorHAnsi"/>
          <w:sz w:val="26"/>
          <w:szCs w:val="26"/>
        </w:rPr>
      </w:pPr>
      <w:r w:rsidRPr="00C92103">
        <w:rPr>
          <w:rFonts w:cstheme="minorHAnsi"/>
          <w:sz w:val="26"/>
          <w:szCs w:val="26"/>
        </w:rPr>
        <w:t>A s tem, ko izkoriščamo naravne pojave, pokrajino spreminjamo. Saj teh pojavov ne bi bilo, če tu ne bi živeli ljudje. Se strinjaš?</w:t>
      </w:r>
    </w:p>
    <w:p w:rsidR="00C92103" w:rsidRPr="00C92103" w:rsidRDefault="00C92103" w:rsidP="00C92103">
      <w:pPr>
        <w:tabs>
          <w:tab w:val="left" w:pos="284"/>
        </w:tabs>
        <w:spacing w:line="276" w:lineRule="auto"/>
        <w:ind w:left="284"/>
        <w:contextualSpacing/>
        <w:rPr>
          <w:rFonts w:cstheme="minorHAnsi"/>
          <w:sz w:val="26"/>
          <w:szCs w:val="26"/>
        </w:rPr>
      </w:pPr>
      <w:r w:rsidRPr="00C92103">
        <w:rPr>
          <w:rFonts w:cstheme="minorHAnsi"/>
          <w:sz w:val="26"/>
          <w:szCs w:val="26"/>
        </w:rPr>
        <w:t xml:space="preserve">Zato v pokrajini opazujemo: </w:t>
      </w:r>
    </w:p>
    <w:p w:rsidR="00C92103" w:rsidRPr="00C92103" w:rsidRDefault="00C92103" w:rsidP="00C92103">
      <w:pPr>
        <w:tabs>
          <w:tab w:val="left" w:pos="284"/>
        </w:tabs>
        <w:spacing w:line="240" w:lineRule="auto"/>
        <w:ind w:left="284"/>
        <w:contextualSpacing/>
        <w:rPr>
          <w:rFonts w:cstheme="minorHAnsi"/>
          <w:sz w:val="26"/>
          <w:szCs w:val="26"/>
        </w:rPr>
      </w:pPr>
    </w:p>
    <w:p w:rsidR="00C92103" w:rsidRPr="00C92103" w:rsidRDefault="00C92103" w:rsidP="00C9210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EF"/>
        <w:tabs>
          <w:tab w:val="left" w:pos="284"/>
        </w:tabs>
        <w:spacing w:line="360" w:lineRule="auto"/>
        <w:ind w:left="284" w:firstLine="0"/>
        <w:contextualSpacing/>
        <w:rPr>
          <w:rFonts w:cstheme="minorHAnsi"/>
          <w:color w:val="00B050"/>
          <w:sz w:val="26"/>
          <w:szCs w:val="26"/>
        </w:rPr>
      </w:pPr>
      <w:r w:rsidRPr="00C92103">
        <w:rPr>
          <w:rFonts w:cstheme="minorHAnsi"/>
          <w:noProof/>
          <w:color w:val="00B050"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C7058A" wp14:editId="702C6D33">
                <wp:simplePos x="0" y="0"/>
                <wp:positionH relativeFrom="column">
                  <wp:posOffset>2381250</wp:posOffset>
                </wp:positionH>
                <wp:positionV relativeFrom="paragraph">
                  <wp:posOffset>18415</wp:posOffset>
                </wp:positionV>
                <wp:extent cx="289560" cy="1120140"/>
                <wp:effectExtent l="0" t="0" r="34290" b="22860"/>
                <wp:wrapNone/>
                <wp:docPr id="25" name="Desni zaviti oklepaj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120140"/>
                        </a:xfrm>
                        <a:prstGeom prst="rightBrace">
                          <a:avLst>
                            <a:gd name="adj1" fmla="val 8333"/>
                            <a:gd name="adj2" fmla="val 43684"/>
                          </a:avLst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B1A6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i zaviti oklepaj 25" o:spid="_x0000_s1026" type="#_x0000_t88" style="position:absolute;margin-left:187.5pt;margin-top:1.45pt;width:22.8pt;height:8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CmlwIAACsFAAAOAAAAZHJzL2Uyb0RvYy54bWysVEtv2zAMvg/YfxB0X51nlwZ1iixBhwFF&#10;G6AdemZkyVan1yQlTvvrS8lumj1Ow3JQSJPi4+NHXV4dtCJ77oO0pqTDswEl3DBbSVOX9PvD9acZ&#10;JSGCqUBZw0v6zAO9Wnz8cNm6OR/ZxqqKe4JBTJi3rqRNjG5eFIE1XEM4s44bNArrNURUfV1UHlqM&#10;rlUxGgzOi9b6ynnLeAj4dd0Z6SLHF4KzeCdE4JGokmJtMZ8+n9t0FotLmNceXCNZXwb8QxUapMGk&#10;x1BriEB2Xv4RSkvmbbAinjGrCyuEZDz3gN0MB791c9+A47kXBCe4I0zh/4Vlt/uNJ7Iq6WhKiQGN&#10;M1rzYCR5gb2Mktgfijt4ImhGrFoX5njl3m18rwUUU+MH4XX6x5bIIeP7fMSXHyJh+HE0u5ie4xQY&#10;moZDbHiSB1C833Y+xK/capKEknpZN/GLB5ZQgDnsb0LMKFd9qVA9DSkRWuHQ9qDIbDwe9zM9cRmd&#10;ukzG57NJ8sG0fUCU3hKn6MZeS6UyM5QhLdZ6MZimsgEJKhREFLVDyIKpKQFVI/NZ9LnEYJWs0vUU&#10;KPh6u1KeYGUlXQ3Sr0/8i1vKvYbQdH7Z1PWgZcTlUFKXdHZ6W5kUnWd6IyKplzSYbhRJ2trqGcfq&#10;bcf34Ni1xCQ3EOIGPGKF3eDSxjs8hLLYou0lShrrX/72Pfkj79BKSYsLg+3/3IHnlKhvBhl5MZzg&#10;OEnMymT6eYSKP7VsTy1mp1cWUcHpYXVZTP5RvYnCW/2Iu71MWdEEhmHuDuheWcVukfF1YHy5zG64&#10;VQ7ijbl3LAVPOCV4Hw6P4F3Pqoh8vLVvy9WzoCPEu29HhOUuWiGPCHe49nDjRmYS9a9HWvlTPXu9&#10;v3GLVwAAAP//AwBQSwMEFAAGAAgAAAAhAPrdvSvgAAAACQEAAA8AAABkcnMvZG93bnJldi54bWxM&#10;j0FPg0AUhO8m/ofNM/FmF0GLRZZGbIzpxURa43Vht0Bk35LdbcH+ep8nPU5mMvNNvp7NwE7a+d6i&#10;gNtFBExjY1WPrYD97uXmAZgPEpUcLGoB39rDuri8yGWm7ITv+lSFllEJ+kwK6EIYM85902kj/cKO&#10;Gsk7WGdkIOlarpycqNwMPI6iJTeyR1ro5KifO918VUcjYJNU5ZstS9xOm49PV7+eUzychbi+mp8e&#10;gQU9h78w/OITOhTEVNsjKs8GAUl6T1+CgHgFjPy7OFoCqymYrhLgRc7/Pyh+AAAA//8DAFBLAQIt&#10;ABQABgAIAAAAIQC2gziS/gAAAOEBAAATAAAAAAAAAAAAAAAAAAAAAABbQ29udGVudF9UeXBlc10u&#10;eG1sUEsBAi0AFAAGAAgAAAAhADj9If/WAAAAlAEAAAsAAAAAAAAAAAAAAAAALwEAAF9yZWxzLy5y&#10;ZWxzUEsBAi0AFAAGAAgAAAAhABmCsKaXAgAAKwUAAA4AAAAAAAAAAAAAAAAALgIAAGRycy9lMm9E&#10;b2MueG1sUEsBAi0AFAAGAAgAAAAhAPrdvSvgAAAACQEAAA8AAAAAAAAAAAAAAAAA8QQAAGRycy9k&#10;b3ducmV2LnhtbFBLBQYAAAAABAAEAPMAAAD+BQAAAAA=&#10;" adj="465,9436" strokecolor="#c00000" strokeweight="1.5pt">
                <v:stroke joinstyle="miter"/>
              </v:shape>
            </w:pict>
          </mc:Fallback>
        </mc:AlternateContent>
      </w:r>
      <w:r w:rsidRPr="00C92103">
        <w:rPr>
          <w:rFonts w:cstheme="minorHAnsi"/>
          <w:color w:val="00B050"/>
          <w:sz w:val="26"/>
          <w:szCs w:val="26"/>
        </w:rPr>
        <w:t xml:space="preserve">PROMET, </w:t>
      </w:r>
    </w:p>
    <w:p w:rsidR="00C92103" w:rsidRPr="00C92103" w:rsidRDefault="00C92103" w:rsidP="00C9210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EF"/>
        <w:tabs>
          <w:tab w:val="left" w:pos="284"/>
        </w:tabs>
        <w:spacing w:line="360" w:lineRule="auto"/>
        <w:ind w:left="284" w:firstLine="0"/>
        <w:contextualSpacing/>
        <w:rPr>
          <w:rFonts w:cstheme="minorHAnsi"/>
          <w:sz w:val="26"/>
          <w:szCs w:val="26"/>
        </w:rPr>
      </w:pPr>
      <w:r w:rsidRPr="00C92103">
        <w:rPr>
          <w:rFonts w:cstheme="minorHAnsi"/>
          <w:color w:val="00B050"/>
          <w:sz w:val="26"/>
          <w:szCs w:val="26"/>
        </w:rPr>
        <w:t>NASELJA,</w:t>
      </w:r>
      <w:r w:rsidRPr="00C92103">
        <w:rPr>
          <w:rFonts w:cstheme="minorHAnsi"/>
          <w:sz w:val="26"/>
          <w:szCs w:val="26"/>
        </w:rPr>
        <w:t xml:space="preserve">                                               To so </w:t>
      </w:r>
      <w:r w:rsidRPr="00C92103">
        <w:rPr>
          <w:rFonts w:cstheme="minorHAnsi"/>
          <w:color w:val="C00000"/>
          <w:szCs w:val="26"/>
        </w:rPr>
        <w:t xml:space="preserve">POJAVI, KI SO POVEZANI S  </w:t>
      </w:r>
      <w:r w:rsidRPr="00C92103">
        <w:rPr>
          <w:rFonts w:cstheme="minorHAnsi"/>
          <w:color w:val="C00000"/>
          <w:szCs w:val="26"/>
        </w:rPr>
        <w:t>ČLOVEK</w:t>
      </w:r>
      <w:r>
        <w:rPr>
          <w:rFonts w:cstheme="minorHAnsi"/>
          <w:color w:val="C00000"/>
          <w:szCs w:val="26"/>
        </w:rPr>
        <w:t>OM</w:t>
      </w:r>
      <w:r w:rsidRPr="00C92103">
        <w:rPr>
          <w:rFonts w:cstheme="minorHAnsi"/>
          <w:sz w:val="26"/>
          <w:szCs w:val="26"/>
        </w:rPr>
        <w:t xml:space="preserve">           </w:t>
      </w:r>
    </w:p>
    <w:p w:rsidR="00C92103" w:rsidRPr="00C92103" w:rsidRDefault="00C92103" w:rsidP="00C9210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EF"/>
        <w:tabs>
          <w:tab w:val="left" w:pos="284"/>
        </w:tabs>
        <w:spacing w:line="360" w:lineRule="auto"/>
        <w:ind w:left="284" w:firstLine="0"/>
        <w:contextualSpacing/>
        <w:rPr>
          <w:rFonts w:cstheme="minorHAnsi"/>
          <w:color w:val="00B050"/>
          <w:sz w:val="26"/>
          <w:szCs w:val="26"/>
        </w:rPr>
      </w:pPr>
      <w:r w:rsidRPr="00C92103">
        <w:rPr>
          <w:rFonts w:cstheme="minorHAnsi"/>
          <w:color w:val="00B050"/>
          <w:sz w:val="26"/>
          <w:szCs w:val="26"/>
        </w:rPr>
        <w:t xml:space="preserve">PREBIVALSTVO (ljudi) in                                          </w:t>
      </w:r>
      <w:proofErr w:type="spellStart"/>
      <w:r w:rsidRPr="00C92103">
        <w:rPr>
          <w:rFonts w:cstheme="minorHAnsi"/>
          <w:color w:val="C00000"/>
          <w:sz w:val="26"/>
          <w:szCs w:val="26"/>
        </w:rPr>
        <w:t>in</w:t>
      </w:r>
      <w:proofErr w:type="spellEnd"/>
      <w:r w:rsidRPr="00C92103">
        <w:rPr>
          <w:rFonts w:cstheme="minorHAnsi"/>
          <w:color w:val="C00000"/>
          <w:sz w:val="26"/>
          <w:szCs w:val="26"/>
        </w:rPr>
        <w:t xml:space="preserve"> njegovimi dejavnostmi</w:t>
      </w:r>
      <w:r w:rsidRPr="00C92103">
        <w:rPr>
          <w:rFonts w:cstheme="minorHAnsi"/>
          <w:sz w:val="26"/>
          <w:szCs w:val="26"/>
        </w:rPr>
        <w:t>.</w:t>
      </w:r>
    </w:p>
    <w:p w:rsidR="00C92103" w:rsidRPr="00C92103" w:rsidRDefault="00C92103" w:rsidP="00C9210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EF"/>
        <w:tabs>
          <w:tab w:val="left" w:pos="284"/>
        </w:tabs>
        <w:spacing w:line="360" w:lineRule="auto"/>
        <w:ind w:left="284" w:firstLine="0"/>
        <w:contextualSpacing/>
        <w:rPr>
          <w:rFonts w:cstheme="minorHAnsi"/>
          <w:color w:val="00B050"/>
          <w:sz w:val="26"/>
          <w:szCs w:val="26"/>
        </w:rPr>
      </w:pPr>
      <w:r w:rsidRPr="00C92103">
        <w:rPr>
          <w:rFonts w:cstheme="minorHAnsi"/>
          <w:color w:val="00B050"/>
          <w:sz w:val="26"/>
          <w:szCs w:val="26"/>
        </w:rPr>
        <w:t xml:space="preserve">GOSPODARSTVO.           </w:t>
      </w:r>
    </w:p>
    <w:p w:rsidR="00C92103" w:rsidRPr="00C92103" w:rsidRDefault="00C92103" w:rsidP="00C92103">
      <w:pPr>
        <w:tabs>
          <w:tab w:val="left" w:pos="284"/>
        </w:tabs>
        <w:spacing w:line="240" w:lineRule="auto"/>
        <w:ind w:left="284"/>
        <w:contextualSpacing/>
        <w:rPr>
          <w:rFonts w:cstheme="minorHAnsi"/>
          <w:color w:val="4472C4" w:themeColor="accent5"/>
          <w:sz w:val="26"/>
          <w:szCs w:val="26"/>
        </w:rPr>
      </w:pPr>
    </w:p>
    <w:p w:rsidR="00C92103" w:rsidRPr="00C92103" w:rsidRDefault="00C92103" w:rsidP="00C92103">
      <w:pPr>
        <w:tabs>
          <w:tab w:val="left" w:pos="284"/>
        </w:tabs>
        <w:spacing w:line="240" w:lineRule="auto"/>
        <w:ind w:left="284"/>
        <w:contextualSpacing/>
        <w:rPr>
          <w:rFonts w:cstheme="minorHAnsi"/>
          <w:color w:val="4472C4" w:themeColor="accent5"/>
          <w:sz w:val="26"/>
          <w:szCs w:val="26"/>
        </w:rPr>
      </w:pPr>
      <w:r w:rsidRPr="00C92103">
        <w:rPr>
          <w:rFonts w:cstheme="minorHAnsi"/>
          <w:color w:val="4472C4" w:themeColor="accent5"/>
          <w:sz w:val="26"/>
          <w:szCs w:val="26"/>
        </w:rPr>
        <w:t>Kaj vse spada k posameznemu pojavu?</w:t>
      </w:r>
    </w:p>
    <w:p w:rsidR="00C92103" w:rsidRPr="00C92103" w:rsidRDefault="00C92103" w:rsidP="00C92103">
      <w:pPr>
        <w:tabs>
          <w:tab w:val="left" w:pos="284"/>
        </w:tabs>
        <w:spacing w:line="240" w:lineRule="auto"/>
        <w:ind w:left="284"/>
        <w:contextualSpacing/>
        <w:rPr>
          <w:rFonts w:cstheme="minorHAnsi"/>
          <w:sz w:val="26"/>
          <w:szCs w:val="26"/>
        </w:rPr>
      </w:pPr>
      <w:r w:rsidRPr="00C92103">
        <w:rPr>
          <w:rFonts w:cstheme="minorHAnsi"/>
          <w:b/>
          <w:sz w:val="26"/>
          <w:szCs w:val="26"/>
        </w:rPr>
        <w:t>Promet:</w:t>
      </w:r>
      <w:r w:rsidRPr="00C92103">
        <w:rPr>
          <w:rFonts w:cstheme="minorHAnsi"/>
          <w:sz w:val="26"/>
          <w:szCs w:val="26"/>
        </w:rPr>
        <w:t xml:space="preserve"> ceste, mostovi, železnice, letališča, avtobusne postaje, pločniki, avtomobili, kolesa, gneča…</w:t>
      </w:r>
    </w:p>
    <w:p w:rsidR="00C92103" w:rsidRPr="00C92103" w:rsidRDefault="00C92103" w:rsidP="00C92103">
      <w:pPr>
        <w:tabs>
          <w:tab w:val="left" w:pos="284"/>
        </w:tabs>
        <w:spacing w:line="240" w:lineRule="auto"/>
        <w:ind w:left="284"/>
        <w:contextualSpacing/>
        <w:rPr>
          <w:rFonts w:cstheme="minorHAnsi"/>
          <w:sz w:val="26"/>
          <w:szCs w:val="26"/>
        </w:rPr>
      </w:pPr>
      <w:r w:rsidRPr="00C92103">
        <w:rPr>
          <w:rFonts w:cstheme="minorHAnsi"/>
          <w:b/>
          <w:sz w:val="26"/>
          <w:szCs w:val="26"/>
        </w:rPr>
        <w:t>Naselja:</w:t>
      </w:r>
      <w:r w:rsidRPr="00C92103">
        <w:rPr>
          <w:rFonts w:cstheme="minorHAnsi"/>
          <w:sz w:val="26"/>
          <w:szCs w:val="26"/>
        </w:rPr>
        <w:t xml:space="preserve"> stanovanjske hiše, bloki, stolpnice, nakupovalna središča, tovarne, šole, vrtci, parki…</w:t>
      </w:r>
    </w:p>
    <w:p w:rsidR="00C92103" w:rsidRPr="00C92103" w:rsidRDefault="00C92103" w:rsidP="00C92103">
      <w:pPr>
        <w:tabs>
          <w:tab w:val="left" w:pos="284"/>
        </w:tabs>
        <w:spacing w:line="240" w:lineRule="auto"/>
        <w:ind w:left="284"/>
        <w:contextualSpacing/>
        <w:rPr>
          <w:rFonts w:cstheme="minorHAnsi"/>
          <w:sz w:val="26"/>
          <w:szCs w:val="26"/>
        </w:rPr>
      </w:pPr>
      <w:r w:rsidRPr="00C92103">
        <w:rPr>
          <w:rFonts w:cstheme="minorHAnsi"/>
          <w:b/>
          <w:sz w:val="26"/>
          <w:szCs w:val="26"/>
        </w:rPr>
        <w:t>Prebivalstvo:</w:t>
      </w:r>
      <w:r w:rsidRPr="00C92103">
        <w:rPr>
          <w:rFonts w:cstheme="minorHAnsi"/>
          <w:sz w:val="26"/>
          <w:szCs w:val="26"/>
        </w:rPr>
        <w:t xml:space="preserve"> starejši ljudje, otroci, odrasli…</w:t>
      </w:r>
    </w:p>
    <w:p w:rsidR="00C92103" w:rsidRPr="00C92103" w:rsidRDefault="00C92103" w:rsidP="00C92103">
      <w:pPr>
        <w:tabs>
          <w:tab w:val="left" w:pos="284"/>
        </w:tabs>
        <w:spacing w:line="240" w:lineRule="auto"/>
        <w:ind w:left="284"/>
        <w:contextualSpacing/>
        <w:rPr>
          <w:rFonts w:cstheme="minorHAnsi"/>
          <w:sz w:val="26"/>
          <w:szCs w:val="26"/>
        </w:rPr>
      </w:pPr>
      <w:r w:rsidRPr="00C92103">
        <w:rPr>
          <w:rFonts w:cstheme="minorHAnsi"/>
          <w:b/>
          <w:sz w:val="26"/>
          <w:szCs w:val="26"/>
        </w:rPr>
        <w:t>Gospodarstvo:</w:t>
      </w:r>
      <w:r w:rsidRPr="00C92103">
        <w:rPr>
          <w:rFonts w:cstheme="minorHAnsi"/>
          <w:sz w:val="26"/>
          <w:szCs w:val="26"/>
        </w:rPr>
        <w:t xml:space="preserve"> industrija, kmetijstvo, obrt, turizem, trgovina… </w:t>
      </w:r>
    </w:p>
    <w:p w:rsidR="00C92103" w:rsidRPr="00C92103" w:rsidRDefault="00505FD5" w:rsidP="00C92103">
      <w:pPr>
        <w:tabs>
          <w:tab w:val="left" w:pos="284"/>
        </w:tabs>
        <w:spacing w:line="240" w:lineRule="auto"/>
        <w:ind w:left="1080"/>
        <w:contextualSpacing/>
        <w:rPr>
          <w:rFonts w:cstheme="minorHAnsi"/>
          <w:sz w:val="26"/>
          <w:szCs w:val="26"/>
        </w:rPr>
      </w:pPr>
      <w:r w:rsidRPr="00C92103">
        <w:rPr>
          <w:noProof/>
          <w:lang w:eastAsia="sl-SI"/>
        </w:rPr>
        <w:drawing>
          <wp:anchor distT="0" distB="0" distL="114300" distR="114300" simplePos="0" relativeHeight="251682816" behindDoc="0" locked="0" layoutInCell="1" allowOverlap="1" wp14:anchorId="73663748" wp14:editId="3363CBCE">
            <wp:simplePos x="0" y="0"/>
            <wp:positionH relativeFrom="column">
              <wp:posOffset>5652135</wp:posOffset>
            </wp:positionH>
            <wp:positionV relativeFrom="paragraph">
              <wp:posOffset>37465</wp:posOffset>
            </wp:positionV>
            <wp:extent cx="796290" cy="542925"/>
            <wp:effectExtent l="0" t="0" r="0" b="9525"/>
            <wp:wrapNone/>
            <wp:docPr id="30" name="Slika 30" descr="https://www.radovednih-pet.si/images/index_logo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radovednih-pet.si/images/index_logoR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629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103" w:rsidRPr="00C92103">
        <w:rPr>
          <w:rFonts w:cstheme="minorHAnsi"/>
          <w:sz w:val="26"/>
          <w:szCs w:val="26"/>
        </w:rPr>
        <w:t xml:space="preserve">                                                                         </w:t>
      </w:r>
    </w:p>
    <w:p w:rsidR="00C92103" w:rsidRPr="00C92103" w:rsidRDefault="00C92103" w:rsidP="00C92103">
      <w:pPr>
        <w:tabs>
          <w:tab w:val="left" w:pos="284"/>
        </w:tabs>
        <w:spacing w:line="240" w:lineRule="auto"/>
        <w:ind w:left="1080"/>
        <w:contextualSpacing/>
        <w:rPr>
          <w:rFonts w:cstheme="minorHAnsi"/>
          <w:sz w:val="26"/>
          <w:szCs w:val="26"/>
        </w:rPr>
      </w:pPr>
    </w:p>
    <w:p w:rsidR="00C92103" w:rsidRPr="00C92103" w:rsidRDefault="00C92103" w:rsidP="00C92103">
      <w:pPr>
        <w:numPr>
          <w:ilvl w:val="0"/>
          <w:numId w:val="10"/>
        </w:numPr>
        <w:tabs>
          <w:tab w:val="left" w:pos="284"/>
        </w:tabs>
        <w:spacing w:line="240" w:lineRule="auto"/>
        <w:ind w:left="426"/>
        <w:contextualSpacing/>
        <w:rPr>
          <w:rFonts w:cstheme="minorHAnsi"/>
          <w:sz w:val="26"/>
          <w:szCs w:val="26"/>
        </w:rPr>
      </w:pPr>
      <w:r w:rsidRPr="00C92103">
        <w:rPr>
          <w:rFonts w:cstheme="minorHAnsi"/>
          <w:sz w:val="26"/>
          <w:szCs w:val="26"/>
        </w:rPr>
        <w:t xml:space="preserve">*Na R5, DRUŽBA, </w:t>
      </w:r>
      <w:r w:rsidRPr="00C92103">
        <w:rPr>
          <w:rFonts w:cstheme="minorHAnsi"/>
          <w:b/>
          <w:sz w:val="26"/>
          <w:szCs w:val="26"/>
        </w:rPr>
        <w:t>v napredni obliki</w:t>
      </w:r>
      <w:r w:rsidRPr="00C92103">
        <w:rPr>
          <w:rFonts w:cstheme="minorHAnsi"/>
          <w:sz w:val="26"/>
          <w:szCs w:val="26"/>
        </w:rPr>
        <w:t xml:space="preserve"> (str. 3-30) poišči naslov </w:t>
      </w:r>
      <w:r w:rsidRPr="00C92103">
        <w:rPr>
          <w:rFonts w:cstheme="minorHAnsi"/>
          <w:b/>
          <w:i/>
          <w:color w:val="00B050"/>
          <w:sz w:val="26"/>
          <w:szCs w:val="26"/>
        </w:rPr>
        <w:t>Del pokrajine smo tudi mi</w:t>
      </w:r>
      <w:r w:rsidRPr="00C92103">
        <w:rPr>
          <w:rFonts w:cstheme="minorHAnsi"/>
          <w:sz w:val="26"/>
          <w:szCs w:val="26"/>
        </w:rPr>
        <w:t>.</w:t>
      </w:r>
    </w:p>
    <w:p w:rsidR="00C92103" w:rsidRPr="00C92103" w:rsidRDefault="00C92103" w:rsidP="00C92103">
      <w:pPr>
        <w:tabs>
          <w:tab w:val="left" w:pos="142"/>
        </w:tabs>
        <w:spacing w:line="259" w:lineRule="auto"/>
        <w:contextualSpacing/>
        <w:rPr>
          <w:sz w:val="26"/>
          <w:szCs w:val="26"/>
        </w:rPr>
      </w:pPr>
      <w:r w:rsidRPr="00C92103"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8E610D" wp14:editId="6F2DE093">
                <wp:simplePos x="0" y="0"/>
                <wp:positionH relativeFrom="column">
                  <wp:posOffset>5286006</wp:posOffset>
                </wp:positionH>
                <wp:positionV relativeFrom="paragraph">
                  <wp:posOffset>96040</wp:posOffset>
                </wp:positionV>
                <wp:extent cx="1203850" cy="499745"/>
                <wp:effectExtent l="0" t="285750" r="15875" b="14605"/>
                <wp:wrapNone/>
                <wp:docPr id="29" name="Zaobljen pravokotni oblač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850" cy="499745"/>
                        </a:xfrm>
                        <a:prstGeom prst="wedgeRoundRectCallout">
                          <a:avLst>
                            <a:gd name="adj1" fmla="val 30903"/>
                            <a:gd name="adj2" fmla="val -10422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2103" w:rsidRPr="00543445" w:rsidRDefault="00C92103" w:rsidP="00C92103">
                            <w:pPr>
                              <w:spacing w:line="240" w:lineRule="auto"/>
                              <w:jc w:val="center"/>
                              <w:rPr>
                                <w:color w:val="4472C4" w:themeColor="accent5"/>
                                <w:sz w:val="24"/>
                              </w:rPr>
                            </w:pPr>
                            <w:r w:rsidRPr="00543445">
                              <w:rPr>
                                <w:color w:val="4472C4" w:themeColor="accent5"/>
                                <w:sz w:val="24"/>
                              </w:rPr>
                              <w:t>Točko 5 naredi, če želiš.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E610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 pravokotni oblaček 29" o:spid="_x0000_s1036" type="#_x0000_t62" style="position:absolute;margin-left:416.2pt;margin-top:7.55pt;width:94.8pt;height:3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HF2gIAALEFAAAOAAAAZHJzL2Uyb0RvYy54bWysVFtP2zAUfp+0/2D5HXJpaGlFiqqiTpMQ&#10;Q8CEtLfTxGkNvs12m3b/Yf9qP2zHTihl42laHhwfn/t3LheXOynIllnHtSppdppSwlSla65WJf36&#10;sDg5p8R5UDUIrVhJ98zRy+nHDxetmbBcr7WomSVoRLlJa0q69t5MksRVaybBnWrDFDIbbSV4JO0q&#10;qS20aF2KJE/TYdJqWxurK+Ycvl51TDqN9puGVf5L0zjmiSgpxubjaeO5DGcyvYDJyoJZ86oPA/4h&#10;CglcodODqSvwQDaW/2VK8spqpxt/WmmZ6KbhFYs5YDZZ+kc292swLOaC4DhzgMn9P7PVzfbWEl6X&#10;NB9TokBijb6BXoonpoixsNXP2itO8AV+/WTPBMUQs9a4Carem1vbUw6vAYBdY2X4Y2pkF3HeH3Bm&#10;O08qfMzydHB+huWokFeMx6PiLBhNXrWNdf4T0xJDcFizltUrdqc3qr7Dis5BCL3xEW/YXjsfga/7&#10;6KF+yihppMA6bkGQQTpOB32dj2TyY5mTLC3yLjMs4ZHU4FgqGw6Hoz7Q3i+G/BJqCMJpwesFFyIS&#10;ezcXlmAMmABXtW4pEeA8PpZ0Eb/e2Bs1oUgbIBqlASDAmWgEeLxKg1VyakUJiBUOW+VthOCNtrOr&#10;5cFrUYzyefGekxD0Fbh1F1200EEkucd5FFyW9DwNX68tVEiJxYlCxEO1Qg90VQ83v1vuYh9lUSU8&#10;LXW9x+ayups6Z6oFR7/XiMEtWCwPJoirw3/BoxEas9b9jZK1tj/eew/y2P3IpaTFsUVEvm/AMoT2&#10;s8K5GGdFEeY8EsXZKEfCHnOWxxy1kXON5cGGwejiNch78XJtrJaPuGFmwSuyQFXou8O+J+a+Wye4&#10;oyo2m0UxnG0D/lrdmyoYD9AFxB92j2BN39Mep+FGv4w4TGJHdVPwKhs0lZ5tvG74AfQO174CuBfi&#10;5PQ7LCyeYzpKvW7a6W8AAAD//wMAUEsDBBQABgAIAAAAIQBMXRdW4QAAAAoBAAAPAAAAZHJzL2Rv&#10;d25yZXYueG1sTI/BTsMwEETvSPyDtUhcEHXqAA0hToUQ7SG3pgVxdGM3iYjXUew24e+7PdHjap5m&#10;32TLyXbsZAbfOpQwn0XADFZOt1hL2G1XjwkwHxRq1Tk0Ev6Mh2V+e5OpVLsRN+ZUhppRCfpUSWhC&#10;6FPOfdUYq/zM9QYpO7jBqkDnUHM9qJHKbcdFFL1wq1qkD43qzUdjqt/yaCWMhZ7WX+IQfy+25eLn&#10;c1Vsdg+FlPd30/sbsGCm8A/DRZ/UISenvTui9qyTkMTiiVAKnufALkAkBK3bS3iNE+B5xq8n5GcA&#10;AAD//wMAUEsBAi0AFAAGAAgAAAAhALaDOJL+AAAA4QEAABMAAAAAAAAAAAAAAAAAAAAAAFtDb250&#10;ZW50X1R5cGVzXS54bWxQSwECLQAUAAYACAAAACEAOP0h/9YAAACUAQAACwAAAAAAAAAAAAAAAAAv&#10;AQAAX3JlbHMvLnJlbHNQSwECLQAUAAYACAAAACEANHzRxdoCAACxBQAADgAAAAAAAAAAAAAAAAAu&#10;AgAAZHJzL2Uyb0RvYy54bWxQSwECLQAUAAYACAAAACEATF0XVuEAAAAKAQAADwAAAAAAAAAAAAAA&#10;AAA0BQAAZHJzL2Rvd25yZXYueG1sUEsFBgAAAAAEAAQA8wAAAEIGAAAAAA==&#10;" adj="17475,-11713" fillcolor="window" strokecolor="#4472c4" strokeweight="1pt">
                <v:textbox>
                  <w:txbxContent>
                    <w:p w:rsidR="00C92103" w:rsidRPr="00543445" w:rsidRDefault="00C92103" w:rsidP="00C92103">
                      <w:pPr>
                        <w:spacing w:line="240" w:lineRule="auto"/>
                        <w:jc w:val="center"/>
                        <w:rPr>
                          <w:color w:val="4472C4" w:themeColor="accent5"/>
                          <w:sz w:val="24"/>
                        </w:rPr>
                      </w:pPr>
                      <w:r w:rsidRPr="00543445">
                        <w:rPr>
                          <w:color w:val="4472C4" w:themeColor="accent5"/>
                          <w:sz w:val="24"/>
                        </w:rPr>
                        <w:t>Točko 5 naredi, če želiš.</w:t>
                      </w:r>
                    </w:p>
                  </w:txbxContent>
                </v:textbox>
              </v:shape>
            </w:pict>
          </mc:Fallback>
        </mc:AlternateContent>
      </w:r>
      <w:r w:rsidRPr="00C92103">
        <w:rPr>
          <w:sz w:val="28"/>
        </w:rPr>
        <w:t xml:space="preserve">    </w:t>
      </w:r>
      <w:r w:rsidRPr="00C92103">
        <w:rPr>
          <w:sz w:val="26"/>
          <w:szCs w:val="26"/>
        </w:rPr>
        <w:t>Klikni na:</w:t>
      </w:r>
    </w:p>
    <w:p w:rsidR="00C92103" w:rsidRPr="00C92103" w:rsidRDefault="00C92103" w:rsidP="00C92103">
      <w:pPr>
        <w:tabs>
          <w:tab w:val="left" w:pos="142"/>
        </w:tabs>
        <w:spacing w:line="259" w:lineRule="auto"/>
        <w:contextualSpacing/>
        <w:rPr>
          <w:b/>
          <w:sz w:val="26"/>
          <w:szCs w:val="26"/>
        </w:rPr>
      </w:pPr>
      <w:r w:rsidRPr="00C92103">
        <w:rPr>
          <w:sz w:val="28"/>
        </w:rPr>
        <w:t xml:space="preserve">    </w:t>
      </w:r>
      <w:r w:rsidRPr="00C92103">
        <w:rPr>
          <w:b/>
          <w:color w:val="0070C0"/>
          <w:sz w:val="26"/>
          <w:szCs w:val="26"/>
        </w:rPr>
        <w:t>moder</w:t>
      </w:r>
      <w:r w:rsidRPr="00C92103">
        <w:rPr>
          <w:sz w:val="26"/>
          <w:szCs w:val="26"/>
        </w:rPr>
        <w:t xml:space="preserve"> krogec: natančno si oglej ilustracijo in klikaj na modre pike</w:t>
      </w:r>
      <w:r w:rsidRPr="00C92103">
        <w:rPr>
          <w:b/>
          <w:sz w:val="26"/>
          <w:szCs w:val="26"/>
        </w:rPr>
        <w:t>,</w:t>
      </w:r>
    </w:p>
    <w:p w:rsidR="00C92103" w:rsidRPr="00C92103" w:rsidRDefault="00C92103" w:rsidP="00C92103">
      <w:pPr>
        <w:tabs>
          <w:tab w:val="left" w:pos="142"/>
        </w:tabs>
        <w:spacing w:line="259" w:lineRule="auto"/>
        <w:ind w:left="284"/>
        <w:contextualSpacing/>
        <w:rPr>
          <w:sz w:val="26"/>
          <w:szCs w:val="26"/>
        </w:rPr>
      </w:pPr>
      <w:r w:rsidRPr="00C92103">
        <w:rPr>
          <w:b/>
          <w:color w:val="00B050"/>
          <w:sz w:val="26"/>
          <w:szCs w:val="26"/>
        </w:rPr>
        <w:t xml:space="preserve">zelen </w:t>
      </w:r>
      <w:r w:rsidRPr="00C92103">
        <w:rPr>
          <w:sz w:val="26"/>
          <w:szCs w:val="26"/>
        </w:rPr>
        <w:t>krogec</w:t>
      </w:r>
      <w:r w:rsidRPr="00C92103">
        <w:rPr>
          <w:b/>
          <w:color w:val="000000" w:themeColor="text1"/>
          <w:sz w:val="26"/>
          <w:szCs w:val="26"/>
        </w:rPr>
        <w:t>:</w:t>
      </w:r>
      <w:r w:rsidRPr="00C92103">
        <w:rPr>
          <w:b/>
          <w:color w:val="00B050"/>
          <w:sz w:val="26"/>
          <w:szCs w:val="26"/>
        </w:rPr>
        <w:t xml:space="preserve"> </w:t>
      </w:r>
      <w:r w:rsidRPr="00C92103">
        <w:rPr>
          <w:sz w:val="26"/>
          <w:szCs w:val="26"/>
        </w:rPr>
        <w:t>reši nalogo.</w:t>
      </w:r>
    </w:p>
    <w:p w:rsidR="00C92103" w:rsidRPr="00C92103" w:rsidRDefault="00C92103" w:rsidP="00C92103">
      <w:pPr>
        <w:tabs>
          <w:tab w:val="left" w:pos="142"/>
        </w:tabs>
        <w:spacing w:line="259" w:lineRule="auto"/>
        <w:ind w:left="284"/>
        <w:contextualSpacing/>
        <w:rPr>
          <w:sz w:val="28"/>
        </w:rPr>
      </w:pPr>
    </w:p>
    <w:p w:rsidR="00C92103" w:rsidRPr="00C92103" w:rsidRDefault="00C92103" w:rsidP="00C92103">
      <w:pPr>
        <w:tabs>
          <w:tab w:val="left" w:pos="142"/>
        </w:tabs>
        <w:spacing w:line="259" w:lineRule="auto"/>
        <w:ind w:left="284"/>
        <w:contextualSpacing/>
        <w:rPr>
          <w:sz w:val="28"/>
        </w:rPr>
      </w:pPr>
    </w:p>
    <w:p w:rsidR="00C92103" w:rsidRPr="00C92103" w:rsidRDefault="00C92103" w:rsidP="00C92103">
      <w:pPr>
        <w:numPr>
          <w:ilvl w:val="0"/>
          <w:numId w:val="10"/>
        </w:numPr>
        <w:tabs>
          <w:tab w:val="left" w:pos="142"/>
        </w:tabs>
        <w:spacing w:line="259" w:lineRule="auto"/>
        <w:ind w:left="284" w:hanging="218"/>
        <w:contextualSpacing/>
        <w:rPr>
          <w:b/>
          <w:sz w:val="26"/>
          <w:szCs w:val="26"/>
        </w:rPr>
      </w:pPr>
      <w:r w:rsidRPr="00C92103">
        <w:rPr>
          <w:b/>
          <w:sz w:val="26"/>
          <w:szCs w:val="26"/>
        </w:rPr>
        <w:t>Kako ljudje spreminjamo pokrajino?</w:t>
      </w:r>
    </w:p>
    <w:p w:rsidR="00C92103" w:rsidRPr="00C92103" w:rsidRDefault="00C92103" w:rsidP="00C92103">
      <w:pPr>
        <w:tabs>
          <w:tab w:val="left" w:pos="142"/>
        </w:tabs>
        <w:spacing w:line="259" w:lineRule="auto"/>
        <w:ind w:left="284"/>
        <w:contextualSpacing/>
        <w:rPr>
          <w:b/>
          <w:sz w:val="26"/>
          <w:szCs w:val="26"/>
        </w:rPr>
      </w:pPr>
      <w:r w:rsidRPr="00C92103">
        <w:rPr>
          <w:sz w:val="26"/>
          <w:szCs w:val="26"/>
        </w:rPr>
        <w:t xml:space="preserve">V UČB, na strani 57 (zgoraj) preberi besedilo pod naslovom </w:t>
      </w:r>
      <w:r w:rsidRPr="00C92103">
        <w:rPr>
          <w:b/>
          <w:i/>
          <w:sz w:val="26"/>
          <w:szCs w:val="26"/>
        </w:rPr>
        <w:t>Ljudje smo največji preoblikovalci narave.</w:t>
      </w:r>
    </w:p>
    <w:p w:rsidR="00C92103" w:rsidRPr="00C92103" w:rsidRDefault="00C92103" w:rsidP="00C92103">
      <w:pPr>
        <w:tabs>
          <w:tab w:val="left" w:pos="142"/>
        </w:tabs>
        <w:spacing w:line="259" w:lineRule="auto"/>
        <w:ind w:left="284"/>
        <w:contextualSpacing/>
        <w:rPr>
          <w:sz w:val="26"/>
          <w:szCs w:val="26"/>
        </w:rPr>
      </w:pPr>
      <w:r w:rsidRPr="00C92103">
        <w:rPr>
          <w:sz w:val="26"/>
          <w:szCs w:val="26"/>
        </w:rPr>
        <w:t>Torej, ljudje si prilagajamo naravo in njene pojave za svoje življenje, kar pa ni vedno dobro.</w:t>
      </w:r>
    </w:p>
    <w:p w:rsidR="00C92103" w:rsidRPr="00C92103" w:rsidRDefault="00C92103" w:rsidP="00C92103">
      <w:pPr>
        <w:tabs>
          <w:tab w:val="left" w:pos="142"/>
        </w:tabs>
        <w:spacing w:line="259" w:lineRule="auto"/>
        <w:ind w:left="284"/>
        <w:contextualSpacing/>
        <w:rPr>
          <w:sz w:val="26"/>
          <w:szCs w:val="26"/>
        </w:rPr>
      </w:pPr>
      <w:r w:rsidRPr="00C92103">
        <w:rPr>
          <w:sz w:val="26"/>
          <w:szCs w:val="26"/>
        </w:rPr>
        <w:t xml:space="preserve">Zapis v zvezek: </w:t>
      </w:r>
    </w:p>
    <w:p w:rsidR="00C92103" w:rsidRPr="00C92103" w:rsidRDefault="00C92103" w:rsidP="00C92103">
      <w:pPr>
        <w:tabs>
          <w:tab w:val="left" w:pos="142"/>
        </w:tabs>
        <w:spacing w:line="259" w:lineRule="auto"/>
        <w:ind w:left="284"/>
        <w:contextualSpacing/>
        <w:rPr>
          <w:sz w:val="26"/>
          <w:szCs w:val="26"/>
        </w:rPr>
      </w:pPr>
      <w:r w:rsidRPr="00C92103">
        <w:rPr>
          <w:sz w:val="26"/>
          <w:szCs w:val="26"/>
        </w:rPr>
        <w:t xml:space="preserve">V zvezek za DRU napiši naslov </w:t>
      </w:r>
      <w:r w:rsidRPr="00C92103">
        <w:rPr>
          <w:b/>
          <w:color w:val="FF0000"/>
          <w:sz w:val="26"/>
          <w:szCs w:val="26"/>
        </w:rPr>
        <w:t>Del pokrajine smo tudi mi</w:t>
      </w:r>
      <w:r w:rsidRPr="00C92103">
        <w:rPr>
          <w:color w:val="FF0000"/>
          <w:sz w:val="26"/>
          <w:szCs w:val="26"/>
        </w:rPr>
        <w:t xml:space="preserve"> </w:t>
      </w:r>
      <w:r w:rsidRPr="00C92103">
        <w:rPr>
          <w:sz w:val="26"/>
          <w:szCs w:val="26"/>
        </w:rPr>
        <w:t>in datum.</w:t>
      </w:r>
    </w:p>
    <w:p w:rsidR="00C92103" w:rsidRPr="00C92103" w:rsidRDefault="00C92103" w:rsidP="00C92103">
      <w:pPr>
        <w:numPr>
          <w:ilvl w:val="0"/>
          <w:numId w:val="2"/>
        </w:numPr>
        <w:tabs>
          <w:tab w:val="left" w:pos="142"/>
        </w:tabs>
        <w:spacing w:line="259" w:lineRule="auto"/>
        <w:contextualSpacing/>
        <w:rPr>
          <w:sz w:val="26"/>
          <w:szCs w:val="26"/>
        </w:rPr>
      </w:pPr>
      <w:r w:rsidRPr="00C92103">
        <w:rPr>
          <w:sz w:val="26"/>
          <w:szCs w:val="26"/>
        </w:rPr>
        <w:t>Nato prepiši rumeni okvirček (zgoraj v navodilu).</w:t>
      </w:r>
    </w:p>
    <w:p w:rsidR="00C92103" w:rsidRPr="00C92103" w:rsidRDefault="00C92103" w:rsidP="00C92103">
      <w:pPr>
        <w:numPr>
          <w:ilvl w:val="0"/>
          <w:numId w:val="2"/>
        </w:numPr>
        <w:tabs>
          <w:tab w:val="left" w:pos="142"/>
        </w:tabs>
        <w:spacing w:line="259" w:lineRule="auto"/>
        <w:contextualSpacing/>
        <w:rPr>
          <w:sz w:val="26"/>
          <w:szCs w:val="26"/>
        </w:rPr>
      </w:pPr>
      <w:r w:rsidRPr="00C92103">
        <w:rPr>
          <w:sz w:val="26"/>
          <w:szCs w:val="26"/>
        </w:rPr>
        <w:t>Prepiši še rumeni okvirček v UČB, str. 57 .</w:t>
      </w:r>
    </w:p>
    <w:p w:rsidR="00C92103" w:rsidRPr="00C92103" w:rsidRDefault="00C92103" w:rsidP="00C92103">
      <w:pPr>
        <w:tabs>
          <w:tab w:val="left" w:pos="142"/>
        </w:tabs>
        <w:spacing w:line="259" w:lineRule="auto"/>
        <w:ind w:left="284"/>
        <w:contextualSpacing/>
        <w:rPr>
          <w:sz w:val="26"/>
          <w:szCs w:val="26"/>
        </w:rPr>
      </w:pPr>
    </w:p>
    <w:p w:rsidR="00C92103" w:rsidRPr="00C92103" w:rsidRDefault="00C92103" w:rsidP="00C92103">
      <w:pPr>
        <w:tabs>
          <w:tab w:val="left" w:pos="284"/>
        </w:tabs>
        <w:spacing w:line="259" w:lineRule="auto"/>
        <w:ind w:left="284"/>
        <w:contextualSpacing/>
        <w:rPr>
          <w:sz w:val="26"/>
          <w:szCs w:val="26"/>
        </w:rPr>
      </w:pPr>
    </w:p>
    <w:p w:rsidR="00C92103" w:rsidRPr="00C92103" w:rsidRDefault="00C92103" w:rsidP="00C92103">
      <w:pPr>
        <w:tabs>
          <w:tab w:val="left" w:pos="284"/>
        </w:tabs>
        <w:spacing w:line="259" w:lineRule="auto"/>
        <w:ind w:left="284"/>
        <w:contextualSpacing/>
        <w:rPr>
          <w:color w:val="00B050"/>
          <w:sz w:val="26"/>
          <w:szCs w:val="26"/>
        </w:rPr>
      </w:pPr>
      <w:r w:rsidRPr="00C92103">
        <w:rPr>
          <w:color w:val="00B050"/>
          <w:sz w:val="26"/>
          <w:szCs w:val="26"/>
        </w:rPr>
        <w:lastRenderedPageBreak/>
        <w:t>Dve zanimivosti:</w:t>
      </w:r>
    </w:p>
    <w:p w:rsidR="00C92103" w:rsidRPr="00C92103" w:rsidRDefault="00C92103" w:rsidP="00C92103">
      <w:pPr>
        <w:numPr>
          <w:ilvl w:val="0"/>
          <w:numId w:val="11"/>
        </w:numPr>
        <w:tabs>
          <w:tab w:val="left" w:pos="284"/>
        </w:tabs>
        <w:spacing w:line="259" w:lineRule="auto"/>
        <w:ind w:left="709" w:hanging="349"/>
        <w:contextualSpacing/>
        <w:rPr>
          <w:color w:val="00B050"/>
          <w:sz w:val="26"/>
          <w:szCs w:val="26"/>
        </w:rPr>
      </w:pPr>
      <w:r w:rsidRPr="00C92103">
        <w:rPr>
          <w:i/>
          <w:color w:val="00B050"/>
          <w:sz w:val="26"/>
          <w:szCs w:val="26"/>
        </w:rPr>
        <w:t>Ali veš, da so Rimljani prestavili strugo Ljubljanice?</w:t>
      </w:r>
      <w:r w:rsidRPr="00C92103">
        <w:rPr>
          <w:color w:val="00B050"/>
          <w:sz w:val="26"/>
          <w:szCs w:val="26"/>
        </w:rPr>
        <w:t xml:space="preserve"> Reko so speljali do Podpeči, da so po reki lahko tovorili kamen za gradnjo iz tamkajšnjega kamnoloma. Stara struga reke se še danes vidi.</w:t>
      </w:r>
    </w:p>
    <w:p w:rsidR="00C92103" w:rsidRPr="00C92103" w:rsidRDefault="00C92103" w:rsidP="00C92103">
      <w:pPr>
        <w:tabs>
          <w:tab w:val="left" w:pos="284"/>
        </w:tabs>
        <w:spacing w:line="259" w:lineRule="auto"/>
        <w:rPr>
          <w:color w:val="00B050"/>
          <w:sz w:val="26"/>
          <w:szCs w:val="26"/>
        </w:rPr>
      </w:pPr>
      <w:r w:rsidRPr="00C92103">
        <w:rPr>
          <w:noProof/>
          <w:lang w:eastAsia="sl-SI"/>
        </w:rPr>
        <w:drawing>
          <wp:anchor distT="0" distB="0" distL="114300" distR="114300" simplePos="0" relativeHeight="251680768" behindDoc="1" locked="0" layoutInCell="1" allowOverlap="1" wp14:anchorId="4E0D51BA" wp14:editId="70051CD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277110" cy="1519555"/>
            <wp:effectExtent l="0" t="0" r="8890" b="4445"/>
            <wp:wrapNone/>
            <wp:docPr id="28" name="Slika 28" descr="http://services.dedi.si/DEDIServer/res/media/image/3954/MAXIMUM/700?1283496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rvices.dedi.si/DEDIServer/res/media/image/3954/MAXIMUM/700?128349600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2103" w:rsidRPr="00C92103" w:rsidRDefault="00C92103" w:rsidP="00C92103">
      <w:pPr>
        <w:tabs>
          <w:tab w:val="left" w:pos="284"/>
        </w:tabs>
        <w:spacing w:line="259" w:lineRule="auto"/>
        <w:rPr>
          <w:color w:val="00B050"/>
          <w:sz w:val="26"/>
          <w:szCs w:val="26"/>
        </w:rPr>
      </w:pPr>
    </w:p>
    <w:p w:rsidR="00C92103" w:rsidRPr="00C92103" w:rsidRDefault="00C92103" w:rsidP="00C92103">
      <w:pPr>
        <w:tabs>
          <w:tab w:val="left" w:pos="284"/>
        </w:tabs>
        <w:spacing w:line="259" w:lineRule="auto"/>
        <w:rPr>
          <w:color w:val="00B050"/>
          <w:sz w:val="26"/>
          <w:szCs w:val="26"/>
        </w:rPr>
      </w:pPr>
    </w:p>
    <w:p w:rsidR="00C92103" w:rsidRPr="00C92103" w:rsidRDefault="00C92103" w:rsidP="00C92103">
      <w:pPr>
        <w:tabs>
          <w:tab w:val="left" w:pos="284"/>
        </w:tabs>
        <w:spacing w:line="259" w:lineRule="auto"/>
        <w:rPr>
          <w:color w:val="00B050"/>
          <w:sz w:val="26"/>
          <w:szCs w:val="26"/>
        </w:rPr>
      </w:pPr>
    </w:p>
    <w:p w:rsidR="00C92103" w:rsidRPr="00C92103" w:rsidRDefault="00C92103" w:rsidP="00C92103">
      <w:pPr>
        <w:tabs>
          <w:tab w:val="left" w:pos="284"/>
        </w:tabs>
        <w:spacing w:line="259" w:lineRule="auto"/>
        <w:rPr>
          <w:color w:val="00B050"/>
          <w:sz w:val="26"/>
          <w:szCs w:val="26"/>
        </w:rPr>
      </w:pPr>
    </w:p>
    <w:p w:rsidR="00C92103" w:rsidRPr="00C92103" w:rsidRDefault="00C92103" w:rsidP="00C92103">
      <w:pPr>
        <w:numPr>
          <w:ilvl w:val="0"/>
          <w:numId w:val="11"/>
        </w:numPr>
        <w:tabs>
          <w:tab w:val="left" w:pos="284"/>
        </w:tabs>
        <w:spacing w:line="259" w:lineRule="auto"/>
        <w:ind w:left="709"/>
        <w:contextualSpacing/>
        <w:rPr>
          <w:color w:val="00B050"/>
          <w:sz w:val="26"/>
          <w:szCs w:val="26"/>
        </w:rPr>
      </w:pPr>
      <w:r w:rsidRPr="00C92103">
        <w:rPr>
          <w:i/>
          <w:color w:val="00B050"/>
          <w:sz w:val="26"/>
          <w:szCs w:val="26"/>
        </w:rPr>
        <w:t>Na Lesnem Brdu je opuščen Kuclerjev kamnolom</w:t>
      </w:r>
      <w:r w:rsidRPr="00C92103">
        <w:rPr>
          <w:color w:val="00B050"/>
          <w:sz w:val="26"/>
          <w:szCs w:val="26"/>
        </w:rPr>
        <w:t xml:space="preserve">. Tam so v preteklosti kopali </w:t>
      </w:r>
      <w:r w:rsidRPr="00C92103">
        <w:rPr>
          <w:i/>
          <w:color w:val="00B050"/>
          <w:sz w:val="26"/>
          <w:szCs w:val="26"/>
        </w:rPr>
        <w:t>črni marmor,</w:t>
      </w:r>
      <w:r w:rsidRPr="00C92103">
        <w:rPr>
          <w:color w:val="00B050"/>
          <w:sz w:val="26"/>
          <w:szCs w:val="26"/>
        </w:rPr>
        <w:t xml:space="preserve"> kamen, ki so ga ljudje uporabljali pri gradnji domov.</w:t>
      </w:r>
    </w:p>
    <w:p w:rsidR="00C92103" w:rsidRPr="00C92103" w:rsidRDefault="00C92103" w:rsidP="00C92103">
      <w:pPr>
        <w:tabs>
          <w:tab w:val="left" w:pos="284"/>
        </w:tabs>
        <w:spacing w:line="259" w:lineRule="auto"/>
        <w:ind w:left="284"/>
        <w:contextualSpacing/>
        <w:rPr>
          <w:sz w:val="26"/>
          <w:szCs w:val="26"/>
        </w:rPr>
      </w:pPr>
    </w:p>
    <w:p w:rsidR="00C92103" w:rsidRPr="00C92103" w:rsidRDefault="00C92103" w:rsidP="00C92103">
      <w:pPr>
        <w:tabs>
          <w:tab w:val="left" w:pos="284"/>
        </w:tabs>
        <w:spacing w:line="259" w:lineRule="auto"/>
        <w:ind w:left="284"/>
        <w:contextualSpacing/>
        <w:rPr>
          <w:sz w:val="26"/>
          <w:szCs w:val="26"/>
        </w:rPr>
      </w:pPr>
      <w:r w:rsidRPr="00C92103">
        <w:rPr>
          <w:sz w:val="26"/>
          <w:szCs w:val="26"/>
        </w:rPr>
        <w:t xml:space="preserve">                    </w:t>
      </w:r>
      <w:r w:rsidRPr="00C92103">
        <w:rPr>
          <w:noProof/>
          <w:lang w:eastAsia="sl-SI"/>
        </w:rPr>
        <w:drawing>
          <wp:inline distT="0" distB="0" distL="0" distR="0" wp14:anchorId="0F2F6C60" wp14:editId="295D4876">
            <wp:extent cx="1914037" cy="1703705"/>
            <wp:effectExtent l="0" t="0" r="0" b="0"/>
            <wp:docPr id="26" name="Slika 26" descr="https://www.visitvrhnika.si/si/imagelib/full/default/kaj-videti/a-Naravne-znamenitosti/Kuclerjev-kamnolom/Kuclerjev_kamnolom_geoloski_stolp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sitvrhnika.si/si/imagelib/full/default/kaj-videti/a-Naravne-znamenitosti/Kuclerjev-kamnolom/Kuclerjev_kamnolom_geoloski_stolp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1" t="9604" r="19718" b="16311"/>
                    <a:stretch/>
                  </pic:blipFill>
                  <pic:spPr bwMode="auto">
                    <a:xfrm>
                      <a:off x="0" y="0"/>
                      <a:ext cx="1927455" cy="171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92103">
        <w:rPr>
          <w:sz w:val="26"/>
          <w:szCs w:val="26"/>
        </w:rPr>
        <w:t xml:space="preserve">    </w:t>
      </w:r>
      <w:r w:rsidRPr="00C92103">
        <w:rPr>
          <w:noProof/>
          <w:lang w:eastAsia="sl-SI"/>
        </w:rPr>
        <w:drawing>
          <wp:inline distT="0" distB="0" distL="0" distR="0" wp14:anchorId="7AB1A96F" wp14:editId="0CBE0DF9">
            <wp:extent cx="2318812" cy="1584960"/>
            <wp:effectExtent l="0" t="0" r="5715" b="0"/>
            <wp:docPr id="27" name="Slika 27" descr="https://www.visitvrhnika.si/si/imagelib/source/default/kaj-videti/a-Naravne-znamenitosti/Kuclerjev-kamnolom/Kuclerjev_kamnolom_g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isitvrhnika.si/si/imagelib/source/default/kaj-videti/a-Naravne-znamenitosti/Kuclerjev-kamnolom/Kuclerjev_kamnolom_gub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06" cy="159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103" w:rsidRDefault="00C92103"/>
    <w:p w:rsidR="0000261C" w:rsidRDefault="0000261C"/>
    <w:p w:rsidR="0000261C" w:rsidRDefault="0000261C"/>
    <w:p w:rsidR="0000261C" w:rsidRDefault="0000261C" w:rsidP="000026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GLASBENA UMETNOST</w:t>
      </w:r>
    </w:p>
    <w:p w:rsidR="0000261C" w:rsidRDefault="0000261C"/>
    <w:p w:rsidR="0000261C" w:rsidRPr="0000261C" w:rsidRDefault="0000261C" w:rsidP="0000261C">
      <w:pPr>
        <w:spacing w:line="259" w:lineRule="auto"/>
        <w:rPr>
          <w:rFonts w:ascii="Century Gothic" w:hAnsi="Century Gothic"/>
          <w:sz w:val="24"/>
        </w:rPr>
      </w:pPr>
      <w:r w:rsidRPr="0000261C">
        <w:rPr>
          <w:rFonts w:ascii="Century Gothic" w:hAnsi="Century Gothic"/>
          <w:sz w:val="24"/>
          <w:highlight w:val="cyan"/>
        </w:rPr>
        <w:t>PONAVLJANJE IN UTRJEVANJE ZNANJA:</w:t>
      </w:r>
      <w:r w:rsidRPr="0000261C">
        <w:rPr>
          <w:rFonts w:ascii="Century Gothic" w:hAnsi="Century Gothic"/>
          <w:sz w:val="24"/>
        </w:rPr>
        <w:t xml:space="preserve"> </w:t>
      </w:r>
    </w:p>
    <w:p w:rsidR="0000261C" w:rsidRPr="0000261C" w:rsidRDefault="0000261C" w:rsidP="0000261C">
      <w:pPr>
        <w:spacing w:line="259" w:lineRule="auto"/>
        <w:rPr>
          <w:rFonts w:ascii="Century Gothic" w:hAnsi="Century Gothic"/>
          <w:color w:val="FF0000"/>
          <w:sz w:val="24"/>
        </w:rPr>
      </w:pPr>
      <w:r w:rsidRPr="0000261C">
        <w:rPr>
          <w:rFonts w:ascii="Century Gothic" w:hAnsi="Century Gothic"/>
          <w:sz w:val="24"/>
        </w:rPr>
        <w:t xml:space="preserve">Pisno odgovori na vprašanja v zvezek za glasbo. Odgovore piši v celih povedih.  Napiši naslov: </w:t>
      </w:r>
      <w:r w:rsidRPr="0000261C">
        <w:rPr>
          <w:rFonts w:ascii="Century Gothic" w:hAnsi="Century Gothic"/>
          <w:color w:val="FF0000"/>
          <w:sz w:val="24"/>
        </w:rPr>
        <w:t xml:space="preserve">Utrjevanje znanja. </w:t>
      </w:r>
    </w:p>
    <w:p w:rsidR="0000261C" w:rsidRPr="0000261C" w:rsidRDefault="0000261C" w:rsidP="0000261C">
      <w:pPr>
        <w:spacing w:line="259" w:lineRule="auto"/>
        <w:rPr>
          <w:rFonts w:ascii="Century Gothic" w:hAnsi="Century Gothic"/>
          <w:sz w:val="24"/>
        </w:rPr>
      </w:pPr>
      <w:r w:rsidRPr="0000261C">
        <w:rPr>
          <w:rFonts w:ascii="Century Gothic" w:hAnsi="Century Gothic"/>
          <w:sz w:val="24"/>
        </w:rPr>
        <w:t xml:space="preserve">Vprašanj ni potrebno prepisovati. </w:t>
      </w:r>
    </w:p>
    <w:p w:rsidR="0000261C" w:rsidRPr="0000261C" w:rsidRDefault="0000261C" w:rsidP="0000261C">
      <w:pPr>
        <w:numPr>
          <w:ilvl w:val="0"/>
          <w:numId w:val="1"/>
        </w:numPr>
        <w:spacing w:after="0" w:line="360" w:lineRule="auto"/>
        <w:contextualSpacing/>
        <w:rPr>
          <w:rFonts w:ascii="Century Gothic" w:eastAsia="Times New Roman" w:hAnsi="Century Gothic" w:cs="Times New Roman"/>
          <w:bCs/>
          <w:sz w:val="24"/>
          <w:szCs w:val="28"/>
          <w:lang w:bidi="he-IL"/>
        </w:rPr>
      </w:pPr>
      <w:r w:rsidRPr="0000261C">
        <w:rPr>
          <w:rFonts w:ascii="Century Gothic" w:eastAsia="Times New Roman" w:hAnsi="Century Gothic" w:cs="Times New Roman"/>
          <w:bCs/>
          <w:sz w:val="24"/>
          <w:szCs w:val="28"/>
          <w:lang w:bidi="he-IL"/>
        </w:rPr>
        <w:t>Kaj pomeni, da je glasbenik solist?</w:t>
      </w:r>
    </w:p>
    <w:p w:rsidR="0000261C" w:rsidRPr="0000261C" w:rsidRDefault="0000261C" w:rsidP="0000261C">
      <w:pPr>
        <w:numPr>
          <w:ilvl w:val="0"/>
          <w:numId w:val="1"/>
        </w:numPr>
        <w:spacing w:after="0" w:line="360" w:lineRule="auto"/>
        <w:contextualSpacing/>
        <w:rPr>
          <w:rFonts w:ascii="Century Gothic" w:eastAsia="Times New Roman" w:hAnsi="Century Gothic" w:cs="Times New Roman"/>
          <w:bCs/>
          <w:sz w:val="24"/>
          <w:szCs w:val="28"/>
          <w:lang w:bidi="he-IL"/>
        </w:rPr>
      </w:pPr>
      <w:r w:rsidRPr="0000261C">
        <w:rPr>
          <w:rFonts w:ascii="Century Gothic" w:eastAsia="Times New Roman" w:hAnsi="Century Gothic" w:cs="Times New Roman"/>
          <w:bCs/>
          <w:sz w:val="24"/>
          <w:szCs w:val="28"/>
          <w:lang w:bidi="he-IL"/>
        </w:rPr>
        <w:t>Kaj je Arija?</w:t>
      </w:r>
    </w:p>
    <w:p w:rsidR="0000261C" w:rsidRPr="0000261C" w:rsidRDefault="0000261C" w:rsidP="0000261C">
      <w:pPr>
        <w:numPr>
          <w:ilvl w:val="0"/>
          <w:numId w:val="1"/>
        </w:numPr>
        <w:spacing w:after="0" w:line="360" w:lineRule="auto"/>
        <w:contextualSpacing/>
        <w:rPr>
          <w:rFonts w:ascii="Century Gothic" w:eastAsia="Times New Roman" w:hAnsi="Century Gothic" w:cs="Times New Roman"/>
          <w:bCs/>
          <w:sz w:val="24"/>
          <w:szCs w:val="28"/>
          <w:lang w:bidi="he-IL"/>
        </w:rPr>
      </w:pPr>
      <w:r w:rsidRPr="0000261C">
        <w:rPr>
          <w:rFonts w:ascii="Century Gothic" w:eastAsia="Times New Roman" w:hAnsi="Century Gothic" w:cs="Times New Roman"/>
          <w:bCs/>
          <w:sz w:val="24"/>
          <w:szCs w:val="28"/>
          <w:lang w:bidi="he-IL"/>
        </w:rPr>
        <w:t>Zakaj pravimo, da je opera tudi gledališko in scensko delo?</w:t>
      </w:r>
    </w:p>
    <w:p w:rsidR="0000261C" w:rsidRPr="0000261C" w:rsidRDefault="0000261C" w:rsidP="0000261C">
      <w:pPr>
        <w:numPr>
          <w:ilvl w:val="0"/>
          <w:numId w:val="1"/>
        </w:numPr>
        <w:spacing w:after="0" w:line="360" w:lineRule="auto"/>
        <w:contextualSpacing/>
        <w:rPr>
          <w:rFonts w:ascii="Century Gothic" w:eastAsia="Times New Roman" w:hAnsi="Century Gothic" w:cs="Times New Roman"/>
          <w:bCs/>
          <w:sz w:val="24"/>
          <w:szCs w:val="28"/>
          <w:lang w:bidi="he-IL"/>
        </w:rPr>
      </w:pPr>
      <w:r w:rsidRPr="0000261C">
        <w:rPr>
          <w:rFonts w:ascii="Century Gothic" w:eastAsia="Times New Roman" w:hAnsi="Century Gothic" w:cs="Times New Roman"/>
          <w:bCs/>
          <w:sz w:val="24"/>
          <w:szCs w:val="28"/>
          <w:lang w:bidi="he-IL"/>
        </w:rPr>
        <w:t>Kdo je napisal opero Čarobna piščal?</w:t>
      </w:r>
    </w:p>
    <w:p w:rsidR="0000261C" w:rsidRPr="0000261C" w:rsidRDefault="0000261C" w:rsidP="0000261C">
      <w:pPr>
        <w:numPr>
          <w:ilvl w:val="0"/>
          <w:numId w:val="1"/>
        </w:numPr>
        <w:spacing w:after="0" w:line="360" w:lineRule="auto"/>
        <w:contextualSpacing/>
        <w:rPr>
          <w:rFonts w:ascii="Century Gothic" w:eastAsia="Times New Roman" w:hAnsi="Century Gothic" w:cs="Times New Roman"/>
          <w:bCs/>
          <w:sz w:val="24"/>
          <w:szCs w:val="28"/>
          <w:lang w:bidi="he-IL"/>
        </w:rPr>
      </w:pPr>
      <w:r w:rsidRPr="0000261C">
        <w:rPr>
          <w:rFonts w:ascii="Century Gothic" w:eastAsia="Times New Roman" w:hAnsi="Century Gothic" w:cs="Times New Roman"/>
          <w:bCs/>
          <w:sz w:val="24"/>
          <w:szCs w:val="28"/>
          <w:lang w:bidi="he-IL"/>
        </w:rPr>
        <w:t>Naštej nekaj likov, ki nastop</w:t>
      </w:r>
      <w:bookmarkStart w:id="0" w:name="_GoBack"/>
      <w:bookmarkEnd w:id="0"/>
      <w:r w:rsidRPr="0000261C">
        <w:rPr>
          <w:rFonts w:ascii="Century Gothic" w:eastAsia="Times New Roman" w:hAnsi="Century Gothic" w:cs="Times New Roman"/>
          <w:bCs/>
          <w:sz w:val="24"/>
          <w:szCs w:val="28"/>
          <w:lang w:bidi="he-IL"/>
        </w:rPr>
        <w:t>ajo v operi Čarobna piščal.</w:t>
      </w:r>
    </w:p>
    <w:p w:rsidR="0000261C" w:rsidRDefault="0000261C"/>
    <w:sectPr w:rsidR="00002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26913"/>
    <w:multiLevelType w:val="hybridMultilevel"/>
    <w:tmpl w:val="4AE46308"/>
    <w:lvl w:ilvl="0" w:tplc="980EF9E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FC2839"/>
    <w:multiLevelType w:val="hybridMultilevel"/>
    <w:tmpl w:val="E82A591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23254"/>
    <w:multiLevelType w:val="hybridMultilevel"/>
    <w:tmpl w:val="D0D29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10E9F"/>
    <w:multiLevelType w:val="hybridMultilevel"/>
    <w:tmpl w:val="415A9244"/>
    <w:lvl w:ilvl="0" w:tplc="05666D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D5E39"/>
    <w:multiLevelType w:val="hybridMultilevel"/>
    <w:tmpl w:val="88C809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01F22"/>
    <w:multiLevelType w:val="hybridMultilevel"/>
    <w:tmpl w:val="3CC0EC46"/>
    <w:lvl w:ilvl="0" w:tplc="D4485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276E99"/>
    <w:multiLevelType w:val="hybridMultilevel"/>
    <w:tmpl w:val="58202DD6"/>
    <w:lvl w:ilvl="0" w:tplc="F1805E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403DE"/>
    <w:multiLevelType w:val="hybridMultilevel"/>
    <w:tmpl w:val="38A68A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B050C"/>
    <w:multiLevelType w:val="hybridMultilevel"/>
    <w:tmpl w:val="F17822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F33B1"/>
    <w:multiLevelType w:val="hybridMultilevel"/>
    <w:tmpl w:val="0C462D7C"/>
    <w:lvl w:ilvl="0" w:tplc="F4BC551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250359C"/>
    <w:multiLevelType w:val="hybridMultilevel"/>
    <w:tmpl w:val="112AC9EC"/>
    <w:lvl w:ilvl="0" w:tplc="D188D3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304F5"/>
    <w:multiLevelType w:val="hybridMultilevel"/>
    <w:tmpl w:val="C29A2B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57603"/>
    <w:multiLevelType w:val="hybridMultilevel"/>
    <w:tmpl w:val="C96E10AC"/>
    <w:lvl w:ilvl="0" w:tplc="DA1C05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DD430C"/>
    <w:multiLevelType w:val="hybridMultilevel"/>
    <w:tmpl w:val="DDB89022"/>
    <w:lvl w:ilvl="0" w:tplc="DEEA6F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13"/>
  </w:num>
  <w:num w:numId="7">
    <w:abstractNumId w:val="10"/>
  </w:num>
  <w:num w:numId="8">
    <w:abstractNumId w:val="2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C"/>
    <w:rsid w:val="0000261C"/>
    <w:rsid w:val="00505FD5"/>
    <w:rsid w:val="00531597"/>
    <w:rsid w:val="006A6D26"/>
    <w:rsid w:val="009E638C"/>
    <w:rsid w:val="00C9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1442"/>
  <w15:chartTrackingRefBased/>
  <w15:docId w15:val="{846A2622-E50F-4B02-AA29-97C443A1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261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0261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92103"/>
    <w:pPr>
      <w:spacing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50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91Yt6e1NxI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P0wgVhUC9w&amp;feature=emb_rel_pause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zcFti-pAQI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4</cp:revision>
  <dcterms:created xsi:type="dcterms:W3CDTF">2020-04-14T16:07:00Z</dcterms:created>
  <dcterms:modified xsi:type="dcterms:W3CDTF">2020-04-14T17:26:00Z</dcterms:modified>
</cp:coreProperties>
</file>